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двигается с места, она пришла в ещё большую ярость. Её лицо исказилось, уничтожая остатки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слушаете хозяев? Если не начнёте действовать, я вас всех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дрогнули и медленно приблизились к стонущему Гу Шутуну.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слегка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Живей! — Затем обернулась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Быстрее вызывайте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Мужчина-слуга был уже в нескольких шагах от Гу Шутуна, когда с верхнего этажа раздался ледяной окрик 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страхе отпрянул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стремительно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отвезли мою мать в больницу? Кто ответит, если опоздаете? — Хотя слова были о матери, он бежал прямиком к Гу Шутуну, не удостоив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пылала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поеду! Если не выгонишь эту собаку, я не сдвинусь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Шутуна, который от боли не мог даже стонать, Фу Сыюэ бросил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— рискуешь заболеть бешенством.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протесты, дворецкий распорядился отвезти госпожу Фу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 болью в сердце погладил Гу Шутуна и лично отвёз его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Гу Шутуна, врач строго сказал 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серьёзно ранена. На левом боку уже проступает кровь, вероятно, удар пришётся носком обуви. Также повреждены спина и позвоночник, травма позвоночника есть — это точно. Беспокоюсь, не задет ли спинной мозг. Если нервы повреждены, собака может остаться парализованной.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 бросил на Фу Сыюэ осуждающий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ухаживаете за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нашёлся, что ответить, и лишь попросил как можно скорее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Шутун от боли потерял сознание — иначе вид холодной операционной и белых халатов наверняка довёл бы его до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пробыл в коридоре недолго, когда ему позвонил старик Фу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Сыюэ, слышал, твоя собака ни с того ни с сего укусила мать? Что ж ты за собаку держишь? Дворняги слишком злые. Раз уж завёл, так хоть привяжи её дома на верёвку. В прошлый раз кого-то укусила — ладно, но теперь и свою хозяйку? Что, если в следующий раз и тебя цапнет? Лучше пристрой её, а себе породистую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мать не пнула её, она бы не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 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твоя мать станет пинать собаку? Даже если и пнёт, значит, собака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повержен этой логикой. Попытавшись возразить и не найдя понимания,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пришёл в себя в незнакомой обстановке и мгновенно сообразил, что он в ветклинике.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отдельная маленькая палата, других животных не было. Двигаться он не мог, лишь водил глазами по сторонам. В поле зрения были лишь белые шкафчики примерно его роста. Чувствовалось, что лежит он на высокой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без движения некоторое время, он услышал щелчок открывающейся двери. Вошёл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быстро подошёл и, увидев, что Гу Шутун в сознании, нежно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Сыюэ, Гу Шутун почувствовал, как нахлынула обида. Глаза намочились, и он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ужасная! Она меня пнула, ещё и швырнула! Очень больно! Больше никогда её не хочу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смотрел на влажные глаза пса и бинты на его теле, с жалостью касаясь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В следующий раз, как только она появится, прячься в комнате и не попадайся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продолжал жалобно поскуливать, когда у Фу Сыюэ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врач сказал? … Ладно. … Что? … Не надейся, я ни за что не выгоню собаку. … Укусила? Сама не пинала бы — не укусила бы. … И отцу ничего не говори,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договорил, его перебили. Он молча послушал, как женский голос в трубке что-то долго и гневно тараторил, затем с раздражением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наблюдал за этим и начал себя корить: Кажется, я испортил отношения Фу Сыюэ с его матерью.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беспокойный взгляд был слишком красноречив, потому что Фу Сыюэ уловил эту тревогу и немного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моих отношений с госпожой Фу? Не стоит. Они и так были никудышные, теперь есть повод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Госпожа Фу? Она тебе не родная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понимал, куда повернулось развитие событий. Неужели здесь замешаны какие-то богатые семейные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жгуче хотелось узнать подробности, но Фу Сыюэ лишь вскользь упомянул об этом и замолчал. Гу Шутуну пришлось подавить любопытство и покорно принимать угощения из рук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 Шутуну не было скучно, Фу Сыюэ установил в палате телевизор с доступом в интернет. Обычно, когда врач заходил сменить повязки, Гу Шутун внимательно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тоже казалось удивительным: эта собака была необычайно послушной, совсем не вырывалась и, независимо от того, смотрела она телевизор или нет, спокойно позволяла делать перевязки, так что помощник даже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спокойным и платёжеспособным клиентом врачи, конечно,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Фу Сыюэ выкраивал время навестить его, но большую часть времени уходом занимался один и тот же молодой паренёк. Юноша был миловидным и худощавым, всегда молчаливым, но ухаживал старательно. Гу Шутун не знал, откуда Фу Сыюэ его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Гу Шутун смотрел с ним кино. Паренёк ни разу не воспользовался преимуществом человеческого статуса, чтобы завладеть пультом, — Гу Шутун лапой нажимал на что хотел, и они это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знал, что Гу Шутун умеет пользоваться пультом, потому что телевизор был включён постоянно. Гу Шутун как раз гонял сериал длиной в семьдесят с лишним серий, где по окончании одной серии автоматически начиналась следующая, так что вмешиваться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хотелось посмотреть фильм, Гу Шутун ждал, пока паренёк выйдет — ведь тот не сидел в палате круглосуточно. Тогда он выбирал то, что нравилось ему. А уж если паренёк, вернувшись, обнаруживал, что идёт другое кино, — это были уже не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Гу Шутун почувствовал, что ему значительно лучше. Сегодня Фу Сыюэ не пришёл, и Гу Шутун предположил, что тот, вероятно, отправился на свадьбу младшей дочери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него было всё: еда, питьё, и хотя двигаться он не мог, жилось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никуда ходить, каждый день кормят, сериалы есть. Не хватало только стакана ледяной колы, чтобы стать настоящим затворником!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счастливая жизнь настоящего затворника!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включил телевизор и продолжил своё путешествие по масштабному историческому сериалу «Великий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рассказывал о тяжёлом пути наследного принца от незаконнорожденного сына, не имевшего веса, до владыки, перед которым склонялась вся Поднебесная. Говорили, это реальная история этой страны, правда или нет — Гу Шутун не знал, смотрел просто для удовольствия. Работа над костюмами, гримом и декорациями была очень тщательной, цветовая гамма радовала глаз, а главное — сюжет был гладким, полным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ему знаком — это был объект воздыханий Цзян Ифэя, Чжэн Чэнсюнь.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несмотря на молодость, играл прекрасно, куда лучше всяких «звёзд» с их потоковыми рейтингами из страны Гу Шутуна. Он идеально воплотил на экране живого, кровного и плоть исторического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казалось, что это имя он слышит часто, и он подумал, что, вернувшись домой, поищет этого актёра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у Гу Шутуна выпал зуб. Он молча посмотрел на выпавший зуб некоторое время, затем, словно ничего не произошло, прикрыл его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лечения были скучными: только еда да сон в палате. Но время текло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считал, сколько прошло, но рана на левом боку уже полностью зажила, спина поправилась больше чем наполовину, он уже мог медленно спускаться по лестнице, а при обычной ходьбе проблем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свинский образ жизни и совсем не заметил, как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Фу Сыюэ приехал забирать его домой, он даже удивился: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 Шутун тщательно обдумал, что же он делал в больнице. Подумав, он без тени стыда обнаружил, что не сделал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 с одним животным не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скривился с презрением: Глупые питомцы, ни с кем нельзя нормально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взвесил 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Поправился. — Он с удовлетворением кивнул. Во время лечения худеть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