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Машина свернула на горную дорогу. Дорога была узкой, только для одной машины, но бронированный автомобиль продолжал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не попал, — Син Чжифэй выглядел виноватым. Се Цюци покачал головой — взорвать одну машину уже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показался небольшой пикап, его кузов был завален ананасами. Се Цюци одной рукой держал руль, другой выстрелил в заднее колесо грузовика. Тот, ехавший не слишком быстро, внезапно остановился и по инерции развернулся на сто восемьдесят градусов, столкнувшись с бронированным автомобилем.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Ананасы рассыпались по дороге, окружив столкнувшиеся машины. Бронированный автомобиль попытался завестись и продолжить погоню, но было уже поздно. Се Цюци убедился, что они оторвались, и повернулся к сейфу: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был ранен в плечо, но сейф остался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мы отклонились от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возвращаться было уже нельзя. Се Цюци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можно ли объехать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нервничал, боясь, что появятся ещё преследователи, но сзади больше не было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Хаза отправил так мало людей, чтобы украсть бриллиант за тридцать миллионов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больше никто не появится, их план не сработает. Се Цюци начал нервничать, размышляя, стоит ли позвонить Оле, как вдруг на перекрёстке появились два мотоцикла, мчавшихся навстречу. Тормозить было уже поздно. Мотоциклы подняли передние колёса и прыгнули прямо на крышу машины Се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удар — алюминиевый лист крыши прогнулся. Син Чжифэй мысленно крикнул, что небо обрушилось, и с ужасом уставился наверх. Мотоциклы не остановились, проехав дальше, а охранник открыл люк и начал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 Цюци кошмар только начинался. Впереди большой грузовик перегородил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из кузова выгрузили гаубицу. Одна только установка была устрашающей, а ствол, торчавший вверх, был таким толстым, что в него можно было бы залезть. Даже Се Цюци, увидев это,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продолжали преследовать мотоциклы, а впереди уже готовили орудие. Се Цюци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Прыгайте! Все прыгайте!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Чжифэй ещё не успел разглядеть эту ужасную гаубицу, но, взглянув вверх, чуть не потерял сознание. Охранник схватил ящик и прыгнул. Син Чжифэй, закрыв глаза и стиснув зубы, последовал за ним. Се Цюци прыгнул вместе с ним, и они упали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они выскочили из машины, гаубица попала в джип. Машина взлетела в воздух, перевернулась и рухнула на землю. Вспыхнул огонь, разбросав вокруг снопы искр, и чёрное облако дыма поглотило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вдохнул полный рот пыли. Дым и песок не давали дышать, земля была горячей, камни дрожали от взрыва. Видимость была низкой, на расстоянии двух метров ничего не было видно. Он почувствовал, что рука, возможно, сломана — боль мешала дышать, — но ему было не до этого. Он похлопал Син Чжифэя: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Син, вставай,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приближались, тяжёлые армейские ботинки издавали угрожающий топот.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звуки шагов изменили направление, и в дыму раздались выстрелы и крики. Се Цюци и Син Чжифэй, поддерживая друг друга, поспешили в лес. Там двое охранников не смогли справиться с наёмниками и были убиты выстрелами в голову, а сейф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Чжифэй всё ещё был в шоке, когда один из наёмников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их было больше. Может, продолжим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забрать вещь.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уехал, и Син Чжифэй наконец расслабился. Се Цюци достал телефон и позвонил 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сработал, вещь у них. Только что выехали из района старой гидроэлектростанции, меньше трёх километров. Номер грузовика — KEH73-13, большой синий грузовик и два мотоцикла.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Скорее подтягивайтесь.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Чжифэй с досадой указал на разбитый микроавтобус: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Машины нет, как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позвонил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на полицейской.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погони получилась динамичной 23333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двое перепачканных и измотанных людей были найдены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отслеживаем машину грабителей по заявлению, не волнуйтесь. Транспортный отдел подключит все городские камеры, как только обнаружат грузовик с этим номером, сразу сообщат, — сказал полицейский со шрамом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куда эффективнее, чем ожидал Се Цюци, который боялся, что полиция будет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словно угадав его мысли,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Анголе случаи краж бриллиантов не редкость. Я уже несколько лет борюсь с незаконной добычей и контрабандистами. Видите этот шрам? — Он указал на своё лицо. — Это оставили знаменитые члены УНИТА. Я поклялся отправить всех этих ублюдков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 Цюци понял, почему Ола сказала звонить именно ему. Очевидно, Хаза не пользовался всеобщей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транспортный отдел прислал запись, на которой появился грузовик с номером KEH73-13.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машины последовали за записью и остановились возле усадьбы командира, перед церковью с остроконечной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как отшельник, внезапно появившись на пустыре. В радиусе километра никого не было, только одна дорога вела сюда. Приближался День благодарения, деревянные двери были украшены цветами, золотые и красные ленты обвивали столбы, на косяке висели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в костюмах, увидев полицейские машины, обменялись взглядами. Один пошёл доложить, а другой подошёл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показал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отдела по тяжёлым преступлениям провинции Северная Лунда. Поступило сообщение о краже ювелирных изделий на тридцать миллионов долларов возле гидроэлектростанции. Мы обнаружили, что машина грабителей появилась в этом районе, и подозреваем, что украденные ценности могут быть здесь. Просим разрешения на обыск.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Хаза вскоре появился,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какое-то недоразумение. Это церковь, как здесь может быть машина грабителей? Могу я увидеть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показал ему запись, на которой чётко видно, как грузовик въезжает на единственную дорогу к церкви. Хотя запись была чёрно-белой и цвет грузовика нельзя было разобрать, номер был виден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Хаза стала напряжённой, словно он увидел нечто совершенно абсурдное.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сохранял официальный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просто осмотрим. Это не займёт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Хаза не мог открыто отказать и приказал открыть ворота. Се Цюци шёл за полицейскими, и у входа их взгляды встретились. Хаза сделал вид, что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офицеры могут войти, а посторонним лучше остаться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не ожидал такого поворота. Он попытался пройти, намеренно толкнув охранника Хаза, но тот с каменным лицом оттолкнул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Чжифэй, боясь конфликта, поспешил оттащить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будем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Хаза усмехнулся и повёл людей в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наблюдать за происходящим только через приоткрытую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детей из хора, там было несколько рабочих, занимавшихся украшениями. Все они выглядели удивлёнными визитом полиции. Полицейские обошли ряды скамеек, не найдя ничего подозрительного, затем осмотрели алтарь и задние помещения, включая все шкафы и ящики под скамьями. Они обыскали даже раздевалку священника и женский туалет — и всё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полицейского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Хаза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Скоро праздник, вы, наверное, устали. Возьмите имбирные пряники, которые дети приготовили.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холодно отказался. Он подошёл к выходу, но вдруг развернулся и потребовал осмотреть охранников, сопровождавших Хаза.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вынужден был собрать всех присутствующих телохранителей. Менее чем через десять минут полицейский нашёл у одного из них чёрный бархатный футляр. Внутри лежал тот самый золотой бриллиант.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http://bllate.org/book/15957/1426881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