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пьяному Сяо Циню, Шэнь Цяньцы сел за руль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повёз Цинь Гуаньюя прямиком к себе в служебную квартиру, потому что она была ближе. Уже перевалило за полночь, а завтра у него была лекция в восемь утра, так что ехать на Горную виллу Юньцзин было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размышлял над словами Лу Тяньгуна: «стать очень странным».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спутника, сидевшего на пассажирском сиденье. Цинь Гуаньюй тихо сидел, моргая, смотрел на ночной город за окном и молчал. Он был таким послушным, что это было совершенно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да, когда вечно рычащий «волчонок» вдруг становится тихим,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машин было мало, и меньше чем за двадцать минут они добрались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Цинь Гуаньюю выйти из машины, он заметил в багажнике костюм в чехле.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властный босс. Этот костюм, вероятно, был запасным на случай деловых встреч или командировок, и сегодня он как раз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властным боссом под одной рукой и дорогим костюмом под другой, он завёл его в свою скромную однокомнатную квартирку.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Маньтоу, вышедший их встречать, вздрогнул. Он явно не ожидал увидеть своего «второго папу» в такое время и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предложил гостю сесть на диван в гостиной, но, видимо, алкоголь окончательно ударил в голову. Тот, кто в отеле и по дороге домой держался вполне уверенно, теперь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высокий мужчина ростом сто восемьдесят семь сантиметров начал заваливаться на пол, Шэнь Цяньцы с замиранием сердца подхватил его и, собрав все силы, дотащил до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взял на руки Маньтоу и, в ужасе поглаживая своего пушистого сына, подумал, что если бы Цинь Гуаньюй действительно упал, он бы превратил Маньтоу в кошачий блинчик, а заодно проделал бы в полу дыру человеческой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был крупнее его, и Шэнь Цяньцы, перерыв весь шкаф, нашёл только один банный халат, который оказался великоват после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халат и одноразовое бельё в руки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растерянно взял их и, подняв глаза, неподвижно уставился на Шэнь Цяньцы, словно щенок, ожидающий команды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нашёл это забавным. Он хитро прищурился и попробовал позвать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самый послушный «волчонок» очень дорожил своим статусом. Цинь Гуаньюй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решил не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вариант, похоже, прошёл. Молодой господин Цинь сморщил нос,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смеясь,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выпил, принимать душ не стоит. Можно только обтереться. Сам справишься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поджав губы,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Шэнь Цяньцы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Тяньгун был прав: пьяный Цинь Гуаньюй становился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состоянии этот блюститель целомудрия ни за что не дал бы ему возможности лицезреть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— поддразнил он эту эксклюзивную версию Сяо Циня. — За прислугу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замотал головой, а затем смущённо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посмотреть на мой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даже пьяный помнит об этом. Этот властный босс — просто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шесть кубиков, — он схватил руку Шэнь Цяньцы и приложил к своей рубашке. —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сдерживая смех,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 У моего бывшего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резко вскочил, на его лице было написано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Позови его сюда! У него точно не может быть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указал на горшок с суккулентом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 Не веришь — иди посчитай. У него кубиков намного больше,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Цинь, переставляя ноги как деревянный солдатик, подошёл к растению и со злостью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два… семь, восемь, девять… тринадцать, четырнадцать…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считал, тем больше впадал в отчаяние. Наконец, он в полном унынии опустился на ковёр и с пустым взглядом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два раза больше кубиков,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с трудом сдерживая смех, включил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Абсолютно невозможно! — мужчина снова нетвёрдо поднялся на ноги и сердито заявил: — Он точно на стероидах!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нельзя клеветать на других только потому, что у вас чего-то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 — Цинь Гуаньюй высокомерно отвернулся и вдруг заметил большой книжный шкаф в углу гостиной. — Это дом твоего бывшего?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начал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 безвкусный. Наставил столько книг, а сам, небось, и страницы не прочёл. Явно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попавший под перекрёстный огонь, в сердцах ткнул его кулаком в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под рубашкой были твёрдыми, на ощупь — превосходными. Шэнь Цяньцы снова был доволен. Похоже, шесть кубиков не были выдумкой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бить меня из-за своего бывшего!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властного босса покраснели, и Шэнь Цяньцы уже приготовился к тому, что тот начнёт качать права, но вместо этого молодой господин Цинь с невыразимой обидой в голосе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Цяньцы,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чистый халат и одноразовое бельё и скрылся в ванной. То ли от злости, то ли от опьянения он даже не рассчитал траекторию и, входя, врезался в дверной косяк…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успел подставить ногу, не дав двери захлопнуться, и быстро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Гуаньюй, прижимая к себе одежду, в ужасе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Я не буду с тобой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же хранишь себя для своего «белого лунного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протянул ему чистое полотенце и опустил крышку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голова кружится, сядь. И не смей принимать душ, только обтирайся. Будь осторожен, не упади. Дверь не запирай, чтобы я мог тебя спасти,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убедившись, что у партнёра нет грязных мыслей,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Шэнь Цяньцы вышел, он высунулся из-за двери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запираю, а ты не подглядывай.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бывшего в два раза больше кубиков, чем у тебя. Твои жалкие шесть меня не соблазнят.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 — Цинь Гуаньюй со злостью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посмотрел на часы. Было уже почти два часа ночи, ему и вправду пора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 одеяло из спальни на диван в гостиной, а из шкафа достал новое и застелил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спонсор был пьян, лучше было уложить его в спальне. Молодой господин Цинь платил ему два миллиона в месяц, не гоже было заставлять его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снял очки и собирался переодеться в пижаму, когда шум в ванной прекратился. Шэнь Цяньцы посмотрел на своё отражение в зеркале, и в нём проснулся озорник.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верхнюю пуговицу на рубашке и расслабленно откинулся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Гуаньюй вышел в банном халате, Шэнь Цяньцы улыбнулся ему улыбкой, на девяносто восемь процентов похожей на улыбку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замер. Неизвестно, вспомнил ли он недавний разговор о «прессе бывшего», но его красивое лицо помрачнело,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ласково меня называешь, будто я твой бывший с дюжиной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сдержав смех, с притворным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бывший? Посмотри внимательно,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плюхнулся на самый дальний от него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Цяньцы, твои игры такие детские.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Шэнь Цяньцы? — актёрский талант учителя Шэня проявился мгновенно. — Тот дублёр, которого ты нашёл и который так похож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другом конце дивана мужчина резко выпрямился и с недоверием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Шэнь Цяньцы?!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— Цинь Гуаньюй, чей мозг был одурманен алкоголем, попался в очередную ловушку. — Мы с Шу И даже не разговаривали, как ты мог оказаться здесь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приподнял бровь. Оказывается, Цинь Гуаньюй и его «белый лунный свет» даже не были знакомы. Зачем же он тогда каждую неделю ездил в Хэнчэн?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просто «любование луной»…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дублёр, которого ты нашёл… он, наверное, не очень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Гуаньюя отразилось неподдельное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едва не рассмеялся в голос и медленно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слышал, как ты сказал, что ненавидишь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его не потому, что он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давно в меня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засмущался и, не смея взглянуть на «Шу И», весь съёжился. Лишь спустя долгое время он смог выдавить из себя тихое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подражая улыбке и интонациям Шу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ненавидишь того дублёра.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недоумением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при чём здесь дублёр?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по-настоящему любишь кого-то, как ты можешь терпеть, чтобы человек, так похожий на твою любовь, каждый день маячил у тебя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прямым сомнением в искренности «любви»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вправду был так поражён, что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тогда я откажусь от дублёра!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 И» улыбнулся и, взяв его за руку, отвёл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поспи,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витал лёгкий аромат мяты и лайма, и Цинь Гуаньюй невольно вспомнил образ Шэнь Цяньцы в очках с цепочкой и то, как эта цепочка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опомнился. Сам «белый лунный свет» усомнился в его чувствах, как он мог в его присутствии вспоминать о дублёре!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 И» положил руки ему на плечи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послушно смотрел на него. Но «Шу И», отрегулировав температуру кондиционера и включив ночник, действительно, словно лёгкий лунный свет,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впервые поговорил со своим «белым лунным светом», но не успел насладиться радостью, как вопрос, заданный «Шу И», совершенно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«пьяная рыба» резко села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И, я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торшера он увидел в гостиной на диване худощавую фигуру. Но когда он подошёл ближе, то встретился с янтарными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почувствовал, как холодок пробежал от пяток до макушки. У него возникло абсурдное ощущение, будто он нагулял на стороне, и жена застала его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 покрасневшими глазами шмыгнул носом и, повернувшись на бок, свернулся калачиком, выглядя невероятно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тот в растерянности хотел вытереть ему слёзы, но Шэнь Цяньцы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слышал, что вы тут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лбу Цинь Гуаньюя. Он попытался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ненавидишь меня, — всхлипывая, прошептал Шэнь Цяньцы. — Я думал, ты другой, но ты такой же, как мой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Бывший? — мужчина почувствовал, как в его голове закружились бесчисленные математические формулы. — А как вы с ним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плотнее закутался в тонкое одеяло, изображая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него есть «белый лунный свет», не знал, что он всё это время считал меня дублёром. А потом его «белый лунный свет»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оборвал фразу на самом интригующем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Цинь Гуаньюй сжал кулаки и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бросил тебя и обидел, да?!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ничего не ответил, лишь опустил глаза. Цинь Гуаньюй воспринял это как молчаливое согласие. Гнев вскипел в его сердце. Он случайно бросил взгляд на Маньтоу в лежанке, и его 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втайне от него родил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сам неплохой актёр, но, оказывается, есть мастера и покруче!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Цинь, видимо, за последние дни перечитал слишком много романов о дублёрах, и все знания смешались у него в голове. Теперь, опьянев, он превратился в ходячую энциклопедию клише, безошибочно выбирая самые мелодраматичные.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умею рожать…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Роды того ребёнка подорвали твоё здоровье? — не успел учитель Шэнь договорить «котят», как Цинь Гуаньюй схватил его за запястье. — Этот подонок заставил тебя взять ребёнка и навсегда исчезнуть, чтобы не попадаться на глаза его «белому лунному свету»?!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сейчас звучал лишь один вопрос: «Вы что, научились отвечать быстрее, чем я задаю вопросы?!»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раз Цинь Гуаньюй так говорит, пусть так и будет. Шэнь Цяньцы сделал вид, что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не достоин иметь от него детей, а на днях даже ударил ребёнка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этого ублюдка!!!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вскочил и бросился к подоконнику, где стоял суккулент, но там уже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Он же только что был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украдкой взглянул на кухню. Пока тот был в ванной, он переставил горшок с «накачанным красавцем»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приходил, чтобы предупредить меня, чтобы я убирался из этого города вместе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 такой?! Думает, если у него много кубиков, ему всё можно?! — Цинь Гуаньюй положил руки на худые плечи Шэнь Цяньцы. — Как зовут этого подонка, я за тебя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выпрямился и улыбнулся, как кровожадный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Похолодало. Пора бы и семье Ван разориться!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не выдержал. Он зарылся в одеяло и засмеялся так, что его всего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подумал, что он плачет, и в панике наклонился, легонько похлопывая его по спине через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плачь, пожалуйста. Теперь я буду защищать тебя и ребёнка, никто вас больше не посмеет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его утешал, попутно додумывая «трагическую историю учителя Шэня». Чем больше он додумывал, тем больше злился и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успокоив учителя Шэня, он ещё больше получаса сокрушался, обнимая «порезанного ребёнка» — Шэнь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http://bllate.org/book/15964/1444035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