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учебы Му Цзайе в университет отвозил Чу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примерно знал процедуру зачисления первокурсников: он помог юноше получить студенческий билет и другие необходимые вещи, заполнить регистрационные формы, а затем повел его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А первокурсникам не нужно было бороться за места — система заранее случайным образом распределяла всех по комнатам. Оставалось лишь найти кровать со своей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Чу Минъюй распорядился, чтобы в комнату доставили все необходимое, но Му Цзайе настоял, что разберет все сам, поэтому коробки и пакеты аккуратно стояли на полу в ожидании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или мне помочь? — спросил Чу Минъюй, оглядев гору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помоги, — без колебаний ответил Му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разберу вещи на столе, а ты застелешь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Му Цзайе кивнул, прислонившись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прислоняйся туда, — нахмурился секретарь и оттащил его в сторону. — Там все в пыли. Протрем — тогда прислоняйся.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позволил увести себя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закатал рукава, бросил на него быстрый взгляд и, ничего не ответив, присел на корточки, чтобы начать распаковку.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он первым делом протянул постельное белье. — Иди, застилай.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кроватями была лестница, выглядевшая вполне надежной, поэтому Чу Минъюй, не беспокоясь, вернулся к коробкам, не став подстраховывать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 комнату заглянул кто-то еще. Увидев их, вошедший на мгновение замер, а потом тут же улыбнулся. — Привет, я тоже здесь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обернулся. В дверях стоял парень с детским лицом, тащивший за собой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вежливо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тоже высунулся со второго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фраз, они вернулись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тщательно протер стол, а затем аккуратно и методично расставил на нем все необходимое, разложив по категориям.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уже давно застелил постель и теперь, спустившись, сидел на стуле и, подперев подбородок рукой, наблюдал за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нужна? — спросил он, весело болтая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вздохнул. Только сейчас, когда работа была почти закончена, Му Цзайе вспомнил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почти закончил, — он обернулся. — Подойди, посмотри, так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встал, оглядел стол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Минъюй направился в ванную. — Пойду вымою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пока он убирал, вся пыль осела на ладонях. Тщательно вымыв руки,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обедать? — он взглянул на часы. Время как раз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угощаешь? — спросил Му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посмотрел на него с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Му Цзайе вернулся в Город А, разве был хоть один раз, когда платил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юноша встал, его глаза весело блеснули. — Спасибо, секретарь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с нами? — обратился Чу Минъюй к их новому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спасибо, — замахал тот руками. — Мои родители ушли кое-что купить. Мы потом вместе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в другой раз, — улыбнулся Му Цзайе и помахал ему рукой. —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общежития, Му Цзайе ткнул Чу Минъюя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столовую? — предложил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юноша нахмурился и покачал головой. — Мне еще несколько лет в ней питаться, не обязательно начинать с первого же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куда ты хочешь? — Чу Минъюй нажал кнопку лифта, и они стали ждать. — Может, прогуляемся по окрестностям, посмотрим, что есть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есть торговая улица, давай съездим туда, — сказал Чу Минъюй, проверив карту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ехать, он направился к своей машине. Му Цзайе устроился в тени у входа в общежитие, спокойно ожидая, когда его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машина остановилась перед ним. Окно со стороны водителя опустилось, и Чу Минъюй жестом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убрал телефон и привычно запрыгнул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улица находилась недалеко от университета, всего в пяти-шести минутах езды. Но сегодня был день заезда, и вокруг было полно машин и людей. Чу Минъюю пришлось сбавить скорость, и они приехали позже, чем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Парковка была забита. Они кружили по району, пока наконец не нашли свободное место. Когда они припарковались, было уже за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дверцу, Чу Минъюй взглянул на часы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выезжали, я думал, что до обеденного часа еще есть время, и народу будет не так много, — сказал он. — Не ожидал, что мы так задержимся в дороге и все равно попадем в самый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Му Цзайе, казалось, это нисколько не волновало. Напротив, он был в отличном настроении. — В крайнем случае, подождем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посмотрел на Чу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шанс побыть с тобой наедине. Я рад. Хотел бы я, чтобы пробка была еще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Минъюй с невозмутимым видом протянул руку и развернул Му Цзайе спиной к себе, чувствуя, как у него самого снова загорелись кончики ушей. — Иди, выбирай, где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даже не оборачиваясь, мог представить себе выражение его лица и не сдержал смеха. Он позволил подталкивать себя в плечи, шаг за шагом двигаясь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шагов, когда жар спал, Чу Минъюй убрал руку, и они снова пошли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улица возле университета всегда была оживленной. По обеим сторонам тянулись бесконечные ряды магазинов, а по тротуарам сновала молодежь — яркая и энергичная.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Минъюю вдруг показалось, что он вернулся в свои студенческие годы. Тогда у него еще не было так много лабораторных работ, и он находил свободные минуты, чтобы выбраться погулять. Позже все изменилось: он дневал и ночевал в лаборатории или метался между ней и больницей.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Подумать только, время, проведенное здесь на задании Системы, оказалось для него редким периодом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Минъюй, — Му Цзайе словно о чем-то вспомнил. — А тебя кто-нибудь провожал в университет, когда ты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секретарь порылся в памяти. — Кажется, это был старший брат моего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с удивлением осознав, что почти не помнит лица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юноша не унимался. — А твои родные не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покачал головой. — Их давно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странному стечению обстоятельств, судьба прежнего владельца этого тела была похожа на его собственную. Его родители тоже умерли рано. «Оригинальный» Чу Минъюй вырос благодаря поддержке семьи Му, был очень способным, экстерном окончил школу, поступил в университет на два года раньше сверстников, а после выпуска сразу же устроился в Корпорацию «Му», где вскоре стал личным секретарем Му Тяньцзуна.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 Цзайе осекся. Через некоторое время он тихо извинился. — Прости, Чу Минъюй,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мужчина давно это пережил и улыбнулся. — Все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попытался утешить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такова судьба. Может, они уже давно переродились и живут лучшей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Му Цзайе, и его глаза слегка покраснели при воспоминании о Фан Вэньяо. —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поколебался, а затем мягко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стоял мужчина средних лет и пристально смотрел им в спину. Он был из Города С, недавно приехал в Город А на заработки и жил неподалеку. Только что закончив работу, он заметил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вглядывался в спину Му Цзайе, чувствуя, что она ему знакома. Присмотревшись, он наконец узнал его в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официант из той закусочной в моем родном городе! Неудивительно, что его там давно не видно. Судя по одежде, парень пристроился к кому-то богатому»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переместился на Чу Минъюя. В душе поднялась волна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откуда у этого мальчишки деньги? Судя по тому, как близко он стоит к этому человеку, наверняка тот ему и платит. Грязная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почти мгновенно ощутил направленную на него враждебность. Выросший в трущобах, он слишком хорошо знал этот взгляд и научился распознавать его с первой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встретился с мужчиной глазами и тут же с полным безразличием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узнал в нем постоянного клиента из той закусочной. Но ему было все равно. Это был просто случайный прохожий, чье мнение никак не могло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вдруг замедлил шаг Чу Минъюй и произнес достаточно громко, чтобы их услышали вокруг. — Тот лимитированный спорткар, который вам понравился, уже доставили из-за границы. Вчера он прибыл в ближайший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доложили, что сегодня после обеда его доставят на виллу. Вы хотите, чтобы дворецкий принял его, или желаете взглянуть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на мгновение замер, но тут же понял, что делает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дворецкий примет. Я загляну, когда будет время, — с улыбкой ответил он. — Секретарь Чу, вы хорошо справились. По возвращении выпишу вам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молодой господин, — Чу Минъюй слегка поклонился, изображая искреннюю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позади них скрылся из виду, Му Цзайе тут же сбросил маску серьезности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секретарь Чу такой хороший актер. Просто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мелькнула искорка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теперь делать? — Му Цзайе вдруг наклонился к нему и прошептал. — Кажется, я влюбился в тебя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юноша отступил и сделал несколько быстрых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поесть здесь. Поторапливайтесь, секретарь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несколько метров и скрылся в дверях одного из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замер на месте, глядя ему вслед. Он невольно потер собственное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двинулся следом и вошел в ту же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http://bllate.org/book/15965/1444037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