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Ласточка былых времён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догадывался, что его репутация в столице, возможно, не из лучших, но не предполагал, что всё настолько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Цзи Сюй не желает с ним разговаривать — его воля. Навязываться Ши Лю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визит был лишь отчасти продиктован любопытством; на самом деле у него была иная цель — обсудить с командующим возможность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тот оставил его одного и ушёл, не проронив ни слова, Ши Лю не видел смысла унижаться и пытаться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Мяо, его верный слуга, неотступно следовавший за ним, видел, как пренебрежительно обошлись с его обычно таким мягким господином, и, в отличие от Ши Лю, который, казалось, ничуть не обиделся, закипал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карета катилась по улицам, слуга не выдержал. Он взглянул на Ши Лю, который с безмятежным видом созерцал городские пейзажи за окном, и спросил с нескрываемым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были так учтивы с этим Цзи Сюем? Да кто он такой, чтобы сметь так с вами разговаривать? Какой-то главарь евнухов! По возвращении вы непременно должны рассказать обо всём господину маркизу и наследнику, пусть они за вас отомстят!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Лю не смог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Цзиньивэй — это не евнухи,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праведный гнев на лице Сы Мяо, Ши Лю с нежностью потрепал по голове этого преданного, но всё ещё такого наивного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ещё совсем молод. Ши Лю помнил, каким неуклюжим он был, когда только поступил к нему на службу. Его продали собственные родные, и торговец живым товаром уже собирался отправить его во дворец, в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посмотрел на юное лицо Сы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всё сложилось иначе, — подумал он, — Цзи Сюй мог бы стать твоим начальником»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улице, в толпе таких же несчастных, Сы Мяо стоял последним, со связанными руками и выражением вселенской скорби на лице. Ши Лю, проходивший мимо, сжалился над ним — таким маленьким и жалким — и выкупил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имя ему дал новый господин. Позже, видя, как мальчик дичится всех вокруг, Ши Лю из жалости оставил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в то время страшно ревновал. Он сетовал, что та малая толика материнской любви, что ему доставалась, теперь делилась ещё и с этим слугой. Наследник даже подумывал под покровом ночи избавиться от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 огорчить Ши Лю, Ли Юньхуань сдерживал свои тёмные порывы. Впрочем, при каждом удобном случае он пытался очернить Сы Мяо в глазах матушки, уверяя, что тот не так прост, как кажется, что он лишь притворяется несчастным и наверняка преследует какие-то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прекрасно видел насквозь все эти детские уловки. Как-никак, он был ему матерью больше десяти лет и знал своего сына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прославленный юный детектив, — с усмешкой говорил он Ли Юньхуаню, — самый молодой младший министр в Далисы, единственный наследник поместья маркиза Чанъин. Зачем ты постоянно соревнуешься со слугой? И прекрати его обижать. Чтобы больше не было такого, как в прошлый раз, когда ты обманом завёл его в горы, якобы помолиться за моё здоровье, а сам бросил его там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потом пришлось потратить кучу времени на его поиски, — добавил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Юньхуань, уличённый во лжи, даже не покраснел. Ему не было стыдно, он лишь удивлялся, как этот Сы Мяо, который не казался ни умным, ни сильным, сумел в одиночку, без еды и денег,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чем ничтожнее жизнь, тем сложнее её прервать»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подумал, что, возможно, Ли Чуйхань когда-то думал о нём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не стоит лениться и искать место поближе. Это лишь даёт Сы Мяо шанс на спасение»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мыслях он оставался всё таким же бунтарём, внешне наследник изобразил послушание. Кивнув, он попытался выторговать себе некоторые привилегии: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мама, можно, когда я прихожу к тебе, его не будет рядом? Я не хочу, чтобы кто-то посторонний мешал нам в те редкие минуты, что мы проводим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скорчил обиженную мину и, воспользовавшись замешательством Ши Лю, обнял его, уткнувшись лицом ему в грудь. Вдохнув знакомый чистый аромат, он почувствовал, как мрак в его душе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Лю уступил, пообещав, что будет отсылать Сы Мяо каждый раз, когда его сын будет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их семья и давала трещину за трещиной, Ши Лю всё же пытался сохранить хотя бы видимость стабильности, чтобы не ранить посторонних. За эти годы он хорошо заботился о Сы Мяо, и тот так и остался наивным идеалистом, в чьих глазах был лишь его господин. О чём-то большем юноша и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 лёгкой грустью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Мяо, заметив улыбку на его губах, решил, что настроение господина улучшилось, и сам повеселел, тут же забыв о недавнем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положение, конечно, не даёт ему права бросать вызов авторитету нашего поместья, — произнёс Ши Лю. — Но… в каком качестве я мог бы ему приказывать?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которой всё это время гладил слугу по голове. Юноша, который до этого с наслаждением тёрся о тёплую ладонь, почувствовав внезапную пустоту, с недоумением посмотрел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опёрся на раму окна и, подперев голову рукой,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при дворе давно поделена. На поверхности царит штиль, но в тени плетутся интриги, создаются союзы. Все хотят урвать кусок от пирога, который держат в руках сильные мира сего, отхватить себе часть той жирной плоти, что находится под их контролем. Ступень за ступенью, на каждом уровне идёт своя борьба. Нынешний двор — не более чем гладиаторская арена, где каждый видит лишь интересы своей фракции, думая лишь о том, как сокрушить врага и захватить больше власти. В глазах господина Цзи я — лишь приложение к маркизу Чанъин, символ враждебного ему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академии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 себе я не представляю для него никакой ценности. Заискивать передо мной для него — всё равно что заискивать перед маркизом Чанъин. А раз он ненавидит наш лагерь, с чего бы ему быть со мной любезным? Остановите, — приказал он кучеру.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вместе с Сы Мяо вышел из кареты. Последний не понимал, зачем господину вдруг понадобилось в академию, но послушно последовал за ним, всё ещё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Лю вошёл во двор академии, как тут же привлёк к себе всеобщее внимание. Причина была проста — он был ослепительно красив. Даже в толпе он сиял, как ясная луна, — неярким, но завораживающим, чистым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Суйюй! — узнал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 успел и слова сказать, как Сы Мяо грозно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Суйюй — второе имя его господина, но обычно так к нему обращался только маркиз. Услышав, что посторонний осмелился так фамильярно назвать Ши Лю, он счёл это неслыханной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остановил его Ши Лю и велел отправляться наверх, где его проводят в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спросил окликнувший его человек, не понимая, отчего спутник Ши Лю так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Сы Мяо, Ши Лю обернулся к нему и с виноватой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дальний родственник, я привёз его посмотреть столицу. Он впервые здесь и, видимо, ещё не привык к местной атмосфере,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 пониманием кивнули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был одет просто: длинные волосы перехвачены зелёной лентой. Несколько прядей, выбившихся за день, он лёгким движением заправил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предстоящих через месяц столичных экзаменов в академии Цинъюэ было людно. Ученики, склонившись над книгами, усердно готовились; неподалёку несколько человек о чём-то горячо спорили. Там же несколько наставников вместе с кандидатами пытались предугадать темы экзаменационных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поздоровавшегося с Ши Лю, звали Су Юй. Он тоже был из Янчжоу, и его характерный говор сразу расположил к себе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главным экзаменатором на дворцовом экзамене? Уже решили? — спросил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точно неизвестно, — ответил Су Юй, — но, по слухам, скорее всего, канцлер Фу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Ши Лю отвёл взгляд. На его лице промелькнуло растерянное выражение. Имя знакомого, прозвучавшее так неожиданно спустя долгое время,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заметил его странную реакцию. Он не знал ни происхождения, ни положения Ши Лю, но никогда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ним три года назад, когда только приехал в столицу на учёбу. На Пиру Ста Цветов юноша увидел, как этот господин Суйюй, окружённый толпой восхищённых людей, одним взмахом кисти написал оду весне, поразившую всех присутствующих. Даже самые высокомерные и гордые учёные мужи были покорены талантом этого никому не известного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было чистой случайностью. Су Юй, только приехав в столицу, немного расслабился и во время лодочной прогулки умудрился потерять все свои деньги. Обнаружил он это, лишь когда вернулся в гостиницу и не смог расплатиться за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красный от стыда, понимая, что письмо домой с просьбой выслать денег придёт слишком поздно. В момент полного отчаяния Су Юй вдруг услышал, как кто-то рядом обратился к грозному хозяину гостиницы: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заплачу за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небесную музыку, юноша обернулся и увидел перед собой того самого талантливого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господин Суйюй не только гениален, но и так добр. Переполненный благодарностью, он хотел узнать его имя и адрес, чтобы, получив деньги, отблагодарить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Суйюй, — ответил Ши Лю. — А долг вернёте при следующей встрече. Мы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заворожённо смотрел ему вслед, не решаясь догнать. Он и не думал, что «следующая встреча», о которой говорил Суйюй, наступит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Юй, следуя указаниям родных, нашёл академию, где ему предстояло учиться. Войдя, он увидел, как его будущий наставник оживлённо беседует с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с таким увлечением, что старый учитель, казалось, нашёл родственную душу. Он вцепился в Ши Лю и не хотел отпускать, намереваясь обсуждать научные тонкости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Лю обернулся и, увидев Су Юя, просиял, словно узрев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сказал он, — кажется, пришёл новый ученик. Может, вы устроите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увидел, как лицо наставника за секунду сменило выражение с радостного на хмурое. Такая быстрая перемена поразила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Янчжоу, значит? — холодно хмыкнул тот. — Твои родные всё устроили. Бери вещи и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ещё несколько слов Ши Лю, учитель, не обращая больше внимания на Су Юя, развернулся и пошёл, даже не проверив, следует ли тот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же, напротив, проявил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из Янчжоу?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Юй, польщённый его вниманием. — Господин тоже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в столице уже много лет. Вы пока устраивайтесь с учителем.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тепло попрощался с ним и, обернувшись, увидел недовольное лицо старого наставника. Сердце его снова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«Суйюй…»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часто встречал это имя в популярных среди учёных людей сборниках. В этих книгах могло быть всего одно-два его произведения, но каждое — шедевр. Именно благодаря им сборники так хорошо продавались.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Суйюя лились, как ручей, журчащий по камням, оставляя послевкусие старого, выдержанного вина. А его суждения о текущих событиях были точны и драгоценны, словно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пользовался огромным уважением в кругу книжников, и Су Юй не был исключением. Но он никак не ожидал, что в жизни господин Суйюй окажется таким…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со всех ног несётся к ближайшему ресторану, он с улыбкой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 Не хотел разговаривать с учителем, потому что проголодался»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http://bllate.org/book/15976/1443802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