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Награда 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явно прибыл не с добрыми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что это были люди из дворца, а не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Жун Цзюаня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заранее собранный роскошный набор для тюремного путешествия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лежали мягкие вещи, туалетные принадлежности и прочее. Учитывая его уже сложившиеся отношения с Управлением по надзору, он был уверен, что после досмотра ему бы всё передали.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даже Гу Вэня удалось бы к себе подселить. Тогда у него был бы не только соратник для учёбы, но и тот, кто подаёт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воздухе повисла ощутимая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похищение не было спонтанным решением, а давно спланированной акцией? Он даже тюремное заключение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снаружи торопили. Жун Цзюань криво усмехнулся. Он бросил взгляд на Гу Вэня и, пользуясь последней возможностью, обратился к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нём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считал, что на этот раз выразился весьма учтиво. В присутствии посторонних слово «присмотри» звучало бы так, будто Се Яньчжоу — его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было допустить, чтобы с таким трудом добытый человек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евнух, прибывший с указом, на мгновение опешил, увидев Жун Цзюаня с чашкой в левой руке и маленьким чайником в правой, но быстро нашёл этому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напуган, что даже еду из рук выпустить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сидел в карете и неспешно пил чай. Когда он допил последнюю каплю, экипаж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как на него обрушилась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сегодня царило напряжение. Слуги передвигались, низко опустив головы, боясь проронить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император был непредсказуем, а наследный принц жесток. Все во дворце жили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величественного зала выходило несколько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утренний приём уже не закончился? — с любопытством спросил Жун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евнух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кто пришёл с жалобой на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кивнул с видом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чиновник, что идёт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пришёл с жалобой на вас. И тот, что удаляется вдоль западной стены,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разлетелись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чувствовал, что его право на частную жизнь было грубо нарушено. Он остановился у входа в зал, ожидая, пока Длиннобровый евнух доложит о его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Жун Цзюань вошёл внутрь, поймав сочувственный взгляд главного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доносился гневный рёв императора. У государя и без того было плохое настроение, а тут ещё под горячую руку попался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Сына Неба эхом разносился по залу и за его пределами. Стражники на посту трепетали от страха, думая, что вошедшему сановнику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обвинения 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ворвался в резиденцию канцлера и похитил человека! Немилосерден как чиновник, непочтителен как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«непочтителен как сын» император, видимо, вспомнил недавние выходки наследного принца, и его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евнух отчаянно подавал Жун Цзюаню знаки, чтобы тот опустился на колени, но тот, словно испуганный до смерти, стоял как истукан. Опомнившись после потока брани, он первым делом попытался поклониться, но перепутал правую и левую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полного идиота заставил монарха, уже готового отдать приказ о наказании,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подданный, подобно перепёлке, распластывался на полу, тем сильнее было его желание наказать. Если бы Жун Цзюань с самого начала пал ниц и молил о прощении, его бы немедленно уволокли.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кричать, император взял чашку, но его движение на миг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была почти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допив чай, правитель начал свою гневную тираду, сопровождая её жестами, словно без них не мог и слова вымолвить. Маленький евнух поблизости несколько раз пытался подлить чаю, но едва не налетал на руку Его Величества и был вынужден ждать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сидит на троне, редко задумывается о положении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ничего не говоря, с бесстрастным лицом взял стоявший рядом маленький чайник из исинской глины. В следующую секунду сосуд полетел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инстинктивно хотел увернуться, но, встретившись с леденящим взглядом государя, застыл на месте. После глухого удара по его лбу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потемневшим в глазах сознанием пострадавший должен был преклонить колени и молить о прощении. Юноша отчаянно пытался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прерванное обращение показалось императору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раздался другой голос, молящий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правителя вновь переключилось на Жун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Признаёшь вину? Я не вижу в тебе ни капли раскаяния! Ты опозорил весь двор! Стража, увести его, наказать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Жун Цзюань, вновь включив свою театральность, прервал приказ императора. — Прошу вас, Ваше Величество, во имя заслуг моего отца в усмирении мятежей и моей скромной лепты в противостоянии Ужунам,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уже подошли к дверям. Они привыкли к таким сценам. Как бы ни молил осуждённый, исход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двинулись вперёд,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словно о чём-то задумавшись, вдруг поднял руку, приказывая им остановиться. Жун Цзюань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выиграть время и заставить собеседника прийти в себя, лучший способ — это в одной фразе смешать ошибки, выгоду и то, что вызовет вопросы и подтолкнёт к дальнейшему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император инстинктивно хотел его поправить: как тот, кто только что похитил человека из отцовского дома, может беззастенчиво просить пощады во имя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слово «Ужун» зацепило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ударов палками мог стать для Жун Цзюаня смертельным. Императору не было дела до жизни одного чиновника, но он помнил, зачем оставил его в живых: в случае чего, его можно было бы отдать Ужунам для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забьют палками, это будет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императору стало смешно. Человек с золотой медалью, дарующей освобождение от смерти, вместо этого ссылается на какие-то заслуги. Явно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собственными интересами, император в итоге отозвал стражу. Жун Цзюань же, словно от ужаса, плюхнулся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сидеть всё-таки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выбрал эту позу: ноги не затекают, а длинный халат не задирается, иначе тонкие штаны не защитили бы от ледяного холода каменных плит, и ноги свело бы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крайне неприличной.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правитель станет обращать внимание на манеры чиновника, который уже совершил преступление и трясётся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император почувствовал, как недавнее раздражение от ночных кошмаров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ты похитил гостя из дома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Жун Цзюань, вызванный в спешке, был без чиновничьего облачения и головного убора. Длинные волосы, скреплённые лишь нефритовой шпилькой, немного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отбрасывали тень на его лицо, скрывая насмешливую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стоит похититель мужчин, а он только сейчас удосужился спросить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разозлить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Дерзкие слова эхом разнеслись по залу. Не только император, но и слуги-евнухи с любопытством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удобно устроившись на полу, с негодованием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уже давно подыскивал мне невесту, а в Западных садах снова торопил меня с возвращением домой. Он ведь знает, что я не могу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застывшие в ожидании, переглянулись. И из-за этого он похитил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мужчину. Совсем с ума посходили эти отпрыски столичных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казалось, совсем выдохся. Только что он держался прямо, а теперь ссутулился.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немощен, Ваше Величество. Разве что… разве что с помощью лекарств! А говорят, дети, рождённые от такого, тоже будут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потомстве, гнев в глазах императора, до этого нетерпеливого, постепенно угас, сменившись мрачной задумчивостью. Он, естественно, подумал о золотой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лучше кого-либо знал, насколько расчётливы его подданные. Активность Правого канцлера в устройстве брака могла быть связана только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Медалью не могли воспользоваться ни отец, ни братья, но потомки — могли. Он хотел передавать её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голос внизу звучал так, будто человек отчаялся и готов был выложить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мой отец понял, что меня привлекают мужчины! Он будет торопить меня раз — я похищу одного его ученика. Будет торопить снова — похищу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услышав окрик, замолчал, но губы его продолжали шевелиться, словно он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уже боялись слушать дальше. Длиннобровый евнух, служивший при императоре, был в ужасе. Так дерзить Его Величеству —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то, чего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обычно суровый к чиновникам, не стал немедленно его наказывать, а лишь холодно смотрел на сидящего у подножия трона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жалел, что не взял с собой больше чая. Той половины чашки, что он выпил по дороге, хватило лишь на три-четыре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прохрипел он, — меня вынудили. Мои коллеги в Министерстве ритуалов вечно заняты, никто не хочет обучать меня делам. Вот я и привёл знающего человека, чтобы он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правдой. Но, как и в прошлый раз на ипподроме, он лишь слегка сместил временные рамки. Например, призывы отца вернуться домой и жениться происходили в разное время. Но если их связать, смысл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заметно смягчилось. Он прекрасно понимал, что этого юношу назначили на должность для галочки, и то, что его третировали,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злил Правый канцлер. Когда-то он даровал ему золотую медаль, исходя из того, что её невозможно будет передать по наследству. Кто бы мог подумать, что его верный подданный окажется таким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Жун Цзюаня сверху вниз. Хотя он уже не собирался его наказывать, он всё же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чиновником двора, ведёшь себя неподобающе, действуешь безрассудно! Ступай домой и три дня размышляй над своим поведением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сидения у Жун Цзюаня затекла пятая точка, и он не смог сразу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хитроумного Правого канцлера Жун Цзюань теперь казался императору почти симпатичным. Он приказал евнуху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входа в зал была поражена, увидев, что он выходит целым и невредимым. Как ему удалось так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снова оказался под лучами солнца. Перед алыми колоннами несколько чиновников, пришедших с жалобой, с изумлением смотрели, как его лично провожает главный евнух. У них от удивления чуть бороды дыбом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внимания, Жун Цзюань спокойно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следующий раз перед Его Величеством не будьте так невежливы. У меня душа в пятки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Величество в гневе, достаётся 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Длиннобрового евнуха никогда не были приятными. Каждая встреча с ним сулила плохие новости. Но Жун Цзюань считал его неплохим человеком. Другие за оглашение указов о повышении щедро одаривали евнухов, он же не дал ни монеты, но тот его не притеснял.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Жун Цзюань впервые раскошелился. Длиннобровый евнух с радостью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обмена любезностями Жун Цзюань увидел слугу, который как раз убирал осколки чайника. Вспомнив, что их обоих отчитал этот собака-император, он почувствовал некое родство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господин евнух, найдите ему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деньги потрачены, можно заодно и воспользоваться связями, чтобы извлечь максимальную выгоду. Сказав это, Жун Цзюань ушёл, спеша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 разбитым лицом ошеломлённо смотрел вслед удаляющемуся Жун Цзюаню. Лишь когда его спина скрылась за первыми дворцовыми воротами, он снова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евнух, получив деньги, был в хорошем настроении и решил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внимательнее. На прошлом дворцовом пиру чуть жизни не лишился. Тебе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перед государем с разбитым лицом было немыслимо. Если бы не те слова Жун Цзюаня, этого бедолагу ждала бы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Хэнсуй уже час мерил шагами комнату. Чжэн Вань с болью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твоя рана на груди ещё не зажила, тебе нельзя много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Жун Хэнсуе сейчас радости было больше, чем гнева. Главное препятствие на его пути к карьере, казалось, само летело в пропасть, даже подталкивать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 думала о том же и тоже сгорала от нетерпения. В прошлый раз она слишком поторопилась. Если подумать, человек не может так легко измениться. С таким характером, как у Жун Цзюаня, он, став чиновником, рано или поздно совершил бы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посланный во дворец за новостями человек и направился прямиком в кабинет. Жун Хэнсуй, увидев это, тоже под благовидным предлогом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Жун Чэнлинь писал кистью. Его каллиграфия и живопись были непревзойдённы, почерк — сильный, но не грубый. Из-за кровного родства Жун Чэнлинь, разумеется, не мог лично донести на собственного сына, поэтому он послал нескольких других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Чэнлинь отложил кисть и вытер запястье платком. На его лице не было и тени той радости, что сияла на лицах Чжэн Вань и её сына. Напротив, он постепенно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слуга ждал разрешения хозяина, чтобы говорить дальше. Но если бы новости были хорошими, он не был бы так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у дворцовых ворот и собственными глазами видел, как молодой господин уехал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 в карете, а не был увезён под стражей — это уже говорило о том, что дело приняло иной оборот. Слуга не смел поднять глаза на Жун Чэнлиня и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знакомого евнуха, Его Величество был в великом гневе и приказал… приказал молодому господину вернуться в поместье и размышлять над своим поведением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гнев… и домашний арест? Как эти слова могли быть связаны? Убедившись, что не ослышался, Жун Хэнсуй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мог дать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господином Гу?! — торопливо спросил Жун Хэнсуй.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отдавал приказ не таясь. Говорят, он ни словом не обмолвился о похищенном, не говоря уже о приказе его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запертой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доставила его обратно. В лучах заходящего солнца вывеска резиденции генерала отливала золотом. Слуги, увидев, что Жун Цзюань вернулся целым и невредимым, хоть и не подали виду, но втайне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привычка заставила управляющего обратить внимание на одежду Жун Цзюаня. Подол халата был сильно измят, но спереди ткань оставалась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неизбежно приходится падать на колени в знак покаяния. Почему же халат смят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долго над этим размышлять, как Се Яньчжоу приказал ему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ел? — спросил Жун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давно прошло. Вопрос остался без ответа. Ужин подали очень быстро. Очевидно, на кухне уже всё было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сидел напротив за круглым столом. Солнце в этот час светило так, что его нефритовая подвеска на поясе и красный шнурок талисмана удачи казались связанными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редко предавался самообману, но Се Яньчжоу обычно принимал пищу в строго отведённое время. Он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Курлыканье вернуло его к реальности. На жёрдочке Идяньдянь и братец Стронг клевали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не ели? — удивился Жун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проголодались, — спокойно ответил Се Яньчжоу,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усердно клевал, а вот попугай ара расправил крылья, собираясь клюнуть Се Яньчжоу. Жун Цзюань с удивлением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птица, кажется, скоро обретёт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многие в столице удивлялись. Высшие сановники уже давно знали о произошедшем, но о наказании Жун Цзюаня новости дошли до их поместий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сошёл с ума? За похищение человека — всего лишь три дня домашнего ареста! К тому же, для того, кто постоянно отлынивал от службы под предлогом болезни и отсиживался в резиденции генерала, что это за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узнали, что чиновники, требовавшие повторной аудиенции, были отосланы императором под предлогом «чиновникам трудно судить семейные дела», они и вовсе растерялись. Кто-то даже дерзко подумал: «А не является ли этот Жун Хэнсун внебрачным сыном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чем объяснить такое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Управлении по надзору уже готовились принять дело — все дела чиновников в итоге попадали к ним. Камеру освободили, а жилец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Сань, стоя рядом с Великим инспектором и выслушав эту ошеломляющую новость, вместо удивления вспомнил о последствиях предыдущих выходок Жун Хэнсуна.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Величество повысил его в должности? — серьёзно спросил Бу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докладывавший Великому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Великого инспектора медленно переместился на лицо Бу Саня. Бу Сань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Бу Сань думал всю ночь и так и не смог понять, почему император не повысил Жун Цзюаня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http://bllate.org/book/15979/1501176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