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уже проступили редкие звёзды. На Сукаре не было луны, и ночь казалась особенно тёмной.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 Сюаньсяо заменял сон медитацией, но сейчас, в этом новом мире, он впервые за долгое время ощутил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постоянно быть занятым, юноша снова достал плод бамбука и принялся его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вещь стоила больше миллиона звёздных монет. Чтобы оправдать цену, аукционный дом упаковал её в несколько слоёв, что по любым меркам можно было считать излишеством.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последнюю шкатулку из красного дерева, он увидел на бархатной подкладке пять плодов размером с большой палец, источавших тонкий, свежий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«Рассекающий Реки», почуяв запах, тут же оживился и, словно выпущенный на волю заяц, ринулся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чьи волосы тут же растрепались, молниеносно прижал его рукой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 качнул тетивой, превратившейся в кисточку, и одной из нитей выразительно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только один»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Сюаньсяо, злонамеренно истолковав его жест, протянул ему лишь один плод, артефакт взъерошился всей своей кисточкой.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обращая на него внимания, попытался проникнуть духовным зрением внутрь плода.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строение не сильно отличалось от обычного, за исключением тонкой белой дымки.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дымка по ощущениям напоминала духовную энергию из мира совершенствующихся, от неё исходили едва уловимые энергетические колебания. Юноша попытался втянуть её в себя, как обычную энергию, но дымка, совершив круг по его телу, вернулась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его нужно съесть?»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испепеляющим взглядом «Рассекающего Реки» он съел один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тот оказался внутри, белая дымка исчезла, словно камень, брошенный в море. Она не впиталась, а скорее просто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его теле не хватало сосуда для хранения этой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«Тело эспера»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этого мира начинали развивать свои способности только после пробуждения тела эспера. Именно оно было ключом к хранению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чувствовал, что всё изменится в день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небрежно бросил оставшиеся плоды луку, дувшемуся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артефакт, увидев такой поворот событий, тут же проглотил всё и снова ласково прильнул к хозяину, длинными нитями-кисточками расчёсывая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услугами своего оружия, юноша ворочался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спится. Как в моём возрасте можно уснуть?»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безлунную ночь он, взяв талисманы, встал и постучал в соседнюю дверь к Каину.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Каин тоже не спал. На его лице застыла глубокая усталость. Он холодно посторонился, впуская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у тебя есть веская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Сюаньсяо, будучи великодушным, не обратил внимания на его грубость и протянул талисманы: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 с собой. Пока киноварь не иссякнет, никто не заметит аномалий в твоём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 колебаний взял их, но долго смотрел на бумагу, держа её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«Талисманы, слепота, длинные волосы»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Каин ввёл эти ключевые слова в свою базу данных. Наиболее подходящей профессией оказался древний уличный гадатель. Ниже мелким шрифтом было указано, что большинство из них — мошенники, хорошо разбирающиеся в психологии, и лишь немногие действительно обладают какими-то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сомнение, Се Сюаньсяо протянул ему резной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юноша без колебаний взял нож и провёл им по тыльной стороне ладони. Там, где должен был остаться лишь белый след, выступила кровь, и даже запахло металлом. Он коснулся пореза и ощутил липкую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Каин проникся уважением и решил ответить тем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пять минут, я закончу с базой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выпроводил соседа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Се Сюаньсяо не понял. — А кто тебя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он окончательно потерял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его личный терминал пришло сообщение от Каина с инструкцией по использованию программы для подготовки к экзаменам и установочным файлом.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хронологии человечества до славных лет революции Федерации — одному Небу было известно, зачем совершенствующемуся из другого мира всё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тысячи страниц плотного текста, он вспомнил мучительные дни, проведённые за изучением трактатов по созданию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бы мире ты ни оказался, начинать всегда приходится с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Учись до смерти, или умри, но выучи.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лампа, один терминал, одна чашка чая. Се Сюаньсяо готовился сотворить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день пробуждения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Исследовательская база тел эсперов была открыта весь день. Лу Вэйцзюнь потащил Се Сюаньсяо и Каина в очередь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кто рано встаёт, тому Бог подаёт.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рассвело, а очередь была небольшой. По их прикидкам, ждать оставалось не больше двух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зарегистрируемся, получим идентификационные чипы и пойдём пробуждать тела эсперов, — Лу Вэйцзюнь от волнения даже выполнил несколько упражнений из армейской зарядки. — Мне бы хотя бы ранг C получить. C — это уже не 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проведший несколько дней и ночей за учёбой, обрёл полное просветление. На его лице застыло выражение отрешённости от мирской суеты, что разительно контрастировало с кипящим энтузиазмом Лу Вэйцзюня.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не-человек в их компании на фоне этих двух крайностей выглядел на удивление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проверявший возраст, посмотрел на эту разношёрстную троицу и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чипы зарегистрированы. Желаю вам успешного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имела форму кольца. Следуя указателям на земле, они прошли на открытую площадку в центре. На газоне стояло несколько прозрачных капсул в человеческий рост, и рядом с каждой дежурил сотрудник в синей жилетке, записывая данные с дисплея.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работник у свободной капсулы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я первый! — высоко поднял руку Лу Вэйцзюнь.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и Каин как раз хотели сначала понаблюдать, поэтому спорить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открыл дверь капсулы и зачитал инструкцию: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Процесс пробуждения занимает не более десяти минут. Всё это время тело должно быть расслаблено, а разум — пуст. По окончании дверь откроется автоматически. В процессе возможна реакция отторжения пробуждающей жидкости, что вызовет боль. Если почувствуете, что не справляетесь, нажмите кнопку сбоку. В случае неудачи можно будет попробовать в следующем году. Не терпите, это может навредить вашему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Вэйцзюнь кивнул, показывая, что всё понял, и с решительным видом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встал на место, дверь автоматически закрылась, и прозрачная пробуждающая жидкость из внешних труб хлынула внутрь, мгновенно покрыв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Светловолосый юноша спокойно дышал в жидкости. Не прошло и двух минут, как снаружи из ниоткуда появился золотистый ретривер с высунутым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посмотрел на данные и с радостным удивлением поздравил вышедшего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Поздравляю! Ваше тело эспера — золотистый ретривер, ранг таланта — A, атрибут —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Вэйцзюнь от волнения покраснел, подхватил пса на руки и закружился с ним. Затем человек и собака, оба золотистые, принялись подбадривать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как всё работает, Каин жестом показал, что он следующий, и встал в центр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пробуждение прошло на удивление быстро. Вскоре на земле появился совершенно белый павлин, кончики перьев которого отливали едва заметным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глядя на данные, несколько раз недоверчиво их перепроверил: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эспера — белый павлин, атрибут — ментальный, ранг таланта — 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павлин гордо вскинул голову и окинул присутствующих холодным взглядом своих тёмно-синих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повернуться и увидеть идущего к капсуле Се Сюаньсяо, как его хвост внезапно раскрылся веером. На кончике каждого из метровых перьев серебряное пятно, похожее на глаз, уставилось на черноволосого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так хорошо дружите, — с завистью сказал Лу Вэйцзюнь.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жирная курица что, не тем накормлена?»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был в полном недоумении. Вышедший из капсулы хозяин белого павлина посмотрел на него точно таким же взглядом, и юноша мгновенно понял, что это значит: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«Тише едешь — дальше будешь. Я за тобой слежу»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Сюаньсяо, считавший себя образцом благоразумия, не удостоил его ответом и уверенно шагнул в прозрачную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Пробуждающая жидкость мгновенно окутала его. Он расслабился, чувствуя себя так, словно вернулся в утробу матери, — тепло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идиллия длилась недолго. В животе постепенно нарастала боль. Почувствовав неладное, Се Сюаньсяо заглянул внутрь себя духовным зрением и увидел, что его мутировавший духовный корень молнии треснул.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невыносимая боль. Даже в мире совершенствующихся он никогда не испытывал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потемнело, но он заставил себя не терять сознание. В его голове уже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создать новое, нужно разрушить старое»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корень в его теле продолжал распадаться на части, собираться вновь и снова распадаться. Почувствовав отторжение законов мира, Се Сюаньсяо стиснул зубы и силой сжал осколки корня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«Путь совершенствования — это путь против течения. И что с того, что законы мира меня подавляют?»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юноша почувствовал, что преодолел некий барьер. Его меридианы постепенно наполнились той самой белой дымкой, что он видел в плоде бамбука, а осколки духовного корня в его даньтяне сгустились, образовав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знакомый шар внутри себя, он испытал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«Золотое ядро. Моё тело эспера — это золотое ядро»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все с тревогой наблюдали за страдальческим выражением на лице черноволосого юноши. Теперь, когда его брови наконец разгладились и дверь капсулы открылась, они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Вэйцзюнь всё ещё был в недоумении. Он опустил голову и принялся искать что-то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тело эспера Се Сюаньсяо? Слишком маленькое,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Каин посмотрел на него глубоким взглядом, прекрасно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что-то выкинул»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вышел и, раскрыв руки, уже собирался объявить: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у меня получилось! Моё тело эспера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прервал недоверчивый голос сотрудника: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Камни? Тело эспера S-ранга — это камни в организме? Тело эспера S-ранга с атрибутом молнии — это просто камни?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Тройной вопрос, прозвучавший как приговор, заставил мировоззрение сотрудника трещать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Се Сюаньсяо на мгновение замер, а затем возразил: — Это золотое ядро!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золотое, не золотое, — сотрудник посмотрел на монитор и ткнул пальцем в шарообразное энергетическое колебание. — Единственное, что в человеческом теле может быть таким идеально круглым — это камни!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почему вы, жители космоса, так слепо верите в науку?»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закружил опавшие листья. Вдалеке большое облако закрыло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Вэйцзюнь, радовавшийся за S-ранги своих друзей,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потемнело?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Каин посмотрел на небо, и его охватило смутное беспокойство. На Сукаре не должно быть таких грозовых туч. С этим небом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смотрел, как на небе сгущаются тучи, и радость от создания золотого ядра улетучилась. Улыбка застыла на его лице, и он прекратил спорить о природе своего тела эспера.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сухо проговорил, предупреждая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Бегите. Подальше от меня.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всё-таки настигла меня. — Я уже в другой галактике, а эта проклятая грозовая скорбь всё равно меня преследует!»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http://bllate.org/book/15981/1441624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