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дня, и многие первокурсники заселялись именно в это время. Лифты останавливались почти на каждом этаже, задерживаясь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ждал тот, что ехал вниз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кабина остановилась на седьмом этаже, он мысленно взмолился, чтобы та не была переполнена. Остальные лифты все еще ехали вверх. Юноша понимал: если ждать дольше, придется идти по лестнице. Сейчас, в самый пик заселения, он уже предвидел, что наверх придется подниматься пешком, и не хотел тратить лишние силы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транспорт постоял несколько минут и поехал дальше, индикатор переполненности не загорелся. В какой-то степени это было первое приятное событие за весь его первый день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кепку пониже. Козырек скрывал половину обзора, но Цю Суй успел разглядеть свободное место внутри, когда двери открылись. Не раздумывая, он шагнул в единственный свободный проем справа и, прижавшись плечом к поручню, почувствовал, как человек рядом слегка отодвинулся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меня чем-то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двух своих соседей-альф.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из тех, кто сдерживает свои феромоны. Скорее всего, я просто пропитался их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Цю Суй не чувствовал смешанные ароматы в лифте, так и не ощущал амбре на себе, но это не мешало ему испытывать сильное отвращение. Он мысленно добавил в список покупок спрей для блокировки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кабина достигла первого этажа, у дверей уже толпились студенты и их родители, создавая невообразимый шум. Дождавшись прибытия, они вцепились взглядами в свободные места, не желая уступать дорогу выходящим и рисковать упустить свой шанс. Толпа стояла как вкопанная, и тем, кто был внутри, приходилось пробиваться наружу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стоявший у самого выхода, оказался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прокладывал себе путь, прося окружающих посторониться. В этой суматохе юноше постоянно казалось, что кто-то сзади легонько подталкивает его. Легкие, медленные касания, похожие на интимную ласку, скользили от поясницы по позвоночнику до самых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был очень чувствителен к чужим прикосновениям, и от этого ощущения у него буквально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у лифта хлынули внутрь, и двигаться стало еще труднее. Он не мог обернуться, чтобы посмотреть на стоявшего сзади, и лишь предположил, что это случайные касания в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 раздражением пытался выбраться, по его шее, прямо по чувствительной коже под затылком, вдруг с силой провели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резкое прикосновение заставило Цю Суя вздрогнуть. Его словно ударило током. Юноша почувствовал, как конечности стали ватными, и он, споткнувшись, едва не упал. К счастью, чья-то рука на мгновение поддержала его за плечо, не дав повалиться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чувствительное место для любого. У альф и омег там находится железа, выделяющая феромоны, — уязвимая зона, которую можно пометить. У бет, хоть у них и нет способности вырабатывать и воспринимать запахи, на этом месте тоже есть рудиментарная железа. И пусть она не функционирует и не может быть помечена, являясь просто участком кожи, это все равно чрезвычайно чувствительная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не стал бы трогать это место, если только не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от прикосновения заставил кровь прилить к лицу Цю Суя. Рука, которой он прокладывал себе путь, невольно сжалась в кулак. В его голове промелькнула догадка, от которой кровь застыла в жилах, а кончики пальцев похолодели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учащенным сердцебиением он выбрался из толпы и, остановившись, резко обернулся, гневно глядя туда, где только что стоял. Но там уже никого не было. Вышедшие из лифта разбрелись кто куда, и освободившееся место тут же заняли новые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застыл. Уязвимая кожа на шее все еще горела, словно по ней проползли сотни муравьев, вызывая невыносимый дискомфорт. Он прикрыл шею рукой и, тяжело дыша, снова повернулся, устремив взгляд на очередь у турникетов. Не успев найти подозреваемого, он зацепился взглядом за одну выделяющуюся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высоким, почти на полголовы выше окружающих альф, и такую фигуру Цю Суй видел сегодня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взвинченные нервы мгновенно переключились в режим осторожности. Он на время отложил поиски извращенца и, словно кот, на цыпочках приблизился к очереди, пытаясь украдкой разглядеть профиль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холодное лицо, Цю Суй резко остановился и отступил назад, словно столкнувшись со стихийным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Чжисяо тоже живет в этом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смотрел на широкую спину, не зная наверняка, находился ли тот в лифте. Сначала извращенец, теперь этот человек — Цю Суй был на грани стрессового состояния. Он инстинктивно прижался к стене, волосы под кепкой уже прилипли ко лбу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Чжисяо прошел через турникет и скрылся из виду, Цю Суй смог медленно расслабиться. Из-за этой заминки у выхода почти никого не осталось, и юноша окончательно упустил шанс поймать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достал завибрировавший телефон. Открыв сообщения, он увидел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Нельзя пахнуть другими альфами,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Твоя талия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Цю Сую захотелось выругаться, но он знал, что это не только не разозлит преследователя, но и доставит тому удовольствие. Он уже пробовал отвечать раньше, и это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 силой сжимали смартфон. Он стоял на месте, глубоко дыша, чтобы не дать эмоциям взять верх. Он сдержанно закрыл переписку, сохранив все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первый раз, будет и второй. В следующий раз я поймаю его и передам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пошатываясь, пошел к турникетам.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напротив общежития было не протолкнуться. Снаружи даже поставили навес, где продавали крупные вещи, необходимые первокурсникам.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Сую нужно было купить много всего, за один раз было не унести. Сначала он приобрел матрас и другие срочные предметы, отнес их в комнату, а потом вернулся за салфетками, полотенцами и прочими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было полно народу. В последний заход ему повезло найти тележку. Вещей, казалось, было немного, но он, сам того не заметив, заполнил ее доверху. Пробираясь к кассе, он не забыл взять две большие бутылки спрея для блокировки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Цю Суй закончил разбирать покупки в своей комнате, было уже больше пяти часов вечера. Цю Шунь, которому помогал Цяо Кэжань, управился еще полчаса назад. Когда юноша спустился, друзья уже ждали его в беседке к востоку от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ближайшей столовой, которая тоже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зажав нос, выбрал место, где воздух был посвежее, и со страдальческим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кондиционеры, ни очистители воздуха не справляются с этим хаосом феромонов. Там, где много альф, качество воздуха всегда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обычно сдержанный, тоже нахмурился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чувствовавший лишь духоту и влажность, достал из рюкзака купленный спрей для блокировки феромонов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Побрызгайте, может,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с удивлением взял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вспомнив своих соседей, помрачнел. Несмотря на попытку скрыть это, его неприязнь была очевидна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пахнуть чужими альфами,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все понял и возмущенно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альф — просто невоспитанные мужланы.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поменять комнату? — вдруг спросил Цю Шунь, распылив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уткнувшись в тарелку с лапшой,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Только после военной подготовки можно подать заявление, и то если будут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расплывчатые правила обычно означали, что поменять жилье практически невозможно. Если бы это было легко, все бы захотели переселиться, и начался бы хаос. Наличие вакантных мест часто зависело лишь от желания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бет с омегами селили, — с тоской вздохнул Цяо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бет и омег не могли селить вместе. По традиционным представлениям, омеги были хрупкими и нуждались в защите. И хотя многие из них обладали завидной физической силой, их все равно относили к уязвимой группе. Беты же, хоть их показатели организма и уступали альфам, были более чем способны справиться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бета попытался напасть на омегу, у того практически не было бы шансов. Альфа-центричное общество никогда бы не допустило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решения, Цю Шунь с беспокойством смотрел, как его брат, низко склонившись над тарелкой, жадно ест, время от времени безразлично отвечая на реплики Цяо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был действительно голоден. События дня — странный сон и инцидент в лифте — вымотали его. Беготня между первым и шестым этажами отняла последние силы. К вечеру он был истощен и морально,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порция лапши с вонтонами исчезла в мгновение ока. Он запил ее сладким напитком. По сравнению с его стремительной трапезой, Цю Шунь ел медленно и спокойно, словно не испытывал особого интереса к еде. Эта разница в привычках была характерной чертой близнецов, и Цяо Кэжань давно к ней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ел не спеша, с энтузиазмом делясь новостями и сплетнями, которые успел вычитать на форумах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слушая его, открыл телефон, чтобы проверить пропущенные уведомления в чате группы. Ответив на перекличку, он вышел из приложения и заметил красную цифру на значке сообщений. Он бессознательно потер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раз до боли тер это место мочалкой с гелем для душа. Неприятное ощущение от чужого прикосновения уже исчезло, сменившись саднением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помрачнел. Его пальцы на мгновение замерли над экраном. Поколебавшись, он все же открыл папку «Входящие», чтобы посмотреть, что этот человек прислал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http://bllate.org/book/15996/1441501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