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размышлявший о таинственном альфе, поднял голову, услышав осторожный вопрос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брат, обхватив обеими руками светящийся экран телефона, с напускным спокойствием смотрел на него. Однако малейшие изменения в выражении лица выдавали панический страх, что его секрет вот-вот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отразились на лице Цю Шуня. Он открыл было рот, но в итоге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напряженный до предела, покрылся испариной. Его палец уже замер над кнопкой удаления контакта, и, услышав ответ, он не сразу понял его смысл. Лишь спустя мгновение он растерянно моргнул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молочным чаем в руках вернулись на стадион, на сцене уже шло зажигательное танцевальное выступление, сопровождаемое восторженными криками толпы. Мерцающие огни падали на лицо Цяо Кэжаня, отражая его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у Цю Суя напиток, он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долго не было, ты пропустил несколько потрясающих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Цю Шуня, стоявшего позади брата, сосед удивленно воскликнул и, перегнувшись через плечо Цю Суя, принялся оживленно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Суя избиение альфы в саду оказалось куда более захватывающим зрелищем, чем любой концерт. Единственное, что его огорчало, — это то, что не удалось поймать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даже ледяной чай в его руке перестал казаться освежающим. Увидев, что брат увлечен беседой с Цяо Кэжанем, он незаметно достал телефон и открыл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альфа получил от него хорошую взбучку и до сих пор не пришел в себя — новых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победителем, Цю Суй напечатал несколько предупреждений, требуя прекратить преследование. Однако, зная упрямство этого человека, который не отступал даже после многократных блокировок, он понимал, что после концерта все, скорее всего,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его решительные действия наконец-то заставили преследователя испугаться и отступить. Вернувшись вечером в общежитие, он так и не получил ответа на свои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от Шэнь Чжисяо, с которым они после добавления в друзья так и не обменялись ни словом, внезапно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вышел из душа. Увидев красный кружок на серой аватарке, он от неожиданности чуть не выронил полотенце, которым вытирал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не было ничего особенного — просто дружелюбное приветствие и вопрос,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был сигнал тревоги: будущий парень его брата внезапно написал ему, да еще и сразу после того, как он заверил Цю Шуня в отсутствии каких-либо связей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вдруг мне написал? — парень перестал вытирать волосы. — У него какое-то дело? Но мы ведь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просто смахнуть уведомление, отложить телефон подальше и сделать вид, что ничего не видел. Схватив фен, он принялся сушить волосы, боясь, что приложение по ошибке покажет статус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 чтобы отвлечься, пошел на балкон чистить зубы. Услышав несколько новых уведомлений,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вихрем пронеслись обрывки сюжета из оригинальной книги. Он пришел к выводу, что Шэнь Чжисяо написал ему из-за Цю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на какой стадии сейчас их отношения, но, как и брат, внезапно заговоривший о Шэнь Чжисяо сегодня вечером, тот, вероятно, тоже хотел расспросить о его родственнике!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балконе в раздумьях почти двадцать минут, Цю Суй наконец набрался смелости и взял телефон. Оказалось, что последние сообщения были от его матери, госпожи Чжуан Ни, — она перевела ему деньги на карманные расходы и спрашивала,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растерялся. Он посмотрел на время — было уже одиннадцать. Если он ответит сейчас, мать наверняка отругает его за то, что он не спит, хотя он действительно еще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он несколько раз ткнул пальцем в имя виновника своей паники в списке контактов WeChat. Он не решался нажать на аватарку, боясь случайно активировать функцию «похлопать». Выместив злость, парень открыл чат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тут же отчитали за поздний отбой и сообщили, что брат, которому завтра на тренировку, лег спать еще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общий чат втроем, где Цю Шунь и сосед только что делились ссылкой на мини-приложение для карточной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спит он. Знаю я, как брат с другом в карты режется, опять все свои золотые бобы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Цю Шунь никогда не выдавал его секретов, так и он не собирался подставлять родственника. С улыбкой принимая деньги, он заверил мать, что немедленно отправляется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уснуть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какой-то ключевой момент сюжета?! Он хочет через меня получить WeChat Цю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резко открыть глаза. Он схватил телефон — с тех пор, как мать отправила его спать, прошло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брата он с тяжелым сердцем сел на кровати. В полной темноте он глубоко вздохнул, открыл чат с Шэнь Чжисяо и медленно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Только увидел твое сообщение, извини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только и ждал его ответа. Сообщение пришло быстрее, чем он мог ожидать, но совсем не то, на которое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Все в порядке. Я уже думал, что не дождусь твоего ответа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глядя на эту строчку, почувствовал что-то неладное, но не знал, что ответить, и неловко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возможные неудобные предисловия, он, опередив появившийся индикатор набора текста, решительно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 тебя есть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на мгновение замер, затем снова задвигался, и в следующую секунду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собрался, сгорая от любопытства: хочет ли тот контакт брата или что-то еще? В темноте он выпрямился, сжимая в руках телефон, 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Можно я буду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Я видел в твоем профиле, что по дате рождения ты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приготовился к серьезному разговору. Над его головой словно повис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он напечатал, стараясь быть предельно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Если у тебя есть какое-то дело, говори прямо. Не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казалось, не понял его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Хорошо,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Почему я не вижу твою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Ты меня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строчки, парень невольно вскрикнул и от смущения чуть не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осторожность и подозрительность мгновенно улетучились. Он забыл и про сюжет, и про странные обращения, потрясенный такой прямолинейностью.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в лоб спрашивать, заблокировал ли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неловко? И как на такое вообще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залился краской. Его мозг полностью отказал. Он катался по кровати, словно из него выпустили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будто почувствовав его замешательство, тактично предложил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Может, ты случайно нажал, когда добавлял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У меня тоже иногда такое бывает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зарывшись в одеяло, долго лежал без движения, пытаясь смириться с абсурдностью ситуации. Наконец он обреченно высунул голову и отправил короткое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Тогда можешь снять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Я бы хотел посмотреть твою ленту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сообщение было предельно ясным и прямолинейным, что сильно отличало его от других альф, которые обычно действовали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него другая цель. Он все еще пытается подобраться ко мне из-за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души его не покидало смутное чувство, что что-то здесь не так. Сняв блокировку, он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намеком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поторопится, Цю Шунь скоро действительно ляжет спать. Цю Суй следил за их общим чатом: сосед и брат закончили играть и теперь просто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снова появилось на экране. Цю Суй вновь собрался, приковав все внимание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набора текста то появлялся, то исчезал, и наконец пришли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Сяо Суй, ложись отдыхать. Завтра рано вставать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две строчки, Цю Суй снова мысленно нарисовал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решил, что они еще недостаточно близки, и постеснялся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сник, чувствуя, что все его усилия пошли прахом. В этот момент в их общем чате Цяо Кэжань и брат попрощались и пожелали друг другу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было почти двенадцать. Он и не заметил, как долго они проболтали. Неудивительно, что Шэнь Чжисяо передумал. Видимо, совесть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http://bllate.org/book/15996/1444121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