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ждало. Ли И, запечатав письмо, хотел было приказать гонцу немедленно скакать во весь опор, но не успел — в шатёр вошёл один из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несколько бессмертных просят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случайно не проговориться, в личном кругу они теперь называли игроков «бессмертными», а не «духами». Учитывая их неоценимую помощь, это прозвище подходило им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войдут, — Ли И взглянул на запечатанное письмо в руке, а затем на системный интерфейс, который с тех пор, как он научился самостоятельно создавать задания, больше не давал никаких подсказок. Он уже догадывался, зачем к нему пришли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обладали сверхъестественными способностями и, должно быть, почувствовали его нужду, потому и явились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Гонцу из его личной охраны, чтобы добраться из Суйяна в Фэнсян, потребовалось бы три-четыре дня безостановочной скачки. А для духов-бататов, способных преодолевать расстояния, сжимая саму землю, и появляться ниоткуда, это, вероятно, дело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он упомянул, что в его распоряжении есть войско необычного происхождения, готовое помочь в обороне Суйяна. Но никакие слова не сравнятся с возможностью для старшего брата воочию увидеть, как выглядят помогающие им бессмертные, чтобы тот мог со спокойной душой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Кончина Великого Императора на покое была внезапной. То, о чём догадался он, наверняка придёт в голову и его брату с его советниками. Они и без его писем начнут действовать,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 послания — дать брату понять, что Суйян может выстоять и без подкреплений. Более того, через несколько дней они даже смогут перейти в контрнаступление.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тяжёлые потери понёс не только Суйян. Генерал Чжан Сюнь в сотнях больших и малых сражений уничтожил почти сто тысяч врагов, а самому Инь Цзыци стрелой выбили глаз. Каждая попытка штурма вынуждала его набирать новых рекрутов.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 соотношением сил принц был уверен, что сможет во главе армии игроков полностью разгромить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старший брат поверит в этих таинственных, но могущественных воинов, то, как только кризис в Суйяне минует, Ли И поведёт их в Фэнсян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не поверит… тогда придётся ждать, пока Юньцин вернётся из Цзянхуай…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личную армию нельзя выводить на свет, — решил он. — На всякий случай Юньцин должен остаться в Суйяне и заниматься её обучением»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принц Суйянский. Пусть в городе и не было ни его резиденции, ни подчинённых ему чиновников, но за помощь в обороне ни солдаты, ни жители не станут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согласно стратегии господина Чанъюаня, его брат должен был возглавить поход с севера на юг для отвоевания Фаньяна. Теперь, когда брата нет, он сам готов взять на себя эту ответственность и защитить страну и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[Дикий Кабанчик с горы Тайбай] и остальные вошли, их NPC-принц выглядел так сурово, будто не письмо собирался отправить, а получил известие о небесной каре, постигшей Старого Восшедшего, и теперь готовился выдать задание на устранение Среднего Восшедшего.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их надежды не оправдались. Задание было всего лишь о доставке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знал, что игроки всемогущи, поэтому теперь, выдавая задания, он не мялся, как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Доблестные герои, у меня есть срочное письмо, которое нужно доставить принцу Гуанпину. Моим стражникам потребуется на это не меньше трёх дней. Чтобы не упустить время, прошу вас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сияющие улыбки на лицах членов «отряда подслушивания»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— пронеслось в головах игроков, — мы же совсем забыли, что никто из нас не был в Фэнсяне, и телепортироваться туда напрямую нельзя»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…Ничего страшного. Сначала нужно принять задание, а потом найти кого-нибудь, кто бывал в Фэнсяне, и попросить призвать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[Дикий Кабанчик с горы Тайбай] торжественно сжал кулак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Ваше Высочество. До заката письмо будет у принца Гуанпина.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заката оставалось два часа. В других локациях, если быстро собрать группу, на это ушло бы две минуты. Но эта карта была с полным погружением, и использование телепортации уже считалось читерством. Добравшись до Фэнсяна, лучше было действовать по правилам и просить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бездумно нестись к цели, можно ведь и их главу павильона напугать»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говорил, что в Фэнсяне собраны сотни тысяч воинов. Это место не такое дружелюбное, как Суйян. Если безрассудно летать на цингуне, могут и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[Дикий Кабанчик с горы Тайбай] понимал: он мог быть летающим кабанчиком, но не хотел становиться летающим дикобразом.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Фэнсян — не Суйян. Будьте осторожны, герои, — подумав, Ли И достал верительную грамоту. — Это моя личная рыбья бирка. Берегите её. Возвращайтесь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подведём вас, Ваше Высочество, — игрок быстро принял задание и, махнув рукой, повёл свой отряд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[Дикий Кабанчик с горы Тайбай]: Новое задание, новое задание. Кто бывал в Фэнсяне, отзовитесь.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[Се Сяоме]: Я, я, я, я! Я бывала!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[Тан Ухуэй]: Идём на Среднего Восшедшего?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[Тан Угу]: Возьмите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[Тан Уюань]: Убить! Убить!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[Дуань Нога-нога-нога]: Ого, это что, всю крепость Тан взорвали? Откуда столько канониров?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[Дунфан Цзи]: Искоренить предателей! Очистить двор! Я ученик школы Чангэ, это задание — мой пропуск в павильон Небесного Пути! Возьмите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[Дикий Кабанчик с горы Тайбай]: Спокойно, это просто доставка письма. Ли Баюэ сказал — быстро туда и обратно. Пока что Среднего Восшедшего не трогаем.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[Тан Сяохуань]: Ну, не совсем не трогаем. Кабанчик-то вернётся, а мы с моей Се останемся в Фэнсяне, посмотрим, может, получится устроить небольшой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[Чжоу Фоу]: Судя по разговорам Ли Баюэ и Сюэ Жуи, после Суйяна они, скорее всего, вернутся в Фэнсян к Боссу Цу. Мы подготовим почву, устроим двору и армии небольшой картофельный сюрприз, чтобы они там от страха не померли, когда основная армия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[Сяо Синли]: Хочу играть на двух аккаунтах. Один бы оставил с Ли Баюэ, а вторым полетел бы в Фэнсян дебоширить. Почему на этой карте такая толпа? рыдает.jpg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[Я Буду Топтать Найхуа]: Эхе-хе, а я на двух аккаунтах зашёл,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[Хэ Ю]: Сёстры, бейте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[Суп из Улиток-бабочек]: Сёстры, бейте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[Цзян Юэцин]: Сёстры, бейте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появления хаски чат карты превратился в хаос. К счастью, [Дикий Кабанчик с горы Тайбай] уже собрал отряд и отправился в путь, иначе его объявление о наборе просто утонуло бы в потоке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Жуи, проводив игроков взглядом,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думаете, небесная кара, постигшая Великого Императора на покое, — это дело рук этих бессмертных?..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не обязательно, — задумчиво ответил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действительно были способны на такое, но, зная их, он сомневался, что они позволили бы погибнуть стольким людям перед этим. Все эти духи были очень добрыми. Хоть их поступки часто и ставили в тупик, сердца у них были 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лечили больных, перевязывали раненых солдат, снабжали город нескончаемым потоком провизии и без колебаний бросались в бой на осаждающих. Если бы там действительно были бессмертные, они бы спасли всех: и убийцу, и даоса, что обличал Великого Императора, и прекрасную танцовщицу, пришедшую с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позволили бы невинным умереть у них на глазах. Ни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опасался, что они принесут в мир хаос, но за это время он научился доверять им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ещё не выходил.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процент недоверия был связан не с предупреждениями Системы, а с… э-э-э… слишком уж эпатажным поведением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прибыли, в городе царила мёртвая тишина, и они вели себя сдержанно. Но теперь, когда жители и солдаты оправились, а на улицах снова зазвучали голоса торговцев, жизнь, казалось, вернулась в нормальное русло, не считая невозможности покинуть город. И вместе с этим духи начали показывать свою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разгуливал по улицам с птичьей клеткой, кто-то гонялся за прохожими, пытаясь всучить им еду, кто-то дрался с товарищами, размахивая зелёным луком, а кто-то взлетал в небо и, не рассчитав сил, падал, разбиваясь в лепёшку…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ничего, чего бы они не могли вытворить.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Суйянский глубоко вздохнул. Хотя городские стражники и жители уже привыкли к чудачествам бессмертных, он всё равно чувствовал беспокойство, если не совершал ежедневный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Высочество, я с вами, — встревоженно сказал Сюэ Жуи. — В прошлый раз, когда вы гуляли один, несколько бессмертных, увидев, как вы хороши собой, пытались к вам приставать. Возьмите с собой побольше стражи. Даже если они не смогут их остановить, то хотя бы задержат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замер, а затем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приставания? Они и близко ко мне подойти не могут. Никаких приставаний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раз, когда игроки не могли войти в его шатёр, они не могли коснуться его, если он сам того не желал. Игровая система была загадочной и её мотивы неясны, но его личную безопасность она обеспечивала.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сверхъестественными способностями обладали не только эти духи, но и он, Ли Девятый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гордо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Жуи суетился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могут подойти, нельзя терять бдительность. Бережёного бог бережёт. Нужно взять с собой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устало вздохнул и в итоге согласился взять с собой Сюэ Жуи и четырёх стражников. Охраны у него было немного: часть ушла с Чэн Юньцином в Цзянхуай набирать войско, часть осталась охранять лагерь. С ним могли пойти только четверо. Наверное, он был единственным принцем во всей Великой Тан, оказавшимся в столь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они вышли. Не успели они сделать и нескольких шагов, как увидели на земле знакомую фигуру с опухшим и посиневшим лицом. Судя по всему, его только что избили — на серебряных доспехах отчётливо виднелись следы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замер. Наверное, и среди духов-бататов этот персонаж был единственным, кто докатился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Топтать Найхуа], к всеобщей зависти, умудрился зайти в игру с двух аккаунтов. Избитый персонаж лежал в отключке, а второй уже мчался с основной группой в Фэнсян. Функция призыва в отряде была не всесильна. Большинству игроков, чтобы попасть в Фэнсян, приходилось лететь на цингуне или скакать на лошади. И только побывав там один раз, можно было использовать быстрое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вопрос у себя над ухом: «Ваше Высочество, этот бессмертный… он умер?», [Я Буду Топтать Найхуа]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умер, не умер! Здравствуйте, Ваше Высочество! Здравствуйте, господин евнух! Здравствуйте,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[Я Буду Топтать Найхуа]: Внимание, внимание, Ли Баюэ вышел на прогулку!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хорошо запомнил этого игрока. Не только из-за странного имени, но и потому, что все воины в такой броне называли себя выходцами из Управы Тяньцэ в Восточной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воинов Тяньцэ… так унижают после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что-то не сходится. Кажется, так доставалось только ему одному»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с сочувствием посмотрел на высокого духа, который, даже прикрываясь славным именем Тяньцэ, не мог избежать побоев. Он всё же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у вас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Суйяне всё закончится, он отправится в мавзолей Чжаолин и пожалуется императору Тайцзуну. Если тот узнает, что он видел, как издеваются над воинами Тяньцэ, и ничего не предпринял, то и ему самому потом не поможет. В конце концов, с одной стороны — неизвестный и никчёмный потомок, а с другой — верные воины, прошедшие с ним через огонь и воду. Кого он выберет — и думать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Топтать Найхуа] не ожидал, что, валяясь в отключке, удостоится внимания самого принца. Он покраснел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никаких неприятностей. Просто я слишком хорош, вот друзья и завидуют. Талантливым всегда завидуют,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промолчал. Почему-то у него возникло стойкое ощущение, что этот парень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выдался редкий свободный день. Не найдётся ли у вас времени, герой, посидеть со мной в чайной?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[Я Буду Топтать Найхуа]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Найдётся! Конечно, найдётся!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был занят успокоением жителей и не мог отвлекаться. Теперь, когда Великий Император на покое скончался, придворные интриги должны были поутихнуть, и у Великой Тан, казалось, появился лучик надежды. За безопасность Суйяна можно было больше не беспокоиться. Теперь ему было любопытно, каков тот мир, из которого явились эти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[Я Буду Топтать Найхуа]: Ли Баюэ расспрашивает о нашей Великой Тан. Странно, обычно просят конфет, а тут сами напрашиваются на порцию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[Я Буду Топтать Найхуа]: Знатоки лора, налетайте! Угадайте, что он хочет услышать: «Война в Лояне», «Война в Тяньцэ», «Война в долине Фэнхуа», «Война в Чанъани»…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[Я Буду Топтать Найхуа]: Раз уж он сам просит, то сегодня мы его до слёз доведём! А кто не справится, тот пойдёт переделывать ежедневные задания в военных локациях!!!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http://bllate.org/book/16001/1473404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