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Ты тоже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Ангел Грейнджер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Ангел засиживалась до глубокой ночи, а порой и до рассвета, не высыпаясь как следует. Вчера, наконец, удалось устранить Шерон Хой, единственного человека, знавшего о её связи с Коулом Грейнджером. Это сняло огромный камень с её души. Вернувшись домой, она быстро приняла ванну и провалилась в сон, который длился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Лили Грейнджер, сестры Коула, была заново убрана. Простыни, высушенные на солнце, источали особый аромат, словно мягкие руки, убаюкивающие Ангел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яркое солнце за окном, ей не хотелось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вхожу! — раздался голос служанки Троми из-за окна, а затем послышался звук ключа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очень доверял Троми, даже дал ей запасной ключ от дома, чтобы она могла приходить и убираться, пока его нет. Хотя теперь дом временно принадлежал Ангел, она не забрала у Троми ключ. Причина была схожей: Ангел тоже часто отсутствовала, а дом нуждался в регулярной уборке. Служанка, проработавшая несколько лет, внушала больше доверия, чем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шорохи внизу, Ангел решила накрыться одеялом и поспать ещё час. Она ведь в другом мире, больше не рыцарь Храма, обязанный каждое утро являться на утреннюю молитву в церковь. Какая разница, проснётся она через час или проспит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 Вчера я вроде бы согласилась стать Ночным Стражем и обещала утром явиться для отчёта…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вскочила с кровати и, не переодеваясь из пижамы, спустилась на первый этаж, напугав Троми, которая была в фартуке и с повязкой на голове, защищающей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Грейнджер? — воскликнула Троми.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ней, её взволнованное лицо тут же омрачилось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Это вы, простите, мисс… Значит, слухи правдивы? Он действительно пропал?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различие в отношении заставило Ангел заподозрить, что Троми, возможно, питала к своему работодателю чувства, выходящие за рамки профессиональных. Но доказательств этому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служанка всё больше грустит, Ангел поспешила утешить её, заверив, что, даже если Коул Грейнджер временно отсутствует, она продолжит нанимать Троми. Более того, она добавила, что повышение платы вполне обсуждаемо.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Ангел Грейнджер наконец успокоила Троми. Она быстро умылась, переоделась в лёгкую одежду и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неделя с момента её переселения в этот мир, но Ангел всё ещё не привыкла к женской одежде. Она выбрала удобные свободные брюки и рубашку вместо платьев, которые в эту эпоху носили почти все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простой наряд занял у неё полчаса на сборы. Подготовка к выходу для женщины оказалась слишком хлопотной. Пойти на работу с заспанными глазами и в мятой одежде было бы совсем уж неподобающе… Ангел торопливо шагала к остановке рельсового трамвая на углу улицы, мысленно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трамвай пришёл быстро. Она заплатила четыре пенса, вошла и устроилась на сиденье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час пик уже прошёл, и в вагоне было немного пассажиров. Напротив неё сидел мужчина средних лет, читавший газету. Заметив, что кто-то сел, он мельком взглянул на Ангел, тут же опустил глаза, но затем украдкой бросил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минутку! — раздался крик снаружи, сопровождаемый звуком бегущих шагов. В вагон запрыгнул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Зоутленд, пожалуйста, — сказал он, одетый во фрак и шёлковый цилиндр, словно направлялся на бал. Он достал из кармана монеты, передал их кондуктору через окошко и, облегчённо вздохнув,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«Носить столько одежды в такую жару — это надо же так жертвовать комфортом ради стиля», — подумала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этот человек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Ангел узнала его. Это был тот самый новичок Ночных Стражей, которого она встретила вчера утром у входа в «Чёрный Терн», когда её «эскортировали» туда. Кажется, его звали Клейн Моретти?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снял жильё на улице Нарциссов и переехал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тоже заметил Ангел в углу вагона. Поколебавшись у входа, он всё же решил подойти 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первой заговорила Ангел. Она поняла, что Клейн узнал её. Раз они теперь коллеги, наладить отношения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Клейн Моретти, садясь рядом с Ангел Грейнджер. Он казался слегка напряжённым. — Вчера я видел вас на улице Нарциссов. Вы,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 Грейнджер. А ты Клейн Моретти, верно? Новичок в «Чёрном Терне»? — спросила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дружелюбный тон помог Клейну расслабиться. Они продолжили беседу. Хотя в общественном трамвае говорить о мистических делах было неуместно, Ангел удалось выведать кое-что о Клейне.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Моретти — выпускник исторического факультета университета Хой, у него есть старший брат и младшая сестра, вероятно, те двое, что были с ним вчера. На прошлой неделе он оказался втянут в сверхъестественное происшествие — единственный выживший в деле о «массовом самоубийстве». После этого его завербовали в Ночные Стражи на должность канцелярского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вспомнила слова Леонарда Митчелла о «новичке, таком же, как ты». Значит, он имел в виду Клейна?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Ночные Стражи набираются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трамвай подъехал к улице Зоутленд.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попрощался, спустился с трамвая и, стоя на обочине, поправил цилиндр, облегчённо выдохнув. Но тут он заметил, что Ангел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Грейнджер, вы тоже здесь выходите? Неужели… — Клейн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тоже направляюсь в «Чёрный Терн». Нам по пути, — с улыбкой ответила Ангел, решив пока не раскрывать всех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«Чёрного Терна» и поднялись на второй этаж в приёмную. Ещё вчера эта комната напоминала поле боя, но теперь её привели в порядок. Окровавленный ковёр убрали, обнажив деревянный пол. Из мебели остался лишь один уцелевший диван, окружённый несколькими разномастными стульями с высокими спинками, которые составляли полукруг. В центре стоял низкий круглый стол, явно принесённый откуда-то, выполнявший роль чайного столика. Стойка ресепшн, которую нечем было заменить, осталась на месте, но на её внешней стороне всё ещё виднелись два пулевых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ресепшн сидела девушка с каштановыми волосами, возившаяся с кофейником. Густой аромат кофе наполнял комнату. Звук открывающейся двери заставил её поднять голову и посмотреть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Клейн, а это кто? — она сначала поприветствовала Клейна Моретти, а затем с недоумением взглянула на Ангел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 Грейнджер. Капитан Данн, должно быть, упоминал обо мне, — ответила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вы… Точно, капитан говорил, что вы придете сегодня. Он ждёт вас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отставила кофейник, вышла из-за стойки и повела их через перегородку в коридор, остановившись у одной из трёх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постучала она и сказала: — Капитан, я привела тех двоих, о которых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низкий голос Данна Смита: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вошла, а лишь сделала приглашающий жест. Ангел взглянула на Клейна, который вежливо отступил на полшага, уступая ей дорогу. Она вошла в офис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сегодня утром уехала из Тингена, — неожиданно начал Данн Смит, сидя за массивным деревянным столом, едва Ангел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опешила. Она не ожидала, что Данн заговорит не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она задержится на пару дней,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так приехала в Тинген под другим предлогом, а из-за дела Шерон Хой осталась ещё на два дня. Это уже предел. Мне ещё придётся писать отчёт, чтобы это объяснить, — сказал Данн. В его серых глазах мелькнула улыбка, и было видно, что эти формальности его не раздражают. — Она очень высоко о тебе отзывалась. Сказала, что, если бы я не завербовал тебя в нашу команду Тингена, она бы увела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стоило уехать с ней в порт Энмат. Она, возможно, платила бы мне полную зарплату, — пошутила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Всё по правилам, я тут ничего не решаю. Спроси у другого новичка, Клейна Моретти, что стоит за дверью. Он присоединился раньше тебя, но до сих пор неофициальный член команды, — ответил Данн, доставая из ящика два экземпляра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Грейнджер взяла контракт и, усевшись на стул напротив Данна Смита, внимательно его прочитала. Условия были немногочисленными: сроки действия, зарплата, льготы, обязанности — всё то, о чём Данн говорил вчера, приглашая её в Ночные Стражи. Добавилась лишь одна оговорка: «переход в статус официального члена возможен только после одобрения Храма (Церковь Богини Вечной Ночи)».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несправедливого в контракте не было. Только пункт о конфиденциальности был крайне строгим: нарушение не подлежало судебному разбирательству, а сразу передавалось на суд и наказание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особую природу работы Ночных Стражей, Ангел могла понять такую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подпись в конце контракта, приложила отпечаток пальца, а Данн скрепил оба экземпляра печатью и вернул один Ангел. С этим контракт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добро пожаловать в Ночные Стражи, мисс Ангел Грейнджер, — сказал Данн, вставая и протягивая руку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слегка улыбнулась, поднялась и пожала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 Данн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они сели, но следующая фраза Данна снова застала Ангел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первое задание — сдать партию тех пуль, что ты использовала в бою вчера. Как они назывались? — спросил Данн, устраиваясь поудобнее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Ангел, хоть и удивилась,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«Шторм собирается» и «Фосфорное пламя». Вчера я израсходовала все. Нужно изготовить новые. Их нужно передать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следующей неделе я должен подать отчёт о бое. Сколько пуль ты сможешь изготовить за эту неделю? — уточнил Данн.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избегали уточнять, кто именно имеется в виду под «верхами».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Грейнджер прикинула в уме. Она могла изготовить примерно пять пуль в час, но, судя по прошлому опыту, после двадцати пуль её духовная энергия полностью истощалась. Если сосредотачиваться на изготовлении раз в день, за неделю можно было сделать около ста пуль «Шторма».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«Фосфорное пламя» было сложнее в производстве. Ограничение заключалось не в духовной энергии, а в невозможности долго удерживать внимание. Ангел оценила, что в день сможет изготовить не больше десяти таких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материалов хватит, я смогу сделать около ста пуль «Шторма» для усиления атаки. Другой вид — максимум десять, — честно ответила она. Это касалось оценки её боевых способностей и ценности для команды, и, как новичок, Ангел не стала лукавить.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удовлетворённо кивнул, достал из ящика стопку бланков, быстро подписал один стальным пером и, оторвав, передал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эту записку мисс Рошан, дежурной сегодня. Она отведёт тебя к Старому Нилу за материалами. К понедельнику сдашь мне восемьдесят пуль, пропорции выбирай сама, но оба вида должны быть, — сказал Данн.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готовые пули? Без рецепта и способа изготовления?» — подумала Ангел, но подавила вопрос и взяла записку с витиеватой подписью Данна.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есть алхимическая комната, обычно её использует Старый Нил. Можешь работать там. Если чего-то не хватает, подай заявку через него, мы всё обеспечим, — тщательно проинструктировал Данн. — Но можешь изготавливать пули и дома, в своей алхимической комнате. Мне нужен результат к понедельнику.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позавчера они обыскали весь мой дом… Оно и понятно, я ведь вошла в сон в подвале, и это вряд ли ускользнуло от Данна с его способностью "Кошмара"», — подумала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работать дома, там всё привычно, — ответила она после недолгого размышления, предпочтя свою алхимическую комнату той, что в штабе Ночных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приступай. И позови, пожалуйста, мистера Клейна Моретти, — кивнул Данн, одобряя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