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38. Знак Королевы.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Селия собралась продолжить свое притворство, на лице Лолы появилось страдальческое выражение, а затем цвет ее волос и глаз снова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Слабо дыша, Лола объяснила.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Фух... Мне жаль, моя госпожа, из-за внезапного исчезновения расы госпожи, родословная эльфов крови продолжалась до моего поколения на грани полного вырождения в родословную эльфов леса, я умоляю мою госпожу простить мой клан за то, что он не сохранил родословную эльфов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на лбу Селии выступил холодный пот, раса крови исчезла? Какого черта, она ничего об этом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чтобы не выдать себя, Селия все же ответила тем же холодным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Это... это не твоя вина, и есть причина исчезновения Расы Крови, которую я не могу объяснить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Тогда, пожалуйста, моя госпожа, позвольте моему клану вновь присоединиться к Расе Крови и помочь вам возродить легенду о Расе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Но следуя за мной, твой клан может оказаться в небывалой опасности, ты уверена, что хочешь следовать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Спросила Селия, ей действительно нужна была территория, где она могла бы спокойно развиваться.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Да, моя госпожа, клан Эльфов Крови никогда не предаст, поэтому я умоляю вас, моя госпожа, позвольте мне немедленно построить Колодец Крови и вновь пробудить силу Эльфов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Очень хорошо, раз ты так решительно настроена, тогда я могу позволить тебе построить Колодец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Спасибо, моя госпожа, я пойду и соберу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Хорошо, но до тех пор не говори об этом остальным, то есть твоим подчиненным эльфам.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Лола посмотрела на Селию с некоторым замешательством, но затем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Понимаю, хотя Эльфы Леса дружили с моим кланом на протяжении многих поколений, теперь, когда клан пал, ваша светлость боится, что Эльфы Леса распространят новости о возвышении нашего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Э...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понимаю, я буду держать язык за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Так будет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Селия была довольна результатом, изначально она планировала прибегнуть к силе или рабству, чтобы заставить эльфов помочь ей построить Колодец, но теперь, похоже, в этом не было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единственным оставшимся эльфом крови последнего поколения, верность Лолы избавила Селии от ненужных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в тот момент, когда Селия представляла себе свой взлет к власти в качестве сокрушительной силы после строительства Кровавого Колодца, к ней неожиданно подошла Лола.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Мои подчиненные сделают все возможное, но ради того, чтобы информация не просочилась, и ради возвышения Клана Крови, я посвящаю верность Клана Темной Луны Вашему Высочеству.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Уф?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Лолу, которая подошла к ней, Селия растерялась, что ей делать, и не успела она опомниться, как Лола уже целовала ее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был звук выхватываемого острого клинка, и в этот момент Селия поспешно обратилась к Даугеусу.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Возьми эту сумасшедшую, под контроль!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потрясающе красивое лицо Лолы вблизи, Селия не могла не насладиться мягкостью ее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Талею боковым зрением, она увидела, что меч в ее руке уже наполовину вытащен, и от вида блеска клинка по спине Селии потек холодный пот, а Талея смотрела на нее с недвусмысленным выражением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Талеи контролировалось Даугеусом, и если бы Селия не отреагировала быстро, неизвестно, что бы она сделала.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разъединились.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Лола слегка покраснела и сделала несколько шагов назад, чтобы встать в нескольких метрах от Селии.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Селия была немного озадачена внезапным поведением Лолы, пока Даугеус с помощью зрения Талеи не разглядел на ее голове узор из трех зеленых листьев.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[Динь, получено умение - Знак королевы эльфов (пассивное): общаться, использовать и делиться силой природы, подчиненные эльфы получают десятипроцентный бонус ко всем характеристикам].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[Динь, открылась вторая профессия - Эльфийская Королева, навыки владения: нет, это не алтарная профессия, пожалуйста, развивайте собственные способности].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системный сигнал, и Селия почувствовала, что погружается в удивительное состояние, в котором похоже, что она видит жизнь лиан, деревьев и других растений вокруг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Печать Королевы клана Темной Луны, отныне вы - Королева моего клана,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случайно?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Селия коснулась лба, почувствовав замешательство своей хозяйки, система выдала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[Сила эльфийского народа основана на вере в природу, и эльфы Леса черпают свою силу из растений, но из-за нечистоты их родословной не каждый из них может получать силу от природы, поэтому многочисленному эльфийскому племени нужен один избранный, чтобы получить силу и распространить ее среди членов племени, и Королева Эльфов является связующим звеном для этой силы].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Но я не эльф, могут ли другие расы унаследовать статус Королевы Эльфов?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[Динь, нет, только эльфийские расы с чрезвычайно высокой чистотой крови могут, а хозяйка - Королева Расы Крови, родственная Расе Эльфов, судя по ее виду, а также Создательница Эльфов Крови, с чрезвычайно высокой чистотой крови, поэтому она может наследовать статус Королевы Эльфов, и для того, чтобы контролировать Эльфов Крови, потомки Королевы Эльфов Крови являются королевскими особами].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«Удивительно, что это все еще возможно, это означает, что Лола, будучи последней из Эльфов Крови, все еще сохраняет верность Расе Крови, и передача мне "Знака Королевы" - это возвращение ее законному владельцу».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огромен.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Тогда тебе не придется беспокоиться о том, что эльфы леса предадут тебя, потому что с этого момента клан Темной Луны будет следовать за тобой до конца своей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Почтительно сказала Лола, на что Селия одобрительно хмыкнула.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Отлично, ты хорошо справилась.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Благодарю вас, госпожа, за комплимент.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Тогда приготовьтесь к строительству Кровавого Колодца, только с его строительством у Клана Крови и Эльфов Крови появится возможность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Мой подчиненный немедленно отправится и прикажет членам клана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Хм... я пойду с тобой, и, кстати, объяснюсь с твоим кланом.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став Королевой Эльфов, я уверена, что среди клана Темной Луны возникнут разногласия, и чтобы предотвратить несчастные случаи, Селия должна будет сначала позаботиться о проблемах эльфов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раз в тот момент, когда они собирались выходить, со стороны Блэка раздался сигнал боевой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громкий грохот, настолько громкий, что три человека, находившиеся в комнате, отчетливо услышали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Плохо, может это опять те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Мы узнаем, если выйдем и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Селия взяла инициативу в свои руки и вышла из дома, за ней последовали Талея и Лола, и только выйдя из дома, они увидели, что происходит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заметила Селия, было волкоголовое существо в тяжелых кожаных доспехах и с мечом в рост человека, которое сейчас сидело верхом на огромном белоснежном волке, скачущем к деревне эльфов.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Пристально глядя на получеловека-полуволка, Селия получила информацию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Персонаж: Алукард Кровожадный Клык (ликантроп, Наездник на Волке, Золотая Элита)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Уровень: 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Состояние: Хорошее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Дух: B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Прочность: A+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Ловкость: D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Выносливость: B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Телосложение: B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Харизма: B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Удача: F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Навыки: "Волчий клык" (1-й уровень), " Свирепый удар" (1-й уровень), " Секущий удар" (2-й уровень), " Жажда крови" (2-й уровень).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Описание: Оборотни по своей природе воинственны и стремятся к стае, это раса полу-орков, которые добывают средства к существованию охотой.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элитный оборотень 28 уровня!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Селия изумлялась, в деревню эльфов ворвался еще оборотни похожие на Алукарда, верхом на огромных серо-черных волках ростом более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Ауууу!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Гигантский волк завыл, и под предводительством Алукарда десять волчьих всадников бросились на эльфов, и все эти волчьи всадники были самого низкого 12-го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Блэк, почувствовав врага, приказал воинам-скелетам в тяжелой броне встать впереди себя, а лучников-скелетов прикрыть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http://bllate.org/book/16040/1430708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