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сейчас пребывал в очень счастливом настроении, и очередная сломанная кровать нисколько не повлияла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Доу Доу спал в комнате Тан Амо и отца Тан, поэтому он не был разбужен шумом. Влюбленная пара в тишине опиралась друг на друга, наслаждаясь последствиями бури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они оба заснули, обняв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 из гостевой спальни, отец Тан оделся и подошел к двери, но не услышал никакого движения внутри. Немного подождав, он вернулся к себе. Может быть, он ошибся. Как кровать могла снова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 в школу? Почему ты ничего с собой не взял? — Отец Тан остановил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схожу к дяде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который только что вышел из кухни, услышал слова Тан Фэна, отступил назад, а затем снова вернулся в кухню, будто так и было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уже сделали? Ну, прошло уже несколько дней, она должна быть готова. Я схожу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отряхнул руки и приготовился выйти с Тан Фэном, чтобы помочь принести новую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Лаосань сам придёт, как только закончит. Куда вы так торопитесь? — недовольно фыркнул Тан Амо. Тан Фэн поднял голову и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не за новой кроватью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тогда? — Отец Тан вспомнил грохот, который он услышал прошлой ночью, и удивленно спросил: — Вы в самом деле сломали ещё одну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мебель слишком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Амо отвисла челюсть. Снова сломали!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кровать не сломалась после стольких лет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Тан было чрезвычайно любопытно, как эти двое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в сторону кухни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ушел, отец Тан повернулся к Тан Амо, который держал Доу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слышал, что можно порвать одежду, если неаккуратно носить её, но чтобы сломать кровать, если неаккуратно спать в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проигнорировал его и ушел с Доу Доу,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пришел в дом Лю, семья Лю уже закончила завтракать, а Лю Лаосань доделывал последние детали в новой кровати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я как раз собирался зайти за вами. Ваша кровать готова. Я приведу её в порядок, и её можно будет забрать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дяди Лю как всегда на высоте, вы так быстро всё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рассмеялся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обменялись несколькими словами, Тан Фэн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я хочу заказать у вас ещё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одну? — Лю Лаосань был поражен, затем улыбнулся и ответил: — Хорошо, сделать её из того же материала?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кроватей сломается, дядя Лю будет счастлив, ведь это означает, что у него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те же. Попозже днём я заберу эту готовую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вести уроки в первой половине дня, Тан Фэн вернулся домой и увидел, что пододеяльники висят сушиться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стоял у колодца и набирал воду. Тан Фэн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пододеяльник из гостевой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 ведро из колодца и краем глаза глянул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озорно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в конце концов, вчера мы были очень напряжены!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Юя внезапно покраснели. Он оттолкнул Тан Фэна рукой и вошел на кухню с ведром, полным воды. Тан Фэн убрал книги на место и пошел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отец Тан и Тан Фэн пошли в дом Лю Лаосаня, чтобы перенести домой новую кровать. Поскольку она была большая и тяжелая, её было трудно передвигать. Лю Лаосань и его сын Лю Эрпан помогли им отнести мебель в дом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многих жителей деревни, которые то и дело останавливались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эта кровать достаточно прочная?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я думаю, эта кровать неплоха!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они ведут себя как-то странно? — Лю Эрпан первым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просто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Лаосань открыл рот, Лю Эрпан тут же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Кузен! Я слышал, что вы, молодая семейная парка, были настолько энергичны ночью, что кровать рухнула? — Небрежный голос внезапно прозвучал в ушах Тан Фэна. Он поднял голову и взглянул на 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смутно подозревал, кто распускал эти сплетни. И, как и ожидалось: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Амо болтал об этом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вот из-за чего. Подождите, получается, всего через несколько дней вы сломали ещё одну кровать? — На лице Лю Эрпана внезапно появилось выражение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отца Тан мелькнуло понимание. В самом деле, если ночная жизнь гармонична, то нет ничего удивительного, что кровать сломается. А тут сразу две кровати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думал, что тут есть что обсуждать. Но вот его фулан… Ну, возможно, он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только что вернулся из семьи Линь, и по пути он встретил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алеющими ушами он открыл дверь, встречая Тан Фэна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кровать в комнату, Тан Фэн повернулся к Лю Лаосаню, который был весь в поту: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большое спасибо,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действительно хорош в работе по дереву, но физический труд даётся ему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Эрпан вытер пот со лба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поблагодарить моего отца, то лучше будь поспокойнее ночью и избавить нас от необходимости таскать такие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почувствовал, что горящий гневом взгляд Линь Юя вот-вот пронзит его, будто нож. Он сказал с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Дядя Лю, пожалуйста, оставайтесь выпить чашку чая,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Лю Лаосань, нам редко выпадает возможность посидеть вместе! — отец Тан присоединился к приглашению, поэтому Лю Лаосань, естественно, не стал отказываться. После того, как все вышли из комнаты, внутри остались только Тан Фэн и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 — Линь Юй кинул взгляд на пустую кровать, и Тан Фэн тут же подорвался: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застелю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 и вышел налить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Фэн был очень внимателен к Линь Юю в следующие дни, и Доу Доу тоже вернулся на ночь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внешнее благополучие, всё это время Тан Фэн сталкивался с нескончаемыми трудностями в личной жизни. Хотя Линь Юй и не говорил, что злится на Тан Фэна, он показывал это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Тан Фэна стала очень несчастной. Было действительно трудно смириться с тем, что рядом с тобой лежит человек, о котором ты мечтаешь, но ты ничего не можешь с ним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ноябрь, и погода становилась всё холоднее и холоднее. По утрам изо рта вырывались белые клубы пара, и вода в полях начала замерзать. Детям в деревне особенно нравится разбивать тонкие пластинки льда и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зима будет ещё холоднее, чем предыдущая, — голос отца Тан был полон беспокойства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в то, что детям и старикам трудно её пережить. Многие дома недостаточно теплые и плохо защищают от дождя и снега. Как только придут морозы, многим семьям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семей в деревне Сяо Циншань всё ещё живут в соломенных домах. Каждую зиму отец Тан беспокоился о них, опасаясь, что ветер и снег убьют людей холодной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смотрите внимательнее за Доу Доу по ночам. Не позволяйте ему замерзнуть. Ребенок не сможет пережить зимний холод, — Тан Амо повторял эти слова Тан Фэну и Линь Юю чуть ли не каждый день с начала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Амо, моё тело горячее, я защищу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Юя зимой напоминало обогреватель, в то время как тело Тан Фэна всё ещё оставалось холодным, несмотря на улучшившееся состояние здоровья. Каждую ночь перед сном ему приходилось отогревать ноги в горячей воде, иначе его тело оставалось бы холодным всю ночь, и он не смог 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собирать уголь из печи, мы начнём использовать его через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 его с самого лета. Мы можем не экономить и разжигать жаровни в каждой комнате! —Тан Амо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достань его и сначала разжигай у вас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Амо и отца Тан есть проблемы с ногами и ступнями. Им будет полезно оставаться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встревоженный голос какого-то человека, Тан Амо понял, что это пришли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начал надевать обувь, пока Линь Юй пошел в комнату за его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это ты! Что случилось? Кто заболел? — Отец Тан открыл дверь во двор и поприветствовал Лао У, стоящего у входа во двор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 У него поднялась температура, и он жалуется на боль в щеках. Это началось вчера. Я думал, что он простудился, поэтому приготовил ему имбирный суп, но это не помогло. Доктор Тан, пожалуйста, пойдёмте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надел туфли, взял аптечку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сыну дяди У, У Тяню, в этом году исполнилось семь лет. Он умный мальчик и учится в школе, в классе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коснулся его лба. Мальчика слегка лихорадило, и его 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болят щеки?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кивнул и показал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почувствовал небольшую боль, но не обратил на это особого внимания. Но вчера боль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и проверил щеки У Тяня. Он увидел, что участки под его ушами начали опухать.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ещё болит горло, когда я глотаю.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Высунь язык и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был виден тонкий белый налёт. Пульс после измерения оказался плавающий и частый.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сделал некоторые выводы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отдохни. Не волнуйся, в этом нет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нервно смотрел на Тан Фэна. Тот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У сходим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Тан есть лекарство! А если есть лекарство, значит, это и правда не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Линь Юй уехал по делам, а Тан Фэн остался дома с пятилетним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Тан Фэн внезапно начал безостановочно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Что с тобой?! — Сяо Доу Доу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Задыхаюсь… Кха-кха! Быстро… Быстрее, похлопай…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Доу, услышав его просьбу, тут же достал свой мобильный телефон и сфотографировал Тан Фэна, который душераздирающе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я даже фильтр специально для тебя добавил! — Сяо Доу Доу радостно передал телефон Тан Фэну, который всё ещё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Что это за непослушный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(Фон современный, а маленький театр основан на анекдоте.)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Анекдот основан на схожести слов: 拍拍 (погладить) и 拍照 (сфотографировать). Первые иероглифы одинаковые, поэтому Сяо Доу Доу не так понял, что от него хотел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