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определённом смысле отговорка с амнезией действительно прекрасно работала — никто даже не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взгляд Тан Юэ был таким чистым, что агент каждый раз, собираясь допросить его подробнее, чувствовал себя палачом и в конце концов махнул рукой: «Ладно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весь коллектив стал относиться к Тан Юэ с особой заботой. Даже во время выездных мероприятий старшие коллеги обязаны были присматривать за самым юным участником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Тан Юэ поднял голову из объятий Цзян Шулюя и с лёгким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Нормальный человек на моём месте давно бы отправил меня в какой-нибудь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рассмеялся, бережно взял лицо Тан Юэ в ладони и крепко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тот, кого я люблю. Почему мне должно быть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всегда внушал ощущение глубокой надёжности — Тан Юэ это уже успел почувствовать ещё в составе группы. Просто раньше тревога неотступно следовала за ним, делая всё ощущение ускользающим, неосязаемым.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Ийцзе тебе не рассказывала? — спросил Цзян Шулюй. — Бывали случаи, когда мужчины рожали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все знали, что Сяомье — наш общий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ответил Тан Юэ. — Но боюсь, что в школе его будут дразнить и изолировать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своему сыну пережить такое же серое, безрадостное подростковое время, какое пришлось ему самому. Даже сейчас, несмотря на счастье, воспоминания о прошлом вызывали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пришелец с далёкой планеты обрёл плодородную почву — ту самую, где мог расти один, но в полной свободе и принятии. Здесь он мог кататься, как ему вздумается, без страха и стыда. Даже поцелуи здесь превращались в чистую, всепоглощающую любовь, заставляя его обнимать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держишься, — прошептал Цзян Шулюй, — мне чуть не хватает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передам тебе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не удержался от смеха, положив подбородок на плечо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переспросил Тан Юэ. — Но многие говорят, что «милый» — это когда больше нечем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был удивительно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Цзян Шулюй. — Больше нечем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фыркнул пару раз, обиженно отпустил руки и будто собрался уйти. Но едва он повернулся, как его тут же обхватили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слишком хорош, — сказал Цзян Шулюй, — и я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 нетерпеливо перебил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больше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исходили из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этой тёмной улочке, где редкие огоньки напоминали те одинокие фонари, что освещали путь Цзян Шулюя в прошлом, — пути, ведущие к закрытию, подобно этому заброшенному переулку, обречённому на снос, — даже здесь он неожиданно обрёл самую яркую звезду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драгоценна, что он испытывал трепет — боялся, что недостаточно хорошо сумеет её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мог сдержать радости. Он протяжно «охнул», растягивая последний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Шулюй-гэ, тоже есть то, чего ты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всё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наш капитан всё-таки не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такой гений, как ты, — улыбнулся Цзян Шулюй.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Эр Гэ услышит такие слова, точно отругает тебя, — возразил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ругает, — отмахнулся Цзян Шулюй.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указал на маленькую дверь во втором этаже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я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доме ещё кто-то обитал, поэтому горел тусклый свет, позволявший Тан Юэ разглядеть узкую лестницу, освещённую изнутри открытой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условия были явно плохие. А ведь прошло уже более двадцати лет — значит, двадцать лет назад всё было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родом с планеты 9787, хоть и не пользовался чьей-либо симпатией, но благодаря родителям, работавшим на свалке, имел хотя бы отдельное пространство для жизни. Даже если еда была лишь имитацией вкуса, он всё равно не жил в такой нищете. Только что мимо второго этажа пробежал ребёнок с тазиком в руках, чтобы вылить воду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стоял высокий, красивый, благородный мужчина — совершенно не похожий на тех, кто мог жить в таких условиях. И всё же Чжоу Чоу вырос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уже собрался подняться вместе с Тан Юэ, но едва сделал полшага, как его за угол рубашки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стоял, опустив голову, и с дрожью в голосе произнёс уменьшительное имя Цзян Шулюя.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знали Цзян Кайчэн и Чжу Цюнь, но никогда не называли вслух. Оно хранило в себе прошлое Цзян Шулюя — то, что должно было остаться неведомым никому, кроме него самого, и ту женщину, что давно исчезла в глубинах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Тан Юэ произносил это имя, сердце Цзян Шулюя вздрагивало.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поднял глаза и внезапно обвил его шею так крепко, будто хотел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знаю, что сказать…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задохнулся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начал гладить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плакса. Наверное, сегодня мне следовало остаться с тобой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возразил Тан Юэ. — Я хочу знать то, чего не знают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капали ему за ухо Цзян Шулюя, заставляя того дрожать от ощущения этой безмерной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вновь ощутил с поразительной ясностью: его действительно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Юэ пробудил в нём все желания, которые день за днём, год за годом после их воссоединения пять лет назад только нарастали. Цзян Шулюй думал, что будет завоёвывать, но оказалось, что сердце Тан Юэ давно принадлежало ему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сейчас, в эту минуту, Тан Юэ чувствовал его боль как свою собственную и сквозь всхлипы шептал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плакать — не беда. Я могу заплакать за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не успел ответить — сверху раздался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Неужели нельзя поесть вечером дома, а надо тут целоваться и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 ума сошли?! Не понимаете, что мешаете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 и вылью на вас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испуганно сглотнул икоту, а Цзян Шулюй тут же потянул его за руку. Они едва не споткнулись, врываясь в узкую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движения на лестнице был сломан, но всё равно издал противный скрежет, словно пытаясь поприветствовать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источником света служили окна на лестничной клетке — тусклые лучи ложились на ступени. Цзян Шулюй вёл Тан Юэ наверх, почти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были высокими, и уже на втором этаже Тан Юэ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достал ключи из кармана, одновременно включая фонарик на телефоне, чтобы рассмотреть замочную скважину,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у вас слабая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силён, — парировал Тан Юэ, включая фонарик на своём телефоне, чтобы осветить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умел возражать так, что получалось и логично, и с намёком на комплимент — вовсе не похоже на того «не очень умного», о котором ходили слухи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недавно жаловался, что «недостаточно больно»? — усмехнулся Цзян Шулюй, поворачивая ключ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держась за его рубашку, вошёл внутрь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адаптируюсь. Тебе правда не стоит за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почти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инопланетянин. У нас, мужчин, всё устроено иначе… Можно сказать, у нас врождённые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уже лично убедился, насколько «особенно» устроены инопланетяне.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хочешь попробовать что-нибудь новое? — спросил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не хочется больше сниматься в шоу, — честно признался Тан Юэ. — Там столько людей… Нельзя нормально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поразительно откровенен в своих желаниях — прямолинеен, как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смогу удержаться, чтобы 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включил свет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все уже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с лёгким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трудно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чтобы ты целовался только со мной, — сказал Тан Юэ, оглядывая крошечную мансарду.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так тесно, что даже столик приходилось раскладывать из подоконника. На стенах остались следы старых обоев и детские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меня забрали обратно в семью, маму, которая болела, тоже перевезли в больницу Цзян, — начал рассказывать Цзян Шулюй. — Эту квартиру потом сдавали внаём, менялось много жильцов. А в восемнадцать лет я выкупил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белую ткань с деревянного стула, сел и протянул руки, приглашая Тан Юэ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 когда один сидит, а другой устраивается у него на коленях — обычно встречается между взрослым и ребёнком, но между двумя взрослыми становилось невероятно интимным. Дыхание одного касалось уха другого, и каждое слово звучало как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содержание этих слов заставляло Тан Юэ страдать. Он не хотел сидеть спиной — он повернулся лицом к Цзян Шулюю, и тот без возражений позволил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спросил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её тайно, за спиной семьи Цзян, — ответил Цзян Шулюй. — Поэтому не мог приходить сюда открыто. Мог лишь иногда «случайно» проходить мимо и постоять у входа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открыл там модное кофейное заведение — чтобы у меня был повод появляться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совсем не похож на человека, который ходит в такие места, — заметил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могу быть инвестором,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назвал название кофейни, и Тан Юэ наконец вспомнил: да, это действительно известное место. Он где-то мельком видел историю его основания — начиналось всё именно в старом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Юэ это не интересовало. Его волновал только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стоит ли утешать, и просто обнял Цзян Шулюя за шею, чувствуя тепло его тела и эту неповторимую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ними висела старая лампочка, а открытое окно не могло прогнать затхлый запах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дом Цзян Шулюя давно утратил большинство следов, оставленных матерью и сыном. Лишь за старым шкафом сохранился плакат мужской группы начала двухтысячных, а на стене за дверью — неровные буквы, выцарапанные ключом. Они напоминали Цзян Шулюю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часть его самого, которую он потерял, когда-то рассеялась по этим стенам, и он думал, что никогда её не вернёт. Но Тан Юэ нашёл её и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 тихо спросил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 Шулюй.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попытался поднять голову, чтобы проверить, но Цзян Шулюй мягко прижал его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поплакать? — спросил Цзян Шулюй.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видел, как ты стоишь на балконе и куришь, мне всегда казалось, что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завывал холодный ветер, заставляя рамы дрожать. Сердца обоих бушевали, вырывая наружу многолетнюю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Цзян Шулюем слишком тяжело, — сказал Тан Юэ, — будь моим Сяочоу. Или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а потом, слегка смутившись, выдавил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называть, если мы ещё не женаты? — усмехнулся Цзян Шулюй.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Юэ всё же поднял глаза. В свете лампочки он увидел: глаза Цзян Шулюя действительно блестели от слёз — живые, настоящие, совсем не такие, как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не персонаж, а его любимый человек — осязаемый,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же уже есть ребёнок, — сказал Тан Юэ и нежно провёл ладонью по щеке Цзян Шулюя. — Если тебе стыдно плакать, я могу плакать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смеяться вместе, — ответил Цзян Шулюй.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 спросил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кивнул. Тан Юэ не удержался и слегка покачал ногами — старый стул тут же заскрипел.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смутился Тан Юэ. — Звук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когда-то читал Тан Юэ на ночь сказки. Тогда он думал, что просто увидел в юноше обычную, человеческую сторону. Но оказалось, что сущность Тан Юэ — страстная, горячая и искренняя.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романов? — спросил он с улыбкой. — Ты слишком много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уловил насмешку и фыркнул. В душе он подумал: «Именно потому, что я так много читал, я и получил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предопределённого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http://bllate.org/book/16057/1605960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