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его вещи погружены в машину, Му Е поблагодарил Сяо Чэня, после чего развернулся и сел в стоящий рядом «Бентли» вместе с Юй Сынянем.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Пристегнув ремень безопасности, Юй Сынянь открыл навигатор и ввел адрес, который Му Е прислал ему чуть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выехала за пределы поместья семьи Юй. Глядя на поместье, которое он, по сути, не успел хорошо изучить, Му Е внезапно почувствовал прилив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испытывал чувство привязанности к чему-либо, но в этот момент он действительно ощущал скрытую печаль из-за того, что покидает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случится ничего непредвиденного, это, должно быть, его последний взгляд на дом семьи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многие прощания навсегда случаются неосознанно, но Му Е был почти уверен: он сюда больше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отъезд в каком-то смысле означал, что в их общении с Юй Сынянем поставлена точка. Учитывая разницу в их социальном статусе, в будущем им вряд ли представится случай для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думал о том, что на самом деле чувство сожаления у него вызывает не дом семьи Юй, а сидящий рядом с ним Юй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господин Юй внезапно появился у дверей его комнаты. По реакции мужчины Му Е понял, что Юй Сынянь недоволен его внезапным решением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Е, разумеется, запаниковал. Юй Сынянь так много помог ему, и Му Е подсознательно боялся разочаровать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привык к ругани и наказаниям, но извиняться и признавать вину ему всё еще было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смотрел на Юй Сыняня, обдумывая, как бы извиниться так, чтобы тот не слишком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открыть рот, Юй Сынянь снова заговорил мягким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Му Е, нашел ли тот подходящее жилье, какова обстановка в новом доме, достаточно ли там безопасно и хватает ли ему денег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стал привычно мягким и терпеливым, сказав, что хочет лично проводить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послушным, не заставляй меня беспокоиться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впервые слышал, чтобы кто-то «требовал» от него чего-то подобным тоном. Глядя на такого Юй Сыняня, он действительно не смог найти слов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украдкой поглядывал на человека рядом с собой. Юй Сынянь появился в его жизни в самый подходящий момент. Минутой раньше было бы лишним, минутой позже —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отчаянный и беспомощный момент Юй Сынянь явился подобно божественному спасителю, сошедшему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Неизбежно у Му Е возникло своего рода «чувство птенца»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еще в раннем детстве Му Е напоминал себе, что в этом мире никто не станет для него вечной опорой. Но слабость, кажется, заложена в человеческой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Сталкиваясь с семьей Му, он наращивал вокруг себя стальные стены, но, встретив истинное тепло и свет, снова стал мягким и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давно понял: тот, на кого возлагаешь надежды, неизбежно поработит тебя. Все эти годы он равнодушно взирал на обиды, причиняемые семьей Му, именно потому, что заранее сам оборвал все ожидания по отношению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Юй Сынянем ему было трудно поступить так же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первым в мире человеком, который столь щедро дарил ему доброту, Му Е не мог не испытывать толику надежды и 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невысокую скорость машины, они всё же постепенно отдалялись от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засмотрелся в окно. Он думал о том, что даже если в этот раз он проявил некоторую слабость и нерешительность — в этом нет ничего страшного. Ведь многое в жизни изначально не подвластно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ними и та зависимость, которой ему не следовало иметь, под воздействием времени и расстояния незаметно сойдут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оставалось делать Му Е, — это просто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разобрал вещи в новой квартире?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Сыняня заставил Му Е мгновенно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переезда тебе, должно быть, удобнее будет добираться до школы, — сказал Юй Сынянь. — Сможешь спать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кивнул. Именно по этой причине он выбрал жилье рядом со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ли нанять тебе помощницу? — предложил Юй Сынянь тоном, приглашающим к обсуждению. — Если тебе неудобно жить с посторонним человеком, она может просто готовить тебе завтрак, обед и ужин, а также делать уборку, не беспокоя тебя в остальное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Му Е быстро махнул рукой. — Квартира не очень большая, с уборкой и прочим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собираешься решать вопрос с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задумался. Зная Юй Сыняня, если он скажет, что будет заказывать доставку, тот вряд ли останется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есть в школьной столовой, а также воспользуюсь случаем, чтобы научиться готовить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взглянул на него и ничего не сказал. Му Е понял, что это означает несогласие с его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твоей школой есть неплохой ресторан, чуть позже я пришлю тебе контакты менеджера. Будешь заранее отправлять ему меню того, что хочешь съесть, и они доставят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сдержал фразу «не стоит беспокоиться», которая уже была на кончике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снова взглянул на него и на этот раз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притворяешься послушным, — Му Е замер, глядя на улыбку в уголках глаз Юй Сыняня. Осознав свою оплошность, он тут же отвернулся к окну. — Я буду периодически звонить менеджеру с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рассеянно кивнул, на самом деле толком не расслышав, что сказал Юй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поздоровался с охранником, и две машины беспрепятственно въехали на территорию его нового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надел свой рюкзак. Вышедший первым Юй Сынянь открыл багажник и очень осторожным движением достал незаконченную картину Му Е, а затем сам надел на плечо сумку парня с художественными принадлежностями.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людей вместе поднялась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Чемоданы оставили в гостиной, а остальные художественные материалы перенесли в новую мастерскую Му Е. Кроме того, Юй Сынянь велел дяде Яню привезти для Му Е несколько горшков с неприхотливыми комнатными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возвращаться, — заметив неловкость Му Е, Юй Сынянь остановил Сяо Чэня, который уже собирался помочь парню разобрать вещи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только они ушли, Му Е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возражаешь, если я осмотрюсь?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сразу ответил Му Е, хотя на самом деле осматривать здесь было особо нечего. Двухкомнатная квартира площадью менее восьмидесяти квадратных метров. Му Е открыл дверь в главную спальню, за исключением этого места, всё остальное пространство было как на ладони. — Места немного, надеюсь, вы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быть против? — с улыбкой спросил Юй Сынянь. Он стоял в дверях, рассматривая комнату Му Е, но не стал заходить внутрь. — Ты сам подбирал здесь всё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такую оценку от Юй Сыняня, Му Е заметно обрадовался. Нет человека, которому бы не нравилась похвала и признание, особенно такому ребенку, как Му Е, который почти никогда не получал положительных отзывов.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всё есть? — Юй Сынянь направился к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места было маловато, всё выглядело довольно чистым и опрятным. Юй Сынянь проверил газовую плиту, краны и холодильник, не обнаружив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кухонную утварь?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покачал головой. Он совершенно не умел готовить, поэтому, разумеется, и не подумал о том, что нужно это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стоит обзавестись комплектом на всякий случай, — Юй Сынянь вышел из кухни. — У тебя есть планы на ближайшее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быстро сменил тему, что Му Е не сразу смог сообразить, что ответить. Он замер на мгновение и лишь потом подхватил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чтобы пригласить вас на ужин,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я отвезу тебя купить всё необходимое, — заметив, что Му Е собирается отказаться, Юй Сынянь предложил второй вариант: — Или мне распорядиться, чтобы всё купили и привезли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 ли это слишком хлопотно для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прислонился к дверному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 самом деле любопытно, какой образ сложился у тебя в голове на мой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«Образ очень доброго человека», — этот ответ мгновенно всплыл в сознании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раз во время нашего общения я ловил себя на мысли, что чувствую себя едва ли не дряхлым стариком, — Юй Сынянь спросил совершенно серьезно: — Я правда такой старый?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Сыняня была уникальная аура, к тому же он всегда сохранял невозмутимость, поэтому при первой встрече Му Е действительно не мог определить его возраст. Однако наедине с Му Е Юй Сынянь был совершенно иным, нежели в своем публичном образе. Будь то его манера общения с Му Е или его внешность и возраст — всё это совершенно не вязалось со словом «старый».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всегда подсознательно использовал уважительное обращение отчасти из-за социального статуса Юй Сыняня, а отчасти потому, что тот всегда давал ему почувствовать заботу и опеку.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Юй Сынянь был высокопоставленным и очень добрым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Е раздумывал, как это объяснить, Юй Сынянь уже подошел и встал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покормишь меня ужином, — Юй Сынянь похлопал Му Е по плечу. —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последовал за Юй Сынянем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спроси у арендодателя, можно ли сменить замок. Лучше всё-таки поставить новый, так будет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не забудь добавить контакты управляющего домом, чтобы при возникновении любых проблем можно было связаться с ним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умеешь оплачивать счета за воду и электричество? Агент помог тебе привязать аккаунт?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— Му Е прервал его. — Обычно именно в такие моменты мне особенно хочется называть вас на «вы».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на мгновение замер, прежде чем осознал смысл слов Му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разворчался, звучит немного занудно,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Му Е неловко потер нос. — От этого чувствуется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 Е это ощущение «ворчливости» было равносильно тому, что о нем беспокоятся. В прежней жизни Му Е у него никогда не было подобного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случае с поглаживанием по голове — хотя это было непривычно и странно, это совершенно не вызывало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смущение, Му Е быстро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господин Юй, откуда вы так хорошо всё это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действительно был слишком сведущ во многих вещах. Хотя он и был взрослым, зрелым человеком, учитывая его статус, он не должен был так детально разбираться в подобных бытовых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как раз открылись, и Юй Сынянь первым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Е екнуло. Он осознал, что в порыве воодушевления потерял чувство меры: его вопрос явно касался личного, и он допустил бестактность.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вышел из лифта на полшага позже, собираясь немедленно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открыть рот, он услышал ответ Юй Сыняня.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есть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Е замер, всё еще не успев до конца осознать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какое-то время жил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Сынянь обернулся, и Му Е заметил, что в глазах мужчины, смотрящего на него, всё еще светится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справляться с таким сорванцом, как ты, совсем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http://bllate.org/book/16067/1574230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