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 Каков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очнулся, он обнаружил, что стоит в классной комнате. Окружающие одноклассники молча смотрели на него, не решаясь заговорить. А учитель, стоявший на трибуне, сердито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растерялся и подсознательно посмотрел на свой стол, на котором лежал учебник по китайскому языку. Он не знал, какой вопрос задал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девочка рядом с ним тихонько пододвинула к нему бумажку и сделала большой круг на седьмом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языка положил учебник на трибуну, и когда он хотел заговорить, он услышал, как Чи Фан сказал: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сделал паузу, выражение его лица смягчилось, но он нахмурился: "Ну, не спи,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послушно сел и негромко поблагодарил девочку. Маленькая девочка смотрела на учебник прямо, как будто человек, подталкивающий учебник, был он, 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Чи Фан отвел взгляд и оглядел стол перед собой. Стол был чистым, на нем лежали только пенал и несколько книг, кроме учебника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его в руки и посмотрел на него с некоторым подозрением. Имя, написанное на бумаге, оказалось Чи Фан, оно даже напоминало его почерк, но было гораздо более незрелым,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дальше, Чи Фан не смог удержаться от того, чтобы не подергать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всего 36 баллов, 4 балла за вопросы с несколькими вариантами ответов, 12 баллов за декламацию, 18 баллов за сочинение, и учитель написал два слова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улыбкой покачал головой, уронил лист и огляделся. Похоже, он находится в классе. Он сидел в предпоследнем ряду. На доске было написано учителем. Чи Фан повернулся и посмотрел на входную дверь. Класс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Чи Фана становились все тяжелее, и он опустил взгляд на свою сине-белую школьную форму и белые кроссовки. Неужели это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лоб, чувствуя головную боль, но краем глаза Чи Фан увидел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Неверяще обернувшись, он уставился на фигуру, сидящую в последнем ряду у угла стены. Хотя пять чувств еще не открылись, он мог видеть сходство между бровями с человеком, которого знал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него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Фана стали круглыми, и чем больше он смотрел, тем больше чувствовал, что это, должно быть, сын того самого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человек будет так холоден и воздержан перед СМИ, ведь его сын уже так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Чи Фан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Девушка рядом с ним шепнула Чи Фану. Видя, что Чи Фан все еще вертится и смотрит назад, ей пришлось ударить Чи Фана локтем. Чи Фан внезапно обернулся и уставился на учителя китайского языка, а бумага в руке учителя была смята.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учитель не дал ему ни малейшего шанса, и с сердитым видом сразу же приказал Чи Фану идти в штрафной изолятор. Чи Фан беспомощно почесал щеку и ловко отнес бумагу в конец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 за классом, Чи Фан оказался ближе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любопытством посмотрел на парня. Он сидел в предпоследнем ряду, возле задней двери. Чи Фан стоял в проходе слева от него. Казалось, он сидел один, без соседей по парте. С точки зрения Чи Фана, он мог видеть только свой затылок и правый глаз без фокуса. Он в оцепенении смотрел на стену, но ручка в его руке быстро 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брови ребенка почти полностью совпадают с бровями Джея, и Чи Фан даже немного смутился. Это слишком похоже. В этом ребенке он вряд ли сможет найти хоть капельку матери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 ... Чи Фан медленно произнес это имя, и он даже не может сказать,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 - легендарный персонаж. Никто не знает его семью, и никто не знает, как его зовут. Казалось, что он появился внезапно. Всего за пять лет он создал Yuchi Group и переплюнул другие известные компании. Он стал крупнейшей новой группой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лично видел Джея только на вечеринке три года назад. Джей - это человек, которого вы никогда не забудете, встретив однажды, будь то внешность или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Фан до сих пор очень восхищается им, но, к сожалению, семья Чи разочаровалась в нем. После той вечеринки Чи Фан больше никогда не видел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подождите. Чи Фан замер и повернулся, чтобы посмотреть на ребенка, который выглядел в точности как 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класс средней школы, значит, этому ребенку уже около пятнадцати лет, а значит... Джей по меньшей мере тридцать пять?!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привычно попытался натянуть перчатки, но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склонил голову и протянул белую и нежную руку за манжету, он был погружен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Чи Фан видел эти светлые руки, когда заканчивал школу, в то время он был еще богатым студентом второго поколения. После окончания школы родители нашли ему аристократический университет - из тех, что очень дорогие, но в них можно учиться, если давать деньги. Второй сын семьи Чи хотел бы, чтобы его младший брат получил хотя бы диплом бакалавра.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Фан не любит учиться, оставаясь один в таком месте, где тебя не обнаружат, если ты не уйдешь на месяц. Поступив в университет, Чи Фан последовал за птицей, вылетевшей из клетки, и с радостью начал свою смертную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Пьянство, игра в карты, гонки... Чи Фан играл каждый вечер перед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что-то пошло не так, и машина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большой площадью ожогов по всему телу, инфекцией и осложнениями Чи Фан пролежал в больнице целых шесть месяцев и перенес бесчисленные операции. Только после операции Чи Фан увидел, как выглядит его рука. Ужасный вид, даже ему стало страшно, когда он увидел их. После этого... Чи Фан никогда не носил коротких рукавов и не снимал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внимательно посмотрел на свои руки и хотел откусить кусочек, чтобы попробовать, не болят ли они. Но, поколебавшись некоторое время,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думать о том, чтобы укусить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конца урока, учитель китайского языка ушел, а Чи Фан вздохнул с облегчением. На самом деле, стоять сзади не слишком утомительно, просто слишком стыдно! Чи Фан почувствовал облегчение и хотел спросить кого-нибудь,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ты делаешь сегодня, Чи Сяофан?" Ясный голос внезапно прозвучал в ушах Чи Фана. Чи Фану почудилось что-то знакомое, и его плечо сильно похлопали.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поспешно вытянул руку на стол перед собой, чтобы не упасть. Однако из-за сильного волнения его рука оказалась прижата к локтю ребенка, и он почувствовал температуру тела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Чистоплотность Джея хорошо известна, и у его детей должна быть такая же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похоже, тоже понял, что к нему прикоснулись, и повернул голову с холодным выражением лица, пристально глядя на Чи Фана. Чи Фан не мог не вздрогнуть. Ребенок явно был подростком, но его аура была не слабой. Чи Фан был подавлен на мгновение, прежде чем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Чи Фан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парня было мрачным и ужасным, его глаза равнодушно обратились на Чи Фана, а затем... он отвел глаза и снова уставился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извиняешься перед ним?" Мальчик, который только что похлопал его, тихо сказал, скрестив руки на плече Чи Фана. "Поторопись, или в столовой не будет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подтолкнут им, и ему пришлось идти вперед. Выйдя из задней двери, он повернул голову в сторону, пока шел, но резко вдохнул и оттолкнул мальчика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как Пан Цзыфэй задохнулся у него на глазах, и после того, как похоронил его, три дня пил в одиночестве в своей квартире и, наконец, напился до беспамятства. Однако Чи Фан теперь смотрел на маленького толстяка, который был перед ним, только для того, чтобы почувствовать, что слезы, которые текли в течение этих трех дней, были пролиты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маленький толстяк выглядит как уменьшенная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Я умер?" Пан Цзыфэй потерял голову. Если бы кто-то посмел сказать такое, он бы погрозил кулаком. Но Чи Фан обычно очень мягок, почему же сегодня это так раздражает? Может быть, это половое созревание?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Чи Фан опустил взгляд на свои руки, чувствуя, что происходящее перед ним становится все более и более неожиданным, а в голове царил беспорядок. Он ничего не может понять: "Подожди, здесь...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учебном корпусе средней школы города №1, и у задней двери класса 1-2", - закатив глаза, ответил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средняя школа №1? Разве это не его средняя школа? Чи Фан замер, оглянулся на входную дверь класса и вдруг подошел. Действительно... когда он был первоклассником, он учился во втором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курса его перевели из второго класса в двенадцатый, потому что он выбрал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Догадка промелькнула в голове Чи Фана, и сердцебиение в его груди начало ускоряться, а в ушах появился рев. Чи Фан сделал несколько глубоких вдохов, с трепетом достал мобильный телефон, открыл его и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Чи Фан сделал шаг назад, прислонившись к стене. Пан Цзыфэй поспешил обойти его, но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