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Динчен вышел с водительского сиденья, неся в руках пакеты. Он посмотрел на Сюй Чжао и Цюй Цинфэна и улыбнулся им. Он передал два пакета Сюй Чжао и сказал: "Подарок на день рождения. С днем рождения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протянул руку, чтобы принять подарок, но, согласно обычаям города Западной Префектуры, не стал его открывать. Вместо этого он улыбнулся и пригласил Цуй Динчена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отнес подарки в западное крыло. Когда он вернулся из западного крыла, то увидел, что семьи Сюй и Ли с энтузиазмом потянули Цуй Динчена и Цуй Цинфэна к себе. К счастью, Цуй Динчен и Цуй Цинфэн обладали житейским опытом и быстро успокоили две семьи. Затем они сели вместе с Сюй Чжао и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немного тесновато, но дни рождения должны быть оживленными, и это никого не волновало. Они разговаривали и смеялись, а поскольку все думали о дне рождения, ужин получился очень веселым. После того как все поели, стали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ручки Сюй Фаня держали миску. Он чмокнул губы, а потом быстро сказал: "Бабушка, не убирай их. Не надо. Я еще не наелся. Я еще хочу поесть. Да Чжуан тоже не наелся. Да Чжуан тоже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сразу же кивнул: "Бабушка Сюй, я еще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как Сюй Чжао выносит два маленьких торта и зажигает свечи, Сюй Фань и Да Чжуан сразу же перестали говорить, что они "еще не наелись". Вместо этого их глаза ярко засияли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прошептал: "Санва,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"Это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продолжал спрашивать: "Что за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задумался на мгновение, а затем ответил: "Торт. Торт - это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снова спросил: "Тогда можно ли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вкусный. Даже вкуснее, чем маринованный сливовый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ты знаешь, что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догадался", - с гордостью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 Чжуан потерял дар речи от слов Сюй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Фань этого не понял. Он смотрел на свечи на торте. Он был взволнован и не мог не спросить: "Папа, я уже 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ответил: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лице Сюй Фаня было написано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"Потому что тебе нужно загадать желание на день рождения, прежде чем его можно будет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Сюй Чжао всегда рассказывал историю перед сном, Сюй Фань знал, что он имел в виду под словом "желание". Да Чжуан всегда сплетничал с Сюй Фанем, поэтому он тоже знал, что значит "загадать желание". Поэтому, чтобы съесть пирог, Да Чжуан с нетерпением загадал желание и сказал: "Мое желание - стать таким же удивительным, как Великий Мудрец, Равный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одержим "Путешествием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почему он хочет быть похожим на Великого Мудреца, Равного Небу. Да Чжуан сказал, что Великий Мудрец, Равный Небу, был удивительным. Он умел летать, перевоплощаться и сражаться с чудовищами. Он был героем, которому поклонялись люди. Сюй Фань тоже сказал, что Великий Мудрец Равный Небу был удивительным, умел летать, превращаться и сражаться с чудовищами. Он также защищал своего хозяина. Он сказал, что хочет стать Великим Мудрецом, Равным Небу, чтобы его папе не приходилось каждый день ездить на велосипеде. Пешие прогулки были утомительны. Он не хотел, чтобы его папа уставал. Он хотел, чтобы его папа ""фвууш"" в воздухе продавал мороженое и овощи. Он также хотел защищать своего папу и сражаться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"Санва просто великолепен!" Цуй Цинфэн сорвал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последовали его примеру, похвалив Санву и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аплодировал. Его глаза покраснели. Его Сюй Фань был таким теплым. Чтобы никто не видел, он опустил голову. Когда он снова поднял голову, его взгляд столкнулся со взглядом Цуй Динчена, который стоял рядом с ним. Сюй Чжао смущенно улыбнулся и сказал: "Прости,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кивнул и прошептал: "Все в порядке. Это понятно". Если бы он был отцом Сюй Фаня и услышал такие слова от Сюй Фаня, он бы тоже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потеплело. Быть "понимающим" было очень очаровательно. Он собрал свои эмоции и серьезно сказал Сюй Фаню и Да Чжуану: "Сюй Баобао, Ли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немедленно прервал Сюй Чжао и сказал: "Папа, ты ошибаешься. Я Сюй Баобао, но он не Ли Баобао. Он Ли Да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Баобао было общим прозвищем для детей. Это не было конкретным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взрослых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оставалось ничего другого, как повторить: "Сюй Фань, Ли Да Чжуан, с днем рождения. Желаю вам здоровья и счастья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хлопнула в ладоши в знак согласия.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Чжуан тоже повторил: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задуем свечи и разрежем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закончил говорить, он попросил детей вместе задуть свечи. Затем он и отец Да Чжуана взяли руки своих детей и разрезали торт. Они не позволили детям есть, а попытались научить их немного вежливости, попросив их сначала принести торт взрослым. Итак, сначала дети отдали торт маме и папе Сюй, потом бабушке и дедушке Да Чжуана, потом, согласно поколению, Цуй Динчену. Сюй Фань взял торт с кремом и отдал его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"Сюй Фань,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молочным голосом: "Второй дедушка Цуй, ешь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поднес маленькую руку ко рту, жадно уставился на торт и сказал: "Второй дедушка Цуй, если не сможешь доесть, отдай мне. Я-я-я могу съесть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"...Хорошо. Я отдам его тебе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мгновенно обрадовался и сказал: "Спасибо, второй дедушка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воспитанным, но все это было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дали немного отцу Да Чжуана, Цуй Цинфэну и Сюй Чжао. Сюй Фань и Да Чжуан получили торт последними. Когда они попробовали кремовый торт, дети были в восторге и не могли остановиться. Всей семье Да Чжуана пришлось оттаскивать Да Чжуана, чтобы дети не съели весь торт. Однако, поскольку они съели много, они не могли позволить детям получить несварение желудка и могли только дать им прогуляться, чтобы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Чжао взял фонарик и повел Сюй Фаня поговорить в поле. Цуй Динчен и Цуй Цинфэн пошли следом. Пока они шли, Цюй Цинфэн слегка постукивал ногой по маленькой попке Сюй Фаня. Сюй Фань обернулся и спросил: "Кто меня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внимания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Цуй Цинфэн снова пнул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не видел, кто это был. Он поднял голову к Сюй Чжао и сказал: "Папа,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"Почему ты хочешь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призрак пинает меня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перестал пинаться и погладил мясистое лицо Сюй Фаня. Он послушно последовал за Сюй Чжао и Цуй Динченом. По пути они осмотрели теплицу. Когда они вышли из большой теплицы и вернулись в главный зал семьи Сюй, мать и отец Сюй были в западном крыле, готовя постель для Сюй Чжао и Сюй Фаня. Так как сегодня было холодно, они добавили еще один слой одеял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наводили порядок, то подумали, что два пакета на кровати - это одеяла, которые купил Сюй Чжао, и открыли их. Оказалось, что это очень толстые пуховики.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схватила пуховик и сказала: "Сюй Чжао, ты уже купил ватную куртку. Почему ты ее не надел? Будь осторожен, чтобы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пуховик и спросил: "Куртка с хлопковой подкладкой? Я ее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купил",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 и спросил "Для кого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купил его для меня?" Сюй Чжао был очень озадачен. Было понятно, если бы он купил его для Сюй Фаня, ведь это был его день рождения. Но он действительно не мог понять, почему он купил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"Когда я делал покупки для Сюй Фаня, то купил и для тебя. Считай, что это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Сюй Чжао сразу же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получу один?" быстро спросил Цуй Цинфэн. "Младший дядя, ты тоже купил мне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сказал Цуй Динчен, - "он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очень счастлив. "Спасибо,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отец Сюй порицали, считая, что Цуй Динчен слишком расточителен. Они подумали, что эта пуховая куртка должна быть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ответил: "Я не потратил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предложил Сюй Чжао примерить куртку. Если она окажется слишком большой или маленькой, ее можно будет обменять. Сюй Чжао примерил, и оно отлично подошло. С другой стороны, Сюй Фаню было немного великовато. Мать Сюй сказала, что это хорошо, что он большой. Он сможет носить его еще год. Она все еще считала, что Цуй Динчен слишком расточителен, и Цуй Динчен возражал. Он еще немного побыл в доме Сюй Чжао, а затем привязал велосипед Цюй Цинфэна к крыше своей машины и вместе с Цюй Цинфэном уехал из деревни Саут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был в восторге от пуховика. Он распахнул его, как только сел в машину. Когда он с удовольствием надевал ее, он понял, что она немного тесновата в области подмышек, и сказал: "Младший дядя, куртка, которую ты купил,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ты стал толще из-за того, что так много ешь",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"Тогда давай завтра обменяем ее на больший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обменяю его. Но я возьму его домой, чтобы показать маме и посмотреть, не кажется ли ей, что оно хорошо смотрится".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отправил Цуй Цинфэна домой и немного поболтал с отцом Цуй, после чего вернулся к себе домой. Цюй Цинфэн взял в руки пуховик и показал матери Цюй, сказав ей, что младший дядя купил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не поднимала взгляда, спрашивая: "Он слишком большой или слишком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Цинфэн удивленно спросил: "Мама, откуда ты знаешь, что он слишком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не знаю твоего младшего дядю? Он не знает, как покупать одежду. Он всегда был таким. Кроме того, что он покупал идеальный размер для твоего отца, он всегда покупал неправильный размер для других людей. Он всегда либо слишком большой, либо слишком маленький. А учитывая тот факт, что в магазине так много размеров и они никогда не бывают одинаковыми, он еще ни разу не покупал правильный размер. Вот почему я уже много лет не позволяю ему покупать мне одежду. Даже твой папа не разрешает ему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покупает правильный размер для папы?" Цуй Цинфэн взял в руки пуховик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уделяет особое внимание твоему отцу и вкладывает всю душу, когда покупает для него одежду. Кроме того, он очень хорошо знает твоего отца и знает каждую мелочь. Поэтому он не купит не 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сначала улыбался, но услышав это, он вдруг вспомнил о чем-то, и его выражение лица медленно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