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Может ли это быть жена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Мин был в замешательстве, Шао Сицзе снял свой пиджак и накрыл им его. Он потрепал Цзян Мина по волосам и вернулся к своему столу,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открывал глаза, пока Шао Сицзе не отошел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Мина было сложное выражение. Оставшееся тепло на пиджаке Шао Сицзе было настолько знакомым, что это смущало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закрыл глаза и вздохнул, чувствуя себя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свернулся калачиком и спрятал голову между коленями. Он издал тихий смешок, чувствуя себя необъяснимо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чертовщина?» Цзян Мин прикрыл глаза руками и тихо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погрузился с головой в работу и не заметил, что Цзян Мин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 Солнце зашло, и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 улице один за другим загорались фонари, время от времени раздавались звуки гудков, улица казалась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проспал на диване всю вторую половину дня. Когда он проснулся, офис был ярко освещен, и он был немного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тело действительно может заснуть!»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встал с угрюмым лицом. Он просто хотел отдохнуть, но когда он проснулся, была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Шао Сицзе из-за своего стола и посмотрел на Цзян Мина. Затем он опустил голову и продолжил ставить подпись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продаж стоял перед его столом и ждал подписи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Мин проснулся, менеджер вежливо кивнул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менеджер увидел спящего человека в офисе Шао Сицзе. И Шао Сицзе не представил его, что удивило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почесал голову и почувствовал себя немного неловко. Он увидел взгляд менеджера и пожалел, что на земле нет дыры, в которую он мог 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придурок! Разве он не может просто отнести меня в конференц-зал или куда-нибудь еще и дать мне там поспать? Почему он позволил мне спать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жаловался на Шао Сицзе. Он не знал, какие слухи появятся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собирайся.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Шао Сицзе. Он передал подписанные документы менеджеру, положил ручку в держатель, взял телефон и отошел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головой на дверь, приглашая Цзян Мина,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подхватил пиджак Шао Сицзе и быстро одернул платье, после чего подошел к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пиджак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Надень его! Ты не должна простудиться. Тебе нельзя принимать лекарства, так как ты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Шао Сицзе о беременности так расстроило Цзян Мина, что ему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угрюмо надел пиджак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Бай Ран составлял 5 футов 9 дюймов, она была высокой и ширококостной, поэтому в пиджаке она выглядела уверенной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просто смотрел на Цзян Мина. Длинное платье и пиджак казались неожиданно подходящими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смотришь на меня? Тебе холодно? Хочешь вернуть свой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поднял бровь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ответил. Он расправил волосы Цзян Мина, которые были зажаты под пиджаком, поправил их у него на груди, и в одно мгновение он превратился в сексуальную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супермодель была бы посрамлена телом этой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Неудивительно, что я чувствовал себя неловко. Мои волосы были под одеждой. ─ Пробормотал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удивлением наблюдал за их общением. С каких это пор его ледяной босс стал таким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Беременна? Может быть, это жена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