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Я слышала, у тебя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обсуждали, где провести ночь, когда Никола вдруг предложила отправиться в заброшенную деревню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наткнулась на неё по пути сюда. Кажется, всех жителей перебили монстры, ─ при воспоминании о той трагедии её лицо омрачилось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её указаниям, мы недолго шли, пока не вышли на лесную тропу. Я вдруг вспомнил, что уже бродил по этой дороге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пути перед нами открылась деревня с дюжиной домов. Все молчали. Так близко к эпицентру катастрофы было трудно избежать её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деревенской улице не осталось ни души. Лишь изредка попадались на глаза изувеченные тела. Многие дома лежали в руинах, другие — полуразрушены или зияли огромными пробоинами. Но, обогнув поворот, мы заметили у обочины повозку, а рядом — небольшой двор с целой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подозрительно напоминала ту, что я однажды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здесь кто-то есть? ─ удивился Бреннан.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мы ответить, как дверь дома распахнулась, и из неё вышли двое мудрецов. Они были одеты в длинные красные мантии, похожие на жреческие одеяния Селены, но отличавшиеся цветом и кроем. Вместо посоха у их поясов висели украшенные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из вашей церкви? ─ шепнул я Селене.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это мудрецы из Башни. Не знаю, что они здесь делают. Скорее всего, тоже расследуют ту битву, ─ ответила она, не выказывая особой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мы успели заговорить, один из мудрецов опередил нас: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тоже пришли переночевать в этой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Верно. Останемся на одну ночь, без дурных намерений, ─ Адриан шагнул вперёд, поясняя нашу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вы тоже были в том месте? ─ тут же подхватил второй мудрец. ─ И… среди вас два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поражён: мы с Николой спрятали крылья, но нас всё равно разглядели с первого взгляда. Все понимали, что значит «то место», так что Селена, оказалась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действительно ангелы, но подробностей не знают, и мы тоже ведём расследование, ─ Адриан оглянулся на нас, стараясь защитить, и тут же перевёл разговор на них. ─ Вы, кажется, знаете больше. Не поделитесь?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такая уж важная информация… ─ мудрецы заколебались, словно поняли, что их заманили в ловушку, затем повернулись и ушли в дом, бросив напоследок: ─ В деревне много пустых домов, так что, пожалуйста, держитесь подальше от этого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лишь пожал плечами. Нам ничего не оставалось, кроме как продолжить путь, и вскоре мы нашли небольшой дом, выглядевший относительно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естественно, никого не было, но всё казалось чистым и опрятным — с момента трагедии прошло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заночевать здесь, мы взялись за дело. Бреннан и Адриан занялись готовкой, а Селену и Вивьен отправили наверх прибирать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помочь с готовкой — в своих кулинарных навыках я был уверен. Но, добравшись до кухни, обнаружил дровяную печь и замер в растерянности. Парни, сославшись на то, что день был тяжелым, и мы выжили только благодаря мне и Николе, настояли, чтобы я не утруждался, и выгнали меня из кухни. Их тон заставил меня заподозрить, что они просто боятся моего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магия 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столовой Никола с живым интересом разглядывала ингредиенты, которые Вивьен доставала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Это, должно быть, магия пространства,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Никола сразу всё разгадала, это потрясающе! ─ Селена посмотрела на неё с благоговением. В её глазах четырёхкрылая ангел была почти божеством, и она готова была восхищаться каждым её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ушли наверх прибирать комнаты, мы с Николой остались вдвоём. Она пододвинула табурет и села рядом, с искренней заботой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слышала, у тебя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─ я растерялся, не понимая, почему она вдруг заговорила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Да… да, ─ неловко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этот момент я чувствовал себя виноватым. Никола ведь была могущественным четырёхкрылым ангелом. Я боялся, что она разглядит во мне что-то подозрительное. Амнезия — редкость даже среди людей, а уж для ангелов это и вовсе звучало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самом деле шансы вернуть воспоминания довольно велики, ─ словно утешая, сказала Никола. Она мягко обняла меня за плечи и добавила с теплотой: ─ Говорят, лучший способ справиться с амнезией — стимулировать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─ неужели в этом мире те же взгляды на амнезию? Похоже, она мне поверила, и я с облегчением выдохнул, радуясь, что не раскрыл себя. Такая красавица-ангел была так близко, и у меня невольно закружились не совсем приличные мысли. Я хотел продлить этот момент и решил подыграть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как же стимулировать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если чаще общаться с людьми и вещами, связанными с твоим прошлым, это может сильно помочь, ─ она задумчиво подняла взгляд, словно подбирая примеры, а её рука с моего плеча незаметно соскользнула к талии. ─ Например, всё, что связано с ангелами! Ты ведь ангел, и, скорее всего, раньше чаще всего общалась с другими ангелами,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Никола, кажется, наконец, нашла мысль и повернулась ко мне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Точно! Я тоже ангел, не навевает ли моя близость какие-нибудь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прекрасное лицо приближалось всё ближе, и моё сердце вдруг бешено заколотилось. Никола была так ослепительно красива, что на Земле она бы точно стала звездой. Один её снимок в интернете взорвал бы всю индустрию развлечений, даже если бы она этого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кажется, я где-то тебя уже видела. Приглядись хорошенько, ничего не вспоминается?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моё ангельское тело встречалось с ней раньше? Из-за переселения я занервничал ещё сильнее, боясь выдать себя. Но потом подумал: если я буду настаивать на амнезии и ничего не говорить о прошлом,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пока нет, ─ я вдруг почувствовал, что обманываю добрую душу, точнее, ангела. Но моё тело невольно подалось к ней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как? ─ она слегка расстроилась, глубоко вздохнув. Казалось, моё признание её огорчило, и она обняла меня ещё крепче. ─ Ничего страшного. Если стараться, всё получится. Я верю, что через регулярное глубокое общение и взаимодействие между нами ты однажды почувствуешь искру и всё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основе терапии стимуляции лежит упорство. Не сдавайся, и однажды успех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Мм… ─ я почти утопал в её объятиях, ощущая изящные изгибы её фигуры и волнующую мягкость груди. Тело горело, волнение смешивалось с лёгким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дожил до этого возраста, я никогда не был так близко с девушкой. В старших классах, когда встречался с Квинн, мы лишь держались за руки, а потом внезапно расстались. Так и не обзаведясь подругой за всё время в университете, я теперь, после переселения, столкнулся с такой неожиданной удачей. Это заставило меня задуматься, не бесстыжий ли я мошенник, прикрывающийся личиной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Ужин готов, ─ в этот момент вошёл Адриан с тарелками еды. Увидев нашу с Николой позу, он вдруг улыбнулся и сказал: ─ Вы, ангелы, и правда, быстро сходитесь. Только познакомились, а уже такие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 Мы ведь сёстры, знающие друг друга много лет, ─ с улыбкой ответила Никола, опустив голову и потёршись о мои волосы. Она глубоко вдохнула и добавила: ─ Увы, Фелициана страдает амнезией, но даже это не может помешать нашей сестринской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спустились Вивьен и Селена. Заметив столько народу, я не решился дальше пользоваться расположением Николы — это было бы слишком бесстыдно. Тем временем Бреннан тоже вышел из кухни с едой. Я поспешно отстранился от неё, с пылающим лицом выпрямился и опустил взгляд, не осмеливаясь снова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 Фелицианой? ─ Вивьен, кажется, заметила моё смятение и озабоченно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ничего, ничего… ─ неловко рассмеялась Никола. ─ Мы только что обсуждали её амнезию. Верно, Фелициана?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Мм… ─ я энергично кивнул, благодарный Николе за то, что выручила меня из неловкого положения, и быстро позвал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пролетел незаметно…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мы сидели вместе, отдыхая. Адриан и Бреннан увлечённо обсуждали удачи и промахи сегодняшнего боя. Вивьен, крепко держа меня за руку, без умолку задавала вопросы об ангелах. Но я, как ангел-самозванец, что мог знать? Приходилось отговариваться амнезией, мол,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Селена же не отставала от своей обожаемой Николы, донимая её вопросами о магии света и небесных делах. Но Никола казалась рассеянной, отвечала уклончиво, с паузами, словно её мысли были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http://bllate.org/book/16093/1440310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