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Почему ты все больше и больше похож на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 Хао, по мнению Линь Цзиня очень яркий и очень симпатичный парень. Однако у него детское лицо, поэтому он не чувствует себя неловко, когда ведет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Линь Цзинь! ─ Лонг Ли Хао ткнул пальцем в руку Линь Цзиня. ─ Ты все еще играешь в Dota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 что не играю, я немного занят, ─ вздохнул Линь Цзинь, чувствуя себя далеким от игры "Дота"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Занят? ─ На мгновение Лонг Ли Хао опешил. Линь Цзинь не знал, что именно происходит у него в голове, потому что в следующее мгновение тема разговора снова изменилась. ─ Почему мне кажется, что ты стал красивее? Ты стал больше походить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может, у тебя с глазами проблемы, ─ с усмешкой ответил Линь Цзинь. Хотя его соседи по комнате и Сяо Лин уже знали, что он девушка, Линь Цзинь все равно не собирался афишировать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настолько занят делами, что тебе не хватает женского общения, ─ с сарказмом продолжил он. ─ Ты думаешь, что все, кого ты встречаешь, -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но, сколько времени прошло с нашей последней встречи? Две недели? Если честно, ты выглядишь намного красивее. ─ Лонг Ли Хао серьезно сказал Линь Цзиню: ─ Если бы я не знал, что ты парень, то, возможно, стал бы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Хе-хе. ─ Линь Цзинь показал, что не хочет заострять на этом внимания. ─ Сосредоточься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─ Он послушно переключил свое внимание на учительницу и внимательно слушал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похоже, что компания, принадлежащая семье Лонг Ли Хао, является рекламной. Иначе, с его способностями, он бы не пришел в этот университет. Его присутствие в школе - это просто времяпрепровождение, изучение некоторых вещей, связанных с рекламой. Даже если он не выучит их хорошо, он все равно хочет понять, какая реклама лучше. По словам Лонг Ли Хао, все дизайнеры в компании - опытные профессионалы. Если не овладеть соответствующими знаниями, то не сможешь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Цзинь так не считает. Ты похож на куклу с детским личиком и каждый день ведешь себя мило. Кто может пойти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временного задания по аттестации по английскому языку Линь Цзинь, наконец, отложил телефон и принялся внимательно слушать урок, когда прошла половина занятия. Хотя он старался слушать, он не мог понять ни одного слова по-английски, произнесенной учительницей, и просто сидел с растерянным выражением лица. Из учебника английского он понимал только такие слова, как "я" или "ты".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дочитывал последнюю главу веб-романа, ему бы не пришлось сидеть здесь без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ли записали слова из последнего урока, как я просила? ─ Учительница английского внезапно прекратила вести урок, встала и подошла к первому месту на трибуне с книгой в руках. ─ Начиная с этого ряда, один ученик прочитает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Линь Цзиня, который растерянно огляделся по сторонам и наконец, нехотя понял, что учительница, похоже, указывает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 искать,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все еще выглядел озадаченным, делая вид, что не понимает, что происходит, и решительно отказался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Девушка на третьем месте слева в первом ряду -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тут же подтолкнул Лонг Ли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Учитель говорит о тебе,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уловки, он посмотрел на нее и увидел, что учительница все еще пристально смотрит на него. Ему ничего не оставалось, как вздохнуть, встать и исправить ошибку учительницы английского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Учитель, я парень, так что вы точно не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Парень? ─ Теперь настала очередь учительницы смутиться. Она на мгновение замерла, внимательно изучая внешность Линь Цзиня, и заметила на лице мужские черты. Однако если бы волосы были немного длиннее, возможно, он мог бы переодеваться в девушку, и при этом не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каких это пор у нас в классе появился "фембой"? Я не могла забыть о таком уникальном ученике,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знавшие Линь Цзиня, начали хихикать. Несколько учеников, сосредоточенно игравших с телефонами, растерянно переспрашивали своих друзей, а узнав ситуацию, тоже начинали безудержно хохотать. Чжу Дун, в частности, разразился преувеличенным хохотом и несколько раз стукнул по столу, думая, что этим смутит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возражал. В конце концов, в младших классах такие вещи были обычным делом. Тогда у него еще не было прыщей на лице, и оно оставалось круглым, как булочка. Даже с короткими волосами, когда он ходил по улицам, люди принимали его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старших классах, у него появились прыщи, и он сильно похудел. Только тогда ему удалось освободиться от того, что учителя обращались с ним как с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─ тут же извинилась учительница, ─ Но вы все равно должны произнести три слова из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могу, ─ сказал Линь Цзинь, беспомощно разводя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Следующий. ─ Учительница не стала настаивать на своем и сразу же обратила внимание на Чжу Дуна, сидевшего позади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Дун был еще больше озадачен. Возможно, он даже не мог произнести слово "я". Подражая жесту Линь Цзиня, он развел руки в стороны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Встаньте и скажите! ─ Тон учительницы стал более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такое ощущение, что отношение к ним совершенно разное? Чжу Дун, чувствуя некоторое разочарование, встал, не собираясь противиться желанию учительницы. В конце концов, сдаст он выпускной экзамен по английскому или нет, зависит только от настроения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прикрыл рот и несколько раз хихикнул, затем сел прямо, изображая послушного ребенка, и серьезно посмотрел на "марсианский текст" в книге, как будто хотел расшифровать эти слова и сделать их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"Выяснение ошибок" учительницы английского языка не смутило Линь Цзиня. Он продолжал слушать урок или переписываться с другими по телефону, и вот наступило время окончания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объявила об окончании урока, Линь Цзинь тут же встал и посмотрел на тех, кто сидел позади него. Несмотря на невысокий рост, он заметил Чэнь Синью, которая выделялась из толпы своим особым шармом. Линь Цзинь бросил на нее взгляд, и Чэнь Синья, прекрасно понимая это, не сдвинулась с места, а осталась сидеть на месте, ожидая, пока толпа разойдется.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пойду первым. ─ Лонг Ли Хао обратился к Линь Цзиню и бросил многозначительный взгляд на Чэнь Синью, сидящую в последнем ряду. ─ Прошло совсем немного времени, а у тебя уже появилась девушка, с которой можно пойти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Поторопись и уходи, не мешай. ─ Линь Цзинь свирепо посмотрел на Лонг Ли Хао. Однако его взгляд, в котором было мало внушительности, не имел никакого устрашающего эффекта. Наоборот, у Лонг Ли Хао создалось впечатление, что Линь Цзинь бросает на него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провозились около трех-четырех минут, прежде чем, наконец, ушли. Линь Цзинь и Чэнь Синья наконец-то встретились на выходе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продвигается твоя хореография? ─ Линь Цзинь сразу же начал расспрашивать о ходе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хорошо. Давай я найду место, где можно потанцевать, и все покажу тебе, ─ Чэнь Синья казалась немного застенчивой, возможно, ей было странно танцевать одной для Линь Цзиня. ─ Твоя песня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Мои соседи по комнате сказали, что все в порядке. ─ Линь Цзинь слегка хихикнул и подошел к торговому автомату. Он галантно поинтересовался: ─ Что бы ты хотела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Линь Цзинь почувствовал, что от него исходит мужественная аура, и он был очень элегантным, что придавало ему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его телефоне необъяснимым образом появилась черная кошка, он уже давно не чувствовал себя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 почему, мне кажется, что ты все больше и больше становишься похожим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Цзиня мгновенно сжалось и погрузилось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http://bllate.org/book/16094/1440425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