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Вернуться в родительский дом и занять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дело сдвинулось с мёртвой точки. Хо Сан напрямую обратился к старосте деревни и заявил, что собирается продавать землю. Земли в деревне Нанькоуба отличались ровностью и плодородием, даже за самые неудобные участки люди готовы были хвататься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Хо Сан продаёт землю, разлетелась мгновенно, и желающие нашлись тут же, причём с деньгами наготове. В Нанькоуба в среднем у каждой семьи было по десять му земли. Семья Хо была исключением: у них имелось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му в это время колебалась, но земли Нанькоуба считались самыми дорогими — по восемь лянов серебра за му. К тому же на полях уже рос урожай, и существовало два варианта: либо продать только землю, оставив себе право собрать посевы, либо продать всё вместе — тогда цена выходила выше. Хо Сан решил продать три му сразу с урожаем и не оставлять себе зерно. Деньги будут на руках, а без зерна для уплаты налога серебра всё равно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продаже земли, бабушка не смогла сдержать слёз и долго плакала. Эти пять му достались им ценой невыразимых лишений… сколько горя они вынесли ради них. А теперь одно лёгкое слово «продать», будто все прежние страдания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утешать не умел. Он лишь посмотрел на бабушку и сказал, что потом они смогут купить землю уже в уездном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был куда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земля останется у него, она же всё равно зарастёт. Все поля ведь возделывали вы. Чем дать земле пропасть, лучше обменять её на деньги. Мы ещё сможем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 и, сжимая руку Ли Хунъин,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Хунъин… не хочу больше быть тебе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мама? — мягко возразила Ли Хунъин. — Все эти годы я относилась к вам как к родной матери. Я не позволю вам остаться здесь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выглядела бодрой и свежей. На её лице не было ни тени уныния из-за расставания с домом. Всё её сердце было переполнено радостью от мысли 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действовал быстро. Три му земли вместе с урожаем он продал за тридцать лянов серебра. После вычета налогов на руки осталось двадцать восемь с половиной. Изначально он собирался отдать Ли Хунъин лишь пять лянов, но под давлением Мяо Ин и Хо Сина, в итоге выдал 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серебро оказалось у неё в руках, староста от имени деревни написал документ о разводе. Уже на следующий день его отправили в уездную управу, а к полудню староста вернулся с готовой бумагой. С этого дня Ли Хунъин больше не была женой Хо Сана. Теперь она принадлежала только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не могла дождаться, когда войдёт в дом. К счастью, Ли Хунъин заранее собрала все вещи. Получив документ, она сразу закинула за спину узелок. Внутри было совсем немного вещей, самым ценным оставались те самые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тревожился, отпуская мать одну, и потому попросила Хо Сина проводить её. Хо Син, глядя на шум и суматоху во дворе, где Хо Сан и Чжан Хунъэр уже вовсю хозяйничали, бросил на Мяо Ина обеспокоенный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меня, — Мяо Ин похлопала его по плечу. — Я справлюсь с бабушкой и Сяобао. Ты сначала обустрой маму. Не переживай, они меня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Хо Син вышел из дома вместе с Ли Хунъин. Но никто и представить не мог, что Хо Сяобао, который почти никогда не плакал, увидев мать с узелком за плечами, вдруг с рыданиями бросился к ней и обхватил её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Хунъин покраснели глаза. Она нежно погладила его по голове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Через несколько дней старший брат приведёт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всё равно не мог остановить слёзы. Мяо Ину пришлось подхватить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остаюсь дома.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всхлипывал, послушно обнимая Мяо Ина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Невестка… невестка…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продолжил, по-военному расправив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«брат». Давай, попрощайся со старшим братом и с мамой. Через пару дней отведём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вытер глаза обеими ладошками и послушно попрощался с Хо Сином и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Сина дёрнулся кадык, но всё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его на землю, твоя рана ещё толком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пришлось опустить мальчика. Хо Сяобао, будто всё ещё не чувствуя себя в безопасности, снова обхватил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тоже вытерла слёзы и вместе с Хо Сином ушла из дома, в котором прожила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Мяо Ин увёл Хо Сяобао обратно во двор. С делом матери было покончено, а дальше предстояло делить дом уже им двоим. У Хо Сана на руках оставалось ещё восемнадцать лянов серебра, и десять из них он собирался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Чжан Хунъэр тут же приняла вид хозяйки дома. С бабушкой она не смела говорить громко, зато перед Мяо Ином сразу разыграла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яду подсыплю?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Хунъэр выпрямила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без твоего муженька я с тобой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страшно, — лениво протянул Мяо Ин. — Вместо того чтобы строить из себя грозную, лучше бы сходила по деревне, да разузнала, что я за человек. Или хотя бы поинтересовалась, кто у меня за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Хунъэр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надейся, что я буду тебе прислуживать. Я и так великодушен, раз не заставляю тебя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увёл Хо Сяобао к себе в комнату, нашёл кусочек сладкой выпечки, чтобы тот перебил голод, а потом отнёс немного и бабушке,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уйдут со двора, я вам приготовлю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купленное в последние дни мясо уже съели, а рис и муку, что в прошлый раз привезли из дома родни Мяо Ина, бабушка заранее припрятала.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разводом Ли Хунъин очень быстро облетела всю деревню. Многие видели, как она уходила, и потому несколько дней подряд это стало главной темой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такого, чего не принять? Возраст уже не тот, и сказать не стыдно, — в пору сельского затишья люди без дела собирались на току, где сушили зерно, болтая обо всём подряд. Тётушка Чжан прикрыла рот ладонью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говорите так, — один фулан пригладил одежду. — Одного ведь она уже вырастила, а второго почему вдруг не захотела? Самое смешное, что при разводе ещё и свекровь с собой увести хотела. И не поймёшь, то ли глупая, то ли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тут же откликнулся другой голос. — С чужой матерью она ладит, а ты? Я слышал, твоя свекровь по ночам к тебе в дверь стучит и боится, как бы вы с мужем вместе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подавился словами, он не успел и рта открыть, как тот же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хороши, тётушка. Возраст-то у вас немалый, а смеются над вами ещё больше. Невестку сыну сколько лет уже ищете? Так и не нашли? Позавчера опять к кому за деньгами на выкуп 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Чжан потемнело. Она подняла глаза и увидела Мяо Ина, стоявшего неподалёку. На его красивом лице играла улыбка, будто все эти колкие, ранящие слова только что сказал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Мяо Ина медленно прошёлся по всем, кто перемывал кости его семье: тут были и фуланы, и тётушки, и даже несколько мужчин. Заметив его, все сразу смущённо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люди просто слишком праздны: было бы работы побольше — и ни у кого не осталось бы сил судачить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услышу, как кто-нибудь судачит о делах нашей семьи, — Мяо Ин всё так же улыбался, — не обижайтесь, если я что-нибудь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вспомнили прежние слухи о Мяо Ине. Никто не понимал, почему он вдруг так переменился, стал выглядеть человеком, который будто бы всё делает ради семьи Хо. И уж тем более никто не знал, какое зелье он на самом деле держит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деревню кругом, Мяо Ин вернулся домой. Хо Сана и Чжан Хунъэр не было, во дворе на солнышке сидели бабушка и Хо Сяобао. Ли Хунъин уже два дня как ушла, и бабушке казалось, что всё вокруг стало непривычным, а дом — пустым и гулким.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бабушки, что те двое отправились в уезд к лекарю, Мяо Ин быстро зашёл на кухню и пожарил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пару дней Мяо Ин вообще ничего не делал — только сидел дома, обнимая Хо Сяобао. Чжан Хунъэр, похоже, его побаивалась и больше не осмеливалась командовать. А бабушке он и подавно не смел перечить. Все эти дни готовила именно Чжан Хунъэр.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училась лишь навыкам из публичных домов, где уж там разбираться в дровах, рисе и масле... Потому эти несколько дней стали для них самыми невкусными за всю жизнь. Сейчас, пока их не было дома, Мяо Ин решил хоть немного поесть нормально. Всё-таки Хо Сяобао был в самом разгаре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там твоя мать… И Хо Син уже два дня как не возвращается, — бабушка кое-как съела пару кусочков еды, потому что вся была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 Сином всё будет хорошо, — сказал Мяо Ин, подкладывая ей еды, а затем и Хо Сяобао. — Мы скоро снова будем вместе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тебя всё-таки план?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Потихоньку, шаг за шагом, — ответил Мяо Ин. — Постараться до нового года съехать. Бабушка, вы знаете, где находится мой родительский дом? Я хочу написать письмо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обдумал: слухи о нём уже пошли, но кто знает, какие ещё могут возникнуть перемены при разделе семьи. С таким старшим братом, словно гора за спиной, ему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родительский дом в соседнем посёлке. От нас до них пешком примерно два часа, — бабушка хорошо это знала: ведь тогда она сама участвовала в смотринах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смутился. Он и правда не представлял, как добраться до родного дома, ведь дорогу он попросту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к твоему дому очень простая, — сказала бабушка. — А-Син разве не водил тебя в посёлок? Перед самым посёлком есть развилка, всего одна. Повернёшь туда, пройдёшь ещё полчаса и увидишь мясную лавку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вспомнил прежние походы с Хо Сином в посёлок, но никакой развилки он не видел. Зато по дороге в уезд их было сколько угодно.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посёлок или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посёлок, — рассмеялась бабушка. — Я ещё не до такой степени выжила из ума. Наверное, тогда ты был ранен и не обратил внимания. Там перед самым посёлком всего одна развилка.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же и пойду.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кивнула, потом встала, вернулась в комнату и вынула из своей корзинки для шитья узелок: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бедные, но в родительский дом нельзя идти с пустыми руками. Это я вместе с твоей матерью сделала — головной платок и носовые платочки. Возьмёшь, подаришь своей матери. И заодно зайди в посёлок, купи каких-нибудь сладостей… так будет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принял вещи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Уже на следующий день он собрался и отправился к родным. А вскоре после его ухода, покрытый дорожной пылью, домой вернулся Хо Син. Но во дворе Мяо Ина уже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ушёл в родительский дом,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занять,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словно громом поражённый остолбенел и снова почувствовал себя самым никчёмным мужчиной на всём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