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Воссоединение!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чёрт возьми,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произошло? Почему события совершили резкий разворот на 360 градусов?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студентов и родителей с лицами, полными абсолютного ступора, смотрели вслед уносящемуся «Бугатти», который только что снёс шлагбаум.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всё обернулось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святое сияние маленького ангела наставило его на путь истинный? Э-э... ладно, забудьте, я несу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понимающая толпа зевак смотрела на в ярости убегающую Ли Цююэ, так и не осознав до конца, что 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 Цяньцянь с подругами не могли взять в толк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вот так просто села в машину к этому богатому красавчику и влетела на территорию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стоявшая в стороне Сяо Юнь сохраняла невозмутимое выражение лица, будто во всём этом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Крыса! Ты, псих, ты когда парковаться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Ии, сидя в «Бугатти», который всё ещё мчался по спортивной площадке, почувствовала, как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Крыса точно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водить спорткар с такой бешеной мощностью? Он что, думает, это аттракцион «автодром» в парке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резкий визг тормозов «Бугатти», наконец, замер посреди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машина остановилась, бурная атмосфера мгновенно сменилась гнетущей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и Лю Хао повернулись друг к другу и застыли, вытаращив глаза, словно два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Линь Ии вспомнила о своём нынешнем облике, и ей стало невыносимо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скажи же ты хоть что-нибудь! Сидеть вот так молча — это же дико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тоже тупо смотрел на прекрасную девушку перед собой. Она была похожа на ангела, способного похитить саму душу: миниатюрная фигурка, безупречное изящное лицо, матроска, которая придавала ей еще более невинный вид, и ноги, выставленные напоказ,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Девушка-ангел перед ним слегка покраснела и, нахмурив розовые бровки, сердито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Лю Хао внезапно разразился невероятно громким и преувеличенным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ты ржёшь, придурок? Что тут смешного?»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 рожу свою посмотри, неужели ты думаешь, что после такого хоть какой-то девчонке понравишься? Фу, смеёшься так пошло, так противно!»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бы тебя побрал!»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«Знала бы, что так будет — не раскрылась бы так рано! Как и следовало ожидать, этот закадычный дружок поднял меня на смех!»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— в ярости выкрикнула Линь Ии и, раскрасневшись от гнева, распахнула дверь машины и стремительно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Эй, Сяо Ицзы, ну не уходи! Виноват, это я виноват! — закричал вслед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не обратила на этого проклятого парня никакого внимания. Она направилась прямиком к пустующей баскетбольной площадке и уселась прямо под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с виноватым лицом подошёл к ней и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Ицзы... а, нет, Ии. Буду называть тебя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некрасиво, но я вовсе не собирался над тобой смеяться. Просто... мне это показалось забавным. На самом деле, тебе и так вполне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искоса взглянула на него. Заметив, что улыбка сошла с его лица,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Лю Хао отвесил пощёчину той Ли Цююэ, и должна была признать: сцена была неописуемо эффектной.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ладно! Теперь ты и правда, стал супер-богачом во втором поколении. Должно быть, ты на седьмом небе от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седьмом небе?»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конечно! Разве в прошлой жизни мне, такому красавцу, не хватало только денег? Теперь всё отлично, все сожаления в прошлом. А это дерево желаний, чёрт бы его побрал, реально работает!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всё-таки, Ии, ты сейчас и впрямь чертовски хороша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 — жопа! Всё потеряло смысл, раз я стала такой. Пусть я теперь тоже богатая наследница, но без «орудия преступления» как я буду цеплять девчонок, размахивая пачками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Линь Ии с обиженным видом подперла маленькую головку руками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твою! Да ты же выглядишь слишком соблазнительно! Братан, ты хоть понимаешь, какая у тебя сейчас харизма?» — подумал Лю Хао,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Хао снова появилась скверная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ведь это неплохо! Очень даже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тут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есть же такое поверье? Если мужчина превращается в женщину, первым делом он должен дать братьям...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Ии схватила лежавший рядом баскетбольный мяч и со всей силы запустила им в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Этот парень совсем извращенец? Я, чёрт возьми, не гей!»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без малейшего труда поймал мяч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считай, что я несу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честно... знаешь, я, правда, очень рад, что ты тоже успешно переродился. Когда я только очнулся, у меня вроде бы было всё, о чём я мечтал в прошлой жизни, но при этом я потерял и семью, и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непривычно серьезного и искреннего Лю Хао, Линь Ии лишь вздохнула — она уже привыкла к его выходкам.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всегда был таким — толстокожим и невероятно переменчивым, словно мастер смены масок. Именно благодаря этому качеству в прошлой жизни он и прослыл в школе «великим героем-любовником».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уже ни на что не надеялся. Став богачом, я тут же пустился во все тяжкие, начал сорить деньгами. Чёрт, вчера набрался какого-то заграничного пойла, «икс-о» там или как его... так потом чуть в жизни не разочаровался. Честное слово, наша старая добрая «Эрготу» была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Лю Хао, рассказывающего об этом с таким серьезным лицом, вызвал у Линь Ии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чувствовала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перерождение — это круто, в романах попаданцы живут припеваючи и горя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случается с тобой на самом деле, только тогда понимаешь, насколько глубоко одиночество внутри. Это как если бы ты внезапно покинул измерение, где прожил всю жизнь, и оказался в абсолютно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улыбку Линь Ии, Лю Хао ощутил то самое чувство спокойствия и защищенности, которого ему так не хватало после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Стоит мне напиться, как на следующий день я начинаю сомневаться в смысле бытия и пускаться в философские размышления. Наверное, все эти великие философы были просто законченными алкашами?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рассуждения Лю Хао, Линь Ии внезапно осознала, что и она, и Лю Хао до этого момента упускали из виду одну крайне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деталью был номер мобильного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Ии только переместилась в этот мир, она тоже заметила, что её номер остался прежним. Просто в тот момент шок и чувство дискомфорта полностью вытеснили рассудок, и ей было не до того, чтобы пытаться связаться с кем-то из прошлой жизни. Она даже не задумывалась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же набрал свой старый номер, пребывая в состоянии алкогольного опьянения и философских раздумий, цепляясь лишь за призрачную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всё действительно так! Неужели божество того дерева желаний в храме специально всё так подстроило? Чтобы они могли найти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пробовал связаться с Чжоу Мо? — спросила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был их третьим закадычным другом, жирдяем. Его отец работал прорабом, так что с финансовой точки зрения он был самым обеспеченным среди них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парня явно были какие-то проблемы с головой — на вид он казался одновременно туповатым и похотливым. К тому же он умудрился рассориться со своим стариком, пойдя наперекор семье. В итоге его взяли под жесткий финансовый контроль, и он ошивался на улице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напоминание Линь Ии, Лю Хао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пробовал! Только у него телефон вечно выключен. Чёрт его знает,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это не удивительно. У этого придурка всегда были проблемы с IQ. Хотя в одном он на тебя похож — такой же озабоченный. Вот только в прошлой жизни его рожа была, мягко говоря, на любителя!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тоже чувствовала лишь бессилие, вспоминая этого глуповатого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боров, который целыми днями только и делал, что смотрел всякое «видео для взрослых» или сально пялился на красивых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загадал то нелепое желание — стать неописуемым красавцем, способным покорять сердца всех женщин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Если даже мы не сразу до этого додумались, откуда у того дебила возьмется столько мозгов? Подождём немного, может, через пару дней и дозвонимся.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и Лю Хао переглянулись и улыбнулись. Однако последний, поймав на себе сладкую улыбку Линь Ии,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ты-то ещё чего стесняешься? Ты же у нас вроде как "герой-любовник"?»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 пока. Пошли сначала зарегистрируемся!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пошли-пошли. Зови своих подруг — тех трёх симпатичных цыпочек.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Ии почувствовала, как на лбу у неё проступили три чёрные линии. Она с подозрением и презрением посмотрела на Лю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похотливое животное, что ты задумал в отношении моих подруг?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Ии! Ты меня что, совсем не знаешь? Разве я такой человек? Будь я таким, разве ты стал бы считать меня братом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логично, но ты, придурок, ведешь себя совершенно по-разному с корешами и с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Лю Хао посмотрел на напряженную Линь Ии и невольно рассмеялся. — Успокойся ты. Если у меня возникнет хоть одна грязная мысль в их сторону — пусть меня громом поразит на месте.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Пфе! Ну, так и быть, поверю тебе на слово. И учти: наше перемещение связано с богами. Нарушишь клятву — готовься, что тебя действительно испепелит!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Линь Ии закончила их первый после воссоединения разговор и направилась прямиком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http://bllate.org/book/16105/1442794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