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очнулся, чувствуя легкую боль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из-за того, что выпил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кровати, я взглянул на часы – было меньше семи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вчера что-то произошло...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Я… кажется, я стал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Провел рукой по груди – мягкая.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памяти начали всплывать события прошлой ночи, произошедшие в комнате Линь Хао, например, то, как меня...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стыдно...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становлюсь таким после выпивки? Хотя вчера мне казалось, что я полностью контролировал себя, но всё равно делал всё, что приходило в голову, говорил всё, что думал, не думая о последствиях. Ужас... Теперь мне и глаза поднять перед Линь Хао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Жуйцю, вставай, пойдём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поспешил встать с кровати и, умываясь, думал, посмотрит ли Линь Хао на меня сегодня каким-нибудь странным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спальни, я увидел его – он сидел за круглым столом в гостиной. Казалось, он уже давно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Пойдём, ─ сказал он, вставая, ─ Сегодня в школе, наверное, только книги раздадут и убраться попросят. В группе писали, что после обеда занятий не будет. ─ Линь Хао бросил на меня взгляд. ─ Ты ещё в пижаме.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вниз на свою пижаму и вспомнил, что задумался о своём, поэтому совсем забыл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Подожди немного, сейчас вернусь, ─ быстро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спеши, у нас ещё есть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Угу-угу, ─ я поспешно убежал в комнату, переоделся, взглянула в зеркало и тут же заметил, что грудь слишком выделяется.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Это... слишком заметно? ─ открыв дверь, я, опустив голову, нерешительно спросил у Линь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понял, о чём я говорю, быстро оглядел меня с ног до головы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переживай, никто ничего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Правда? Но мне кажется, это так бросается в глаза... Один взгляд — и всё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 кто будет пялиться на чужую грудь? И вообще, по-моему,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Ладно. ─ Я торопливо обулся. ─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открыл дверь, но вдруг остановился. Я выглянул из-за его спины и увидел, что на пороге сидит бездомный кот. Это был крупный кот с красивой чёрной шерстью, но из-за клока сбившейся на лбу шерсти он выглядел немного потрёпанным.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откуда здесь этот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услышал мой голос, поднял голову, глянул на меня и, не торопясь, грациозно прошёл под ногами Линь Хао, уютно устроившись у меня в ногах, совсем не боясь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он делает? ─ Линь Хао наклонился, глядя на кота с интересом. ─ Я ещё не видел настолько наглых бездомных котов. Этот будто считает, что он тут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Наверное, кто-то из соседей с верхних этажей его завёл, ─ предположил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присел на корточки, но умудрился стукнуться головой о Линь Хао, и в итоге плюхнулся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тут же подошёл ко мне и запрыгнул мне на колени, продолжая мурлыкать.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Похоже, он ко мне очень привязался. Но я ведь ни разу не кормил котов, с тех пор как переехал сюда... ─ я растерянно посмотрел на пушистого нахала, который уютно устроился у меня на коленях. Я осторожно провел ладонью по его голове, и он ответил довольным урчанием.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Если он тебе нравится, можешь пока оставить его у себя. Если хозяин объявится, тогда вернёшь, ─ предложил Линь Хао. Он тоже протянул руку, чтобы погладить кота, но тот пригрозил когтями, и он поспешно убрал руку. ─ Похоже, он не в восторге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Может, это из-за твоего страшного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скорее, этот кот просто падок на красивых девушек, ─ совершенно серьёзным тоном пошутил Линь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думаешь, все такие, как ты? ─ привычно подшучивая, я вдруг вспомнил события прошлой ночи, и лицо тут же вспыхнуло, покраснев до ушей. Стараясь не подать вида, я встал, обняв кота, и отвернулся. ─ Иди, приготовь что-нибудь поесть. Кажется, у меня в комнате есть несколько пачек закусок. А я пока наберу воды и найду газету, чтобы постелить.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Хорошо-хорошо, ─ Линь Хао направился в мою комнату. ─ Но лучше бы кота помыть. Кто знает, откуда он тут взялся? Это же бродячий кот, да ещё и с колтуном на голове. Наверняка весь грязный.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 времени нет. Мы покормим его и пойдём в школу. ─ Я взяла несколько газет со шкафчика для обуви, постелила их в углу гостиной, аккуратно поставила кота на газету и серьёзным тоном обратилась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Туалет — вот здесь. Обойдись пока этим, не наделай дел везде подряд. Иначе Линь Хао тебя выбросит.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Мяу, ─ ответил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я, конечно, не понял, что именно он сказал, но решил считать это согласием. Я зашел в комнату Линь Хао, нашел крышку от банки, налил в неё немного воды, и поставил рядом с газетами: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Если захочешь пить, вот вода.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зачем с котом разговариваешь? ─ Линь Хао вышел из моей комнаты с упаковкой сосисок в руках. ─ У тебя в закусках только конфеты и опять конфеты. Вот одна-единственная пачка сосисок, наверное, подойдёт для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сосиски любит моя собака. И я их тоже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Почему-то звучит это странно, ─ Линь Хао срезал дно от пластиковой бутылки и, порезав сосиску на мелкие кусочки, высыпал их в импровизированную миску, которую поставил рядом с крышкой. ─ Но этой воды точно хватит коту?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Наверное, ─ я неловко теребил край своей одежды. ─ Я просто не нашел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боишься ножей, вот что. После того как трижды порезалась на уроке труда в начальной школе, я не видел, чтобы ты вообще брался за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Ладно, идём уже. Мы в школу опоздаем! ─ Я поспешно сменил тему, притворяясь, будто ничего не было, и первым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быстро догнал меня, небрежно захлопнув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Думаю, пока нас не будет, этот кот просто сбежит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да ладно! ─ Я замедлил шаг, идя за ним следом. ─ Я же даже имя для него придумать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же бродячий кот, ─ заметил Линь Хао, засунув руки в карманы и приняв свой привычный расслабленный вид. ─ Неужели он спокойно дождётся нас? Какое имя ты хотел дать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Маленький Чёрный! ─ выпалил я, даже не задумавшись. ─ У меня собака так называется.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Тот самый аляскинский маламут? ─ уточнил он с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 да. Один — кот, другой — пёс. Никакого повторения, ─ пожал плечами я, задумавшись. ─ Или, может, назвать Большой Чёрный?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же имя деревенской собаки у твоей бабушки, ─ напомнил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начала раздражаться: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сам придумай! Ты же знаешь, у меня с именами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Ладно, яблоко, арбуз, лимон…. Вообще, можно много чего придумать, ─ легко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вдруг почувствовал, что его подход к выбору имён открыл передо мной какие-то новые горизонты. Однако, чтобы не уступить,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Ну, такое себе. Всё фрукты какие-то.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Зато лучше, чем твои Большой Чёрный и Маленький Чёрный, ─ подколол он, доставая из кармана пару жвачек. ─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моего ответа, он развернул одну и протянул прямо мне в рот. Я лишь послушно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жуя жвачку, я пробормотал, слегка невнятно: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Тогда, может, Лимон? Я вообще-то люблю лимоны.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Окей, ─ кивнул он. Подойдя к ближайшей закусочной у дороги, Линь Хао купил две порции соевого молока и пару булочек с мясом. Одну из порций он протянул мне, а сам, жуя свою булочку, не смог удержаться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Говорят, соевое молоко помогает увеличить грудь. Полезно тебе, у кого тут взлётно-посадочная полоса.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можешь об этом не говорить?! ─ Я мгновенно вспыхнул. ─ Это вообще не моя вина, ясно? И когда я вообще говорил, что хочу что-то увеличивать?!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сделал вид, что задумался, а потом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Просто каждый раз, как только я упоминаю это, ты так злишься, что я решил, что ты, ну,  недоволен твоей взлётной полосой.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 кто недоволен! ─ возмутился я. ─ Я вообще считаю, что это слишком много! Короче, просто не поднимай эту тему!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Хорошо-хорошо, ─ отмахнулся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голову, взглянув на его равнодушное лицо, и не выдержал. Со злости я пнул его в ногу и громко фыркнул. Только после этого мне удалось немного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http://bllate.org/book/16106/1442802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