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влетел в кабинет председателя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под ноябрьским небом заставил его изрядно взмокнуть: несколько прядей послушных черных волос прилипли к бледной коже лба, другие же, напротив, упрямо топорщились, а взгляд после пробежки казался необычайно ясным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вопиюще безвкусную розовую рубашку с огромными пионами и такие же вызывающе-розовые брюки, выглядел он, без преувеличения,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оторвавшись на мгновение от дел, замер на добрых несколько секунд — ровно до того момента, пока кончик его пера не вывел росчерк совсем не в том месте, где требовалась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немедленно исправил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пригладив растрепавшиеся на бегу волосы, подошел ближе. Лу Шичэнь пододвинул к нему заранее подготовленную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работа простая. Прочитай синопсис этого романа и анкеты персонажей...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«Хуанъя», флагманское подразделение корпорации, была для Лу Шичэня делом особой важности. Он лично руководил ею последние семь лет, вникая в каждую деталь инвестиций и производства, контролируя все проекты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работа властного босса в этом мире не выдумка, — мысленно усмехнулся Гу Сю. — Читать романы за зарплату — это же просто мечта!»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не так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серо-стальных глаз Лу Шичэня напоминал тяжелый туман. Его тонкие губы произнесли приговор абсолютно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читать — напишешь аналитический отчет на пять тысяч слов. Сдать завтра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Кажется, ты рано обрадовался!]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совмещать одну работу с другой, юноша всё же не забывал о комфорте. Он разложил распечатки на большом кофейном столике, открыл ноутбук, создавая видимость бурной деятельности, и за баррикадой из документов извлек из пакета аккуратную коробочку с аппетитным кусочком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десерт стал приятным сюрпризом, не предусмотренным сюжетом. Прежний Гу Сю, вероятно, и не взглянул бы на такое подношение, но нынешний отличался бережливостью и высокими моральными качествами. К тому же у него было оправдание: если главный герой приревнует из-за этого торта, это лишь подстегнет развитие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можно наслаждаться едой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кабинете стояла такая тишина, что шуршание пластиковой упаковки и звук открывающейся крышки казались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Гу Сю было приковано к соблазнительному миндально-сливочному торту; в ушах стоял лишь звук собственного сглатывания. Лу Шичэнь, и без того работавший вполсилы из-за нахлынувших мыслей, снова отложил ручку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окружающих, подцепил вилочкой нежный край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бисквит, сладкий крем и хрустящие орехи слились в идеальной гармонии. Изысканный, многогранный вкус расцвел на языке, словно в голове вспыхнул яркий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блаженно прищурился. Лу Шичэнь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не ешь сладости в моем кабинете.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юноша решительно поднялся. — Поем снаружи, заодно мусор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десертом, Гу Сю решил, что настало время обеденного перерыва. Если председатель любил сверхурочные, то он, его самозваный ассистент, в этом участвовать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убрав крошки со стола, юноша с хорошим настроением зашагал по пустому коридору, помахивая пакетом и напевая под нос. Кабинет председателя находился в самом конце тихого крыла, вдали от шумных рядов офисных столов обычных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себе Гу Сю не хотелось, поэтому после мусорного бака он заглянул в уборную.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юноша вздохнул: «И кто из нас здесь спонсор?»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звонил Цзян Юаньяо. Сначала он осведомился, закончил ли покровитель утренние дела и не пора ли обедать, а под конец, явно напрашиваясь на похвалу,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торт? Вкусный? Я ведь стоял за ним в очереди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зажал телефон между плечом и ухом и, продолжая мыть руки,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трать мои деньги на подарки для меня же. Будь паинькой, слушайся и звони пореже — это и будет лучшей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проходивший в этот момент мимо двери, уловил ключевые слова и мгновенно опознал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Цзян Юаньяо...»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видимо, что-то уточнили, потому что Гу Сю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как торт, ничего особенного. Слишком сладкий, приторно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десерт привез Юаньяо. А ведь в кабинете этот парень уплетал его за обе щеки и явно наслаждался?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развернулся и ушел до того, как Гу Сю закончил разговор. Со стороны казалось, что племянник совершенно не ценит своего протеже и постоянно ему грубит, но Шичэнь, будучи сторонним наблюдателем, видел ситуацию иначе. Ему казалось очевидным: юноша просто говорит одно, а думает другое. Скрывает за напускной холодностью сильную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он тратит на этого актера такие баснословные суммы? Наследник семьи Гу всё же не мог быть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какая кошка пробежала между ними, раз они вели себя так странно, не в силах поговорить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мысли, Лу Шичэнь машинально вытирал руки платком; когда он очнулся, его пальцы уже заметно покраснели от трения о мягкий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службы Гу Сю отказался от розового безумия, сменив его на обычное черное худи. Впрочем, на груди красовался огромный золотой орел, а шею обвивала массивная, вычурная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мог больше игнорировать присутствие в своем кабинете этого «мозолящего глаза хулигана». Наконец, не выдержав,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полностью погруженный в чтение романа, даже головы не поднял, ограничившись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отложил дела, встал и направился к нему. Почувствовав над собой тень, Гу Сю вскинул взгляд своих темных глаз-обсидианов.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чтения он привык теребить волосы, поэтому теперь выглядел так, словно только что проснулся: пряди на лбу были беспорядочно взлохмачены, задевая ровные брови. В этом ленивом образе сквозило странное сочетание юношеской небрежности и едва уловимого мужского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как всегда безупречный в своем костюме,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поедем в торговый центр. Тебе нужно купить нормальную одежду для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разумеется,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вполне подходит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легкостью нажал на самое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 дальше пользоваться кредитными картами — живо вставай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сделаешь ради того, чтобы содержать маленькую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поход по магазинам был куда приятнее сидения в офисе, юноша продолжал играть роль: всю дорогу он кривил губы и не удостоил Шичэня ни одним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это, впрочем, не задело. Он припарковался у элитного торгового центра и сразу направился в отдел мужской моды, к бутикам с дорогими костюмами. Один лишь вид приталенных рубашек вызвал у Гу Сю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романе не говорилось, что главный герой любит контролировать даже мой гардероб!» — вздохнул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уже поднаторевшая в спорах,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на твоем месте помалкивала...]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«Цыц».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выбрал два классических комплекта в черно-белой гамме. Оценив фигуру племянника, он уверенно назвал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XXL на рост 185. Думаю, у нас один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объект стоял прямо перед ним, привыкший повелевать Лу Шичэнь даже не подумал спросить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выругался, но внешне остался покорным и, прихватив тяжелые вешалки с костюмами, скрылся в примерочной. Стоило ему снять аляпистое худи, как весь налет вульгарности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контрастировали с бледной кожей. Золотая цепь всё еще покоилась на его шее, заставляя кожу казаться гладкой, словно покрытой тонким слоем глазури. Маленькая светло-коричневая родинка возле кадыка выглядела притягательно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Сю выбрал широкий кожаный ремень с огромным рельефным логотипом и гравировкой на пряжке. Надеть его было непросто, а вот снять... оказалось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провозился несколько минут, пока пот не выступил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— обратился он к Системе. — Ремень заклинило. Не могу расстегнуть».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материализовалась в виде серебристого сияющего шара и принялась летать вокруг него. Она кружила то вверх, то вниз, но, не имея физического тела, могла лишь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[Может... мне тебя током ударить? Вдруг отпустит?]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у которого заклинило ремень, а не мозги,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«...Толку от тебя ноль. Хоть бы подбодрила для 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шар, пользуясь редкой возможностью выбраться наружу, не спешил исчезать. Он просочился сквозь щель в двери, словно кусочек пластилина, и вылетел в зал. Обычные люди не видели Систему, поэтому Гу Сю было всё равно. Вдохновившись её маневром, он подошел к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кто-нибудь? У меня ремень застрял,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Исполнительная сотрудница немедленно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одну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бутике сервис был на высоте: персонал состоял из молодых и привлекательных девушек в элегантных нарядах. Послышался сухой стук каблуков по плитке. Девушка постучала в дверь, предупреждая о своем приходе, и уже коснулась ручки,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остановил её в самый последний момент. Он в два шага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статный, в безупречном черном костюме, он выглядел куда внушительнее любого интерьера. Его взгляд за стеклами очков в серебряной оправе казался холодным и отстраненным. Девушка на миг растерялась, но тут же вежливо кивнула и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нажал на ручку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стоял спиной к двери и ничего не видел. Световой шар в углу начал испуганно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помоги мне, — буднично бросил юноша, думая, что пришла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обнажен по пояс. Свет ламп мягко подчеркивал плавные линии его мышц, а в сочетании с двусмысленной просьбой сцена выглядела весьма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Шичэня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Гу Сю обернулся, ничуть не смущаясь своего нагого вида. Столкнувшись взглядом с дядей, он на мгновение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прикрылся?» — в глазах Шичэня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растерянно моргнул, и на его лице наконец появилось подобие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 Почему ты здесь? — впрочем, будучи стопроцентным натуралом, он быстро сообразил, что к чему. — Раз уж ты тут, помоги мне. Ремень заело, никак не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сохранял привычно холодное выражение лица, но послушно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застряло?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подцепил большими пальцами сложную металлическую пряжку. Брюки слегка оттянулись от тела, и в образовавшемся узком пространстве между тканью и кожей на мгновение открылся вид, способный взбудоражить любое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Шичэнь тоже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какой белой и нежной была кожа избалованного наследника; темными на ней казались только волосы и влажный блеск глаз. Мужчина оказался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видел ту самую родинку под челюстью и беззастенчиво открытую грудь, где белоснежная кожа сочеталась с нежно-розовыми акцентами. Невольно возник вопрос: скольким людям этот парень вот так запросто демонстрировал себя? Но его кожа выглядела настолько свежей, словно её никогда не касались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...Девятый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моргнул,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Гу Сю, не замечая странного напряжения, потянул ремень на себя, чтобы дяде было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взгляд, но в этот момент его чувства обострились, и ноздри наполнил тонкий аромат миндаля и выпечки, исходивший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Лу Шичэнь ловким движением нажал на механизм. Щелк — и злополучная пряжка поддалась. Он продолжил вытягивать ремень из петель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заставляешь других так прислуживать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не совсем поняв подтекст,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как я могу заставлять тебя?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змеей скользнул прочь, и брюки, лишившись опоры, начали медленно сползать с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сам, — Гу Сю быстро перехватил руку мужчины, накрыв его ладонь своей. В его черных глазах заплясали смешинки. — Не могу же я позволить тебе еще и штаны с меня снимать,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