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вечер подошел к концу лишь к десяти часам. Цзян Вэйчжи и Мо Гуаньци остались ночевать в поместье семьи Линь, и втроем они почти до рассвета резались в карты, прежде чем разойтись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Суцзюнь, чье слабое здоровье не позволяло участвовать в ночных посиделках, к моменту их завершения уже успел проснуться после недолгого сна. Он заботливо согрел для каждого по стакану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как раз вытирал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Линь Суцзюнь поставил на столик стакан с дымящимся молоком и привычным жестом достал из шкафчика фен. Похлопав по дивану, он знаком пригласил брата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Суе не стал церемониться и послушно опустился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бережно перебирали смоляные пряди, фен мерно гудел, наполняя комнату уютным теплом и ароматом влажных волос. Линь Суе невольно зажмурился, напоминая обласканного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внезапно позвал Линь Суцзюнь, — тебе стало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едва слышно отозвался Молодой директор Линь. — Уже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Суцзюнь мягко улыбнулся и, не развивая тему, сменил направление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немного поговорил с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он даже не пытался передо мной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подобные вещи открыто было крайне неловко. Кончики ушей Линь Суе мгновенно вспыхнули, а голос стал тихим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нравится? — прямо спросил Суцзюнь.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вызывает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волосы уже почти сухие, Линь Суцзюнь выключил фен. Помолчав немного,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у твоего брата, у меня есть свои корыстные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сторонник свободных отношений и не стану вмешиваться в твой выбор, каким бы ни было происхождение или профессия твоего избранника. Но я всем сердцем желаю, чтобы рядом с А-Е был человек, который действительно будет его любить и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страдал или чувствовал себя ущемленным.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Суцзюнь повернулся к нему, в его темных глазах светилась мягкая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будущему партнеру у меня лишь одно требование. Если он не сможет его выполнить, я ни за что не дам своего согласия. Так что если когда-нибудь я встану на твоем пути, не вини брата в излишней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нежно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стану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Суцзюнь ласково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Уже поздно, пей молоко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Суцзюнь и Цзян Вэйчжи уезжали. Первый отправлялся за границу для продолжения курса реабилитации, а второму нужно было срочно возвращаться к своим незавершенным эскизам.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Линь Суе дневным рейсом вылетел в командировку в Город Ган. Сотрудничеству с «Цинъюань Текнолоджи» не хватало технической опоры, и он вместе с Шэнь Цунцзином отправился туда на поиски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Цунцзин при виде молодого директора Линя чувствовал себя крайне неуютно. Одному богу известно, что он ощутил, когда его младший дядя, которого он видел от силы пару раз в год, вдруг явился к нему и потребовал помощи в завоевании сердца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семейный ужин, на который Шэнь Хуэйцы, никогда не посещавший подобные мероприятия, заявился без приглашения. С того самого момента, как киноимператор вальяжно переступил порог дома, у Шэнь Цунцзина начал нервно дергаться глаз. А когда вечером дядя вызвал его в кабинет,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по-хозяйски расположился на диване и с ходу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ухаживать за молодым директором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Цунцзина в ушах словно взорвалась петарда — иначе как объяснить, что он услышал столь шокирующие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ошеломленно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я буду за ним бегать, — любезно пояснил Шэнь Хуэйцы. — За тем самым Линь Суе из корпорации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Цунцзин лишился дара речи. Он всегда побаивался этого непредсказуемого родственника, который никогда не действовал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был истинным сыном своей матери, Сюй Минчжу: если глава семьи тянулся к закуске, он поворачивал стол в другую сторону; если тот хотел пить — резко тормозил. Одной своей манерой речи он доводил старого господина Шэнь почти до инфаркта и в итоге мастерски добился того, чтобы его исключили из списка наследников. После чего с триумфом ушел в шоу-бизнес и мгновенно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Цунцзин подозревал, что дядя просто не хотел иметь ничего общего с семьей Шэнь и презирал борьбу за власть. Когда в клане воцарился хаос из-за многочисленных бастардов старого господина, именно помощь Шэнь Хуэйцы позволила Цунцзину навести порядок и занять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борьба утихла, Шэнь Хуэйцы изящно устранился, прихватив с собой двадцать процентов акций «Цинъюань Текнолоджи», и вернулся к своей звездной жизни, не запятнав репутации. Поэтому Шэнь Цунцзин питал к нему глубочайшее уважение, но сейчас совершенно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это прекрасно, — запинаясь, пробормотал он. — Я поддержу тебя,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подход. Вы ведь сейчас ведете дела с семьей Линь? Приглядывай там за Молодым директором Линем, и если что-то случится — сразу сообщай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пронеслось в голове Шэнь Цунцзина. Он снова оказался втянут в авантюры своего непутевого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директор Линь, — поздоровался Шэнь Цунцзин, стараясь не выдать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череды последних событий Линь Суе выглядел измотанным; он вяло приоткрыл глаза и негромко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Цунцзин подсел ближе. —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Суе покачал головой, выдавив улыбку. — Просто не выспался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Цунцзин не решился больше докучать ему расспросами до самого прилета в Город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Ган, расположенном на возвышенности, было значительно холоднее, чем в Городе Юнь. Едва сойдя с трапа, Линь Суе невольно вздрогнул от резкого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затрепетала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тут очень холодно! Ты так легко одет, не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мысленно успокоил её: «Всё в порядке. А тебе не холодно? Может, спрячешься у меня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покачала головой — она сама была прохладной на ощупь и боялась заморозить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отеле и немного передохнув, они отправились на ужин, организованный принимающей стороной. Представителем от Города Ган выступал мужчина за сорок по имени Чжан Юань. Увидев двух молодых преемников, он не удержался от восторженных вздохов и, развязав язык, принялся бесконечно предлагать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бизнеса выпивка — дело обыденное. Линь Суе держался неплохо, а вот Шэнь Цунцзин вскоре начал сдавать позиции и под предлогом визита в уборную поспешил скрыться. Однако не успел он перевести дух, как звонок от Шэнь Хуэйцы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звонил в перерыве между съемками, на фоне слышался рабочий шум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Пьем с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 упоминал об этой встрече, так что звонок не стал сюрпризом, но он прекрасно понимал — вопрос адресован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пить, вышел ненадолго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Хуэйцы мгновенно стал 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оставил его там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 Забыл, насколько этот человек одержим молодым директором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его возвращения на столе опустела еще одна бутылка. Чжан Юань был в прекрасном расположении духа, контракт подписали без лишних проволочек, более того — он широким жестом уступил два процента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отель Линь Суе не проронил ни слова. Он сидел в машине неподвижно, лишь медленно и как-то заторможенно моргал. Тем не менее из автомобиля он вышел уверенно, даже улыбнулся на прощание Шэнь Цунцзину у дверей номера, так что тот и не заподозрил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 Сяо Цзю подлетела к самому его лицу, —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Линь Суе вопросительно склонил голову. — Сяо Цзю, ты научилась клонироваться? Почему вас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 Какое там «в порядке»! Он просто был пьян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тебе нужно скорее лечь!» — Сяо Цзю ткнула крылышком в его щеку и испуганно пискнула. — «Ой! Да ты весь 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никогда не отражался на лице Линь Суе, но сейчас уголки его глаз налились пунцовым, а кожа на шее приобрела болезненно-алый оттенок. В медовых глазах застыла влажная пелена, а холодный свет люминесцентных ламп подчеркивал его неестественную, почти призрачную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жар? — его губы, яркие, словно раздавленный плод, приоткрылись в невнятном шепоте. — Так вот почему всё так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засуетилась: «Да, у тебя лихорадка и ты пьян, поэтому сейчас мы откроем телефон, закажем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Линь Суе скинул одежду и обувь, зашел в ванную и, кое-как сполоснувшись под душем, накинул халат. Добравшись до кровати, он свернулся калачиком под одеялом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только и могла, что хлопать глазами от такой стремительности. Даже в таком состоянии носитель не забыл о душе. Маленькая система едва не плакала, катаясь по подушке: «Носитель, проснись, нужно выпить лекарство! Если не выпьешь, станет только хуже! Носитель!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капризно нахмурился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тягучая, сонная 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шумишь.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окончательно зарылся в одеяло, перестав реагировать на внешние раздражители. Сяо Цзю в отчаянии бросилась к его телефону, но замок на экране, выдавший сообщение «Лицо не распознано», завел её в тупик. Ей оставалось лишь в панике наблюдать, как температура под одеялом стремительно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соседнем номере Шэнь Цунцзин пытался воззвать к разуму своего не в меру предприимчивого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видеть директора Линя, можете просто постучать в дверь, а не пытаться перелезть через мой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ответил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стучал. Он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спишь, с чего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Цунцзин онемел. «А я-то почему не сплю, по-твоему?! Не ты ли велел мне дожидаться твоего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начала приобретать черты сюрреализма с того момента, как Шэнь Хуэйцы, сорвавшись со съемок, прилетел ночным рейсом, опасаясь, что за пьяным Линь Суе некому присмотреть. И вот теперь градус безумия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зайти к нему завтра, — терпеливо уговаривал Цунцзин.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толку? Он протрезвеет, и как я тогда буду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Цунцзин сдался. Аргументы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перешагнул через перила балкона, под которым разверзлась бездна ночного города. Шэнь Цунцзин зажмурился, не в силах на это смотреть — если дядя сорвется, ему останется только готовиться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Шэнь Хуэйцы резко оттолкнулся и прыгнул. Полы его одежды, посеребренные лунным светом, прочертили в воздухе плавную дугу, и он уверенно приземлился на соседний балкон. Небрежно отряхнувшись, он распахнул панорамное окно и вошел в комнату, даже не взглянув на оцепеневшего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горел яркий свет, стояла пугающая тишина, нарушаемая лишь тяжелым дыханием человека на кровати. Почувствовав неладное, Шэнь Хуэйцы бесшумно подошел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Линь Суе?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кольнуло сердце. Шэнь Хуэйцы резким движением откинул одеяло, и его взору предстало маленькое лицо, пылающее от жара. Даже кончики пальцев, вцепившихся в простыни, покраснели. Длинные ресницы намокли от пота, придавая Линь Суе вид обиженного, беззащитного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сердце Шэнь Хуэйцы пронзила острая, почти невыносимая боль, от которой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