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удивлением посмотрел на Андре,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согласился, вот тогда стоило бы спросить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Росмонд была не менее могущественной, чем Ланкастеры, а Гойя уже много лет занимал пост спикера. Годы войны давно превратили демократию Альянса в фикцию, и главы Военного ведомства и Парламента в своих сферах были практически полновластными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и переплетение интересов заставляли Росмондов и Ланкастеров поддерживать вежливую, но отстранённую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Андре поселиться на Столичной звезде было слишком необычным, и если бы он ещё и отверг их попытку прощупать почву, его действия могли бы быть расценены как прямая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 приглашения Росмондов доставит маршалу неприятности, — мягко сказал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Андре на его талии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сделал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Андре настойчиво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клятва уже произнесена под свидетельством звёзд. Зачем вы заставляете меня повторять её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радость постепенно наполняла его сердце, что-то наконец встало на свои места, и многодневное беспокойство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свадьбы, Чжун Цин так устал, что заснул прямо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внизу разбирал подарки. Гора подарков, принесённых гостями, была огромной. Личная охрана уже провела первичный отбор, выделив самые ценные или самые странные вещи, чтобы маршал мог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просматривал их одну за другой, и его взгляд остановился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стояла подпись дарителя: «С уважением, Рассел».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подарок от доктора Рассела — Рассел был мёртв, как и весь институт, уничтоженный дисковыми бомбами за день до того, как он увёз Чжун Цина из военного округа Ноэн.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Росмонды.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открутил колпачок ручки и, как и ожидал, обнаружил внутри диктофон. Он легко нажал на кнопку, и раздался шёпот, полный нежности, смешанный с тяжёлым дыханием и жалобными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один из голосов — он принадлежал Янь Цзи. А другой — его новоиспечённому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корпус ручки рассыпался в пыль от ярости, все звуки мгновенно исчезли, но ревность продолжала расти. На той записи Чжун Цин был таким нежным, инициативным, готовым на всё, в отличие от того, каким он был под ним — молчаливым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легонько коснулся брюк Андре. Андре опустил голову и увидел на его экране напоминание — Чжун Цин уже слишком долго находится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заставил себя очнуться от гнева и ревности. Это был заговор Росмондов, ответный удар за то, что он уничтожил институт в военном округе Ноэн, разрушив их шпионскую сеть, внедрённую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открыл дверь ванной. Человек в ванне, прислонившись к стене, крепко спал. В тусклом свете ламп его обнажённая кожа, видневшаяся из-под пены,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поднял Чжун Цина на руки. Кожа, к которой он прикоснулся, была прохладной. Он лёг с Чжун Цином в постель и, раздевшись,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могли согревать друг друга своим теплом. Но что насчёт их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свадьбы должен был быть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полон энтузиазма, несколько дней изучал планы путешествий. Но Чжун Цин не хотел никуда ехать и, чтобы отбить у него это желание, притворился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Чжун Цин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Андре вёл себя как обычно, даже был очень нежен, каждый день устраивал маленькие сюрпризы. Чжун Цин отвечал на эти знаки внимания не слишком горячо, но и не слишком холодно. Он возразил лишь однажды, когда Андре решил построить сад, используя землю с Земли, хранившуюся в сокровищнице семьи Ланкастер.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единственного возражения Андре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то состояние, в котором находился месяц, когда был под властью периода восприимчивости. Но трудно было сказать, стало ли от этого легче или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стал более сдержанным. После свадьбы он, казалось, наконец обрёл уверенность и перестал из-за беспокойства требовать близости без меры. Он тайком спрятал два свидетельства о браке и в моменты крайней радости снова и снова шептал свадебные клятвы. Даже Чжун Цин был удивлён, насколько сильно он верил в силу этого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сверху вниз перестал быть таким непроницаемым, иногда в нём проскальзывало детское недоумение и мольба. Но он никогда не говорил об этом, и Чжун Цин не знал, чего он хочет. Этот взгляд выводил его из себя, и ему приходилось самому обнимать его за шею, позволяя ему уткнуться лицом в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Андре, даже делая что-то очень жестокое, казался безобидным, больше похожим на обычного человека, чем на высокопоставленного главу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понимал, как простая фраза «не люблю разводить цветы» могла привести к такому. У него действительно не было сейчас на это настроения. В военном округе Ноэн он уже дважды этим занимался, и даже самый большой интерес должен был иссякнуть.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этой суматохе, прошёл месяц, и наконец наступил день приёма у Росмондов.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гостей этого приёма были и на свадьбе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прибывшую чету Ланкастеров, они невольно сравнили их с тем, какими они были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из семьи Чжун, казалось, не изменился — всё такой же тихий, нежный и завораживающе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румяна и помада не скрывали его нездоровый вид. Он казался таким лёгким, что, казалось, дунь на него — и он улетит. Каждый его шаг был бесшумен,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Ланкастер, напротив, был в прекрасной форме, словно провёл очень приятный медовый месяц. Если бы они знали немного древнекитайский, то описали бы его состояние как «сияющий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хозяин дома, Гойя, мог заметить за спокойным взглядом Андре ледяной холод. Каждый раз, когда этот взгляд скользил по нему, у него по коже пробегали мурашки, но в то же время это разжигало в нём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 оставил своих собеседников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он первым делом обратился к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Ланкастер, вы успели перекусить перед выходом? Можете сначала подойти к столу с закусками, чтобы подкрепиться. Скоро будут танцы, а для них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интимно наклонился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жён-омег, все из знатных семей Трентора. Если им посчастливится подружиться с вами, они смогут составить вам компанию, когда вам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отступил, сохраняя дистанцию, которая не казалась бы слишком фамильярной, но определённо могла бы разозлить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незаметно потянул Андре за рукав и очень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спикер, вы очень любезны. Но я сейчас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спикер, — прямо перебил его Чжун Цин, — кажется, те господа вас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Гойя, у которого слово застряло в горле,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медленно отступил на несколько шагов и даже слегка поклонился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покину. Желаю вам… весело провести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ушёл, но остался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никогда не участвовали в политических и военных беседах, поэтому на приёмах супружеские пары, поздоровавшись с хозяевами, расходились по своим кругам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Андре, всё ещё стоявший рядом с Чжун Цином, выглядел очень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легонько подтолкнул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идите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сомнение в глазах Андре, он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за меня. — Он указал Андре в сторону, где несколько дам то и дело бросали на них взгляды. — У меня тоже есть,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всё ещё хмурился, но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скажи мне,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заверение, Андре, то и дело оглядываясь, направился к группе людей неподалёку, а Чжун Цин, просто сев поодаль, дождался, пока к нему сами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 голову и увидел молодую омегу. Он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Капе, оперевшись на его руку, села. Она была на пятом месяце беременности, и её хрупкое тело, казалось,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омега, вышедшая замуж за бету. Как я мог вас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Капе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считаете, что я поступила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Семья Капе из поколения в поколение руководит столичным исследовательским институтом. Мою жизнь спас институт в военном округе Ноэн, и я лучше всех знаю, какой огромной силой он обладает. Для омеги институт — прекрасная партия, ваше решение абсолютно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 своё время поступила так же. Она вышла замуж за альфу-исследователя, воспитанного в семье бет, и родила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Капе понимающе улыбнулась и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рожать всё равно придётся, но зато можно избежать мучений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вами думаем одинаково. Если держаться подальше от альф, то разницы между омегой и бетой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дружелюбная беседа стала сигналом для наблюдавших со стороны дам. Всё больше людей подходило к ним, и разговоры становились всё более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танцев, все отправились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бал-маскарад. Гостям нужно было не только сменить наряды, но и надеть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остался с госпожой Капе и не участвовал в танцах. Они вместе наблюдали за кружащимися в танце парами, продолжая тихий разговор, прерванный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 Чжун Цином не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колебался, стоит ли принимать приглашение, но госпожа Капе рядом уже прикрыла рот рукой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долго занимала профессора Чжуна, и маршал Ланкастер недоволен. Профессор Чжун, не обращайте на меня внимания, 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сказала, Чжун Цин взял протянутую руку и направился в гардеробную,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понял, что они идут не туда. Его завели в укромный уголок, и на него обрушился шквал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едва не задохнулся. Холодная маска тёрлась о его щеку, но кончик языка был обжигающе горячим. Возможно, из-за того, что они оба заранее наклеили ингибиторные пластыри, Чжун Цин не чувствовал ни малейшего запаха от человека перед ним. Маска скрывала его лицо, лишь объятия и поцелуи были так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Андре! Хватит… не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полностью поглотила голос и сопротивление Чжун Цина, так что, когда музыка внезапно стихла, он, наоборот, от наступившей тишины не осмелился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покорность облегчила дальнейшие действия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поцелуи медленно спускались вниз, скользя по шее. Пальцы расстегнули пуговицы на одежде, проникли внутрь, медленно поглаживая кожу на талии, постепенно поднимаясь к спине, к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одурманенный поцелуями, сквозь листву, закрывавшую ему обзор, смутно видел, как в танцевальном зале кто-то ссорится.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это я не могу доставить ему неприятности! — кричал молодой омега. Хотя лица не было видно, можно было догадаться, что он красив и знатен. — Моя фамилия Ланс! По порядку, в этом поколении семья Ланкастер должна была породниться с моей семьёй, и Андре должен был быть моим женихом!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Капе, поддерживая живот, сказала что-то в утешение, но это лишь переключило его гнев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двое всё время липли друг к другу. Неудивительно, что вы сошлись. Один предал покойного мужа и женился на другом, а другая предала свою расу и вышла замуж за бету. Один неверный, другая — бесчестная. Прямо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слыша, как он говорит всё более и более оскорбительные вещи, забеспокоился о состоянии госпожи Капе и хотел было оттолкнуть Андре, чтобы вмешаться. Но Андре не отпускал его, а, наоборот, схватил его за оба запястья и, подняв их над головой,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молодой господин Ланс продолжал бушевать, и его слова становились всё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натворили, так чего же боитесь, что другие скажут? Этот Чжун Цин, то в армии служил, то преподавал, «Свет Омег», видите ли. А о своём главном предназначении — ни капли не заботился. Даже небеса не выдержали, послали ему сахарную пулю, чтобы он мучился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военную академию пошёл, чтобы на поле боя сражаться? По-моему, чтобы мужиков цеплять. Один сдулся, так он тут же другого нашёл, никакого стыда. И это «Свет Омег»? Позор омег, вот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вокруг поднялся шум,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Андре?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так же поразил и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в центре танцевального зала, которого знал как свои пять пальцев, и в его голове была пустота. Если тот человек — Андре, то… кто тогда этот,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