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 честь наложницы Юнь, посмертно наречённой императрицей Дэцзин, подошла к концу. Как только отзвучали последние ритуальные песнопения, император Чунчжао вызвал к себе Сюй Цзяньяня — главу Управления императорского стола и двоюродного деда Цюй Дубяня.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Цзяньянь уже прослышал о скандале с ритуальной трапезой Седьмого принца. Едва переступив порог,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надзор за подчинёнными был недостаточно строг. Прошу, Ваше Величество,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невозмутимо начал император Чунчжао, — что ничего об этом не знал и во всём виноваты твои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я никак не возьму в толк: кто в целом свете, кроме членов семьи Сюй, умеет готовить Солёную похлёбку из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Цзяньянь замер,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Солёная похлёбка из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лишь велел своим людям положить побольше дорогих ингредиентов в чашу Седьмого принца. Собираясь к государю, чиновник даже не слишком беспокоился: в конце концов, семья Сюй — родственники принца. Ну, проявили немного личного участия, ну, слегка нарушили регламент — неужели император станет из-за этого негодовать?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я действительно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вскинул бровь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старая госпожа Хоу ведёт затворническую жизнь и редко покидает поместье, так что из всей вашей семьи только ты всё ещё служишь при дворе. Раз это не ты, значит, твой сын, что работает под твоим началом? Других вариантов нет. Халатность, приведшая к огрехам в ритуальной трапезе принца... Какого наказания это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вскрикнул Сюй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встретившись с непроницаемым взглядом государя, почувствовал, как сердце ушло в пятки. Заготовленные оправдания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сын тут ни при чём. Это я... я стосковался по вкусу той похлёбки и велел приготовить чашу. Должно быть, слуги в спешке всё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звучало донельзя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Чунчжао не стал допытываться. Он лишь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подал моему сыну фамильное блюдо семьи Сюй в день памяти Сюй Юэцин. Уж не хочешь ли ты сказать, что, даже будучи принцем крови, он прежде всего — отпрыск твоего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Цзяньянь почувствовал, как конечности леденеют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слуга никогда бы не посмел даже подумать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присел рядом с ним и ободряюще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я лишь пошутил. Я по-прежнему доверяю тебе. А когда Сяо Ци подрастёт, ему так или иначе придётся с вами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Цзяньянь не смел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иных помыслов, кроме верной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Вставай. Ошибка всё же была совершена, и завтра Министерство ритуалов и Цензурат завалят меня докладами с требованиями наказать тебя. Я не могу сделать вид, что ничего не произошло. Твой штраф — жалованье за полгода.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великую милость! — выдохнул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он смог покинуть Западный тёплый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Маркиза, Держащего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Хоу сожгла крошечную записку, не в силах сдержать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Тинфэн умудрился подменить блюдо на Солёная похлёбка из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такое же нарушение ритуального регламента? — не поняла мама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кроется вся хитрость, — пояснила старая госпожа Хоу. — Если бы подали то, что приготовил Сюй Цзяньянь, ритуал был бы омрачён излишней роскошью. Мой внук ещё мал, но в глазах придворных его образ неизбежно бы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любуясь игрой пламени в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Замена на Солёная похлёбка из пшеницы даёт сразу два преимущества. Во-первых, её вид традиционно ужасен. Она кажется чем-то гораздо более простым, чем положено по чину, так что внешние чиновники не станут роптать на принца — они направят весь свой гнев на промашку Управления императорского стола. Во-вторых, обычное блюдо не рассердило бы императора, а вот Солёную похлёбку из пшеницы — другое дело. Это хороший урок для Сюй Цзяньяня: пусть знают своё место и не донимают моего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Солёная похлёбка из пшеницы должна была рассердить государя? — всё ещё недоумевала мама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похлёбка символизирует благословение старших рода Сюй своим детям. Сейчас император решает, кто станет приёмной матерью Седьмого принца. И Сюй Цзяньянь в такой момент подносит это блюдо... Это прямой намёк императору: принц должен помнить о своих корнях и родне. Если смотреть глубже — это выражение недовольства тем, что император отдаёт принца на воспитание в другие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странно, если бы государь его не наказал. К тому же, пока наше поместье не принимает наследников из второй ветви для усыновления, их корыстные помыслы не запятнают ни поместье, ни третий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Фан лишь покачала головой, поражаясь тому, сколько интриг может скрываться за одной чашей похлёбки.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Тинфэн-шаое хорошо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жизнь Цюй Дубяня на время вошла в спокойную колею. К визитам многочисленных наложниц, которые приходили во дворец Цзычэнь под предлогом заботы об императоре, а на деле — чтобы взглянуть на него, мальчик относился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практичным. Стоит лишь раз улыбнуться какой-нибудь предприимчивой даме, и «папочка» Чунчжао может запросто отдать его ей на воспитание. В этом мире сыновняя почтительность — закон, и, выбрав приёмную мать, он навеки свяжет себя не только с ней, но и со всем её кланом. Такими вещами не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решил прощупать почву. Дубянь налил отцу чаю и как бы невзначай поинтересовался, кто же станет его новой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ответил в своём излюбленном властном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тебе нравится, и я рассмотрю кандидатуру. Если она не подойдёт — выберем другую.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отодвинул чашку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и ответы в стиле властного босса — истинный «стронг»-отец.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выбирать, но у твоего папаши есть право вето».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Дубяню оставалось лишь внимательно следить, к кому из наложниц император проявляет благосклонность. Сам он не прочь был бы попасть к наложнице Сюань, но одного его желания мало — нужно, чтобы и сама наложница Сюань была к этому готова. В таком деле чувства должны быть взаимными.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Дубянь заканчивал свой привычный комплекс тайцзицюань, в сознании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[Отметка за 15 дней пройдена. Получение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получена.]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в жанре уся x1 (Приложение: Техника развития внутренней энергии главного героя, часть первая) помещён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духовная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в жанре уся — по сути, электронная книга прямо в мозгу. Он поспешно вытер пот со лба полотенцем, которое подал Е Сяоюань, и углубился в чтение. Роман насчитывал около ста пятидесяти тысяч иероглифов, а бонусное руководство под названием «Искусство Продления Жизни, часть первая» — всего около шестисот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настоящее руководство? Я правда смогу по нему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техника идеально подходит для телосложения носителя,] — бесстрастно отозвался Симулятор.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Дубянь бегло просмотрел текст, перед глазами всплыло окно: «Список доступной литературы: 1/0. Желаете приобрести новую книгу?» Перейдя по ссылке, он увидел библиотеку самых разных жанров, а также вторую часть «Искусства Продления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три года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грабёж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 ними, с романами, но вторая часть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Симулятор просто увидел, что у него накопился запас жизни за тридцать с лишним дней, и решил во что бы то ни стало вытянуть из него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признать...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несправедливо! — возмутился Дубянь в мыслях. — Слишком дорого, ты заломил цену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приобретённые книги переходят в полную собственность носителя. Вы вольны распоряжаться ими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он может переписать их и продать. Вот только сейчас у него нет каналов сбыта, да и за всё золото мира не купишь даже лишнюю минуту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Дубянь ни пытался торговаться или хитрить, Симулятор хранил гордое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без романов? Есть техники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множестве миров судьбы живых существ сами по себе становятся историями в книгах. Дешёвые техники существуют, но эта — наилучшая для вас. То, что вы вытянули первую часть в лотерее — великая удача. Полный комплект стоит десять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замолчал. Ну что тут скажешь? Он сейчас просто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множестве миров... возможно, и моя жизнь для кого-то — всего лишь сюжет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иероглифов первой части были полны специфических терминов, в которых он пока ничего не смыслил. Решив отложить практику на потом, Дубянь вознамерился вечером почитать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поклялся себе: только десять тысяч знаков перед сном, и ни строчкой больше. А если сорвётся — в наказание съест на следующее утро лишнюю чашу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Дубянь прополоскал рот чаем и внезапно вспомнил вчерашнее отцовское «я не пью горячий чай». Зубы заныли от желания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Бао, где хранятся запасы чая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желает выпить чаю?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выбрать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разрешил сыну во дворце Цзычэнь делать что угодно, лишь бы тот не поджигал дворец и не бесчинствовал. Евнух Бао принёс целую коллекцию императорских чайных блинов. Красный, белый, зелёный — здесь было всё, и каждый сорт, хранимый императором, был драгоценен.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прикажете заварить?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по-хозяйски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Бао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тут же подхватил подносы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на Большую кухню, — скомандовал Дубянь. — Буду готовить кое-что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идеей, он во главе своей маленькой свиты устремился на Большую кухню. После смены руководства там боялись Дубяня как огня, поэтому, едва услышав, что принц желает лично распоряжаться готовкой, ему тут же выделили отдельную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взобрался на табурет и начал раздавать указания: разжечь огонь, подготовить бамбуковые трубки и соломинки для питья, накатать шариков из маниоки, растереть в пасту плоды зизифуса и таро с сахаром и капелькой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Паста из таро — та самая, что была в прошлой жизни — было далековато, но эрзац получался вполне 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в котле закипела, Дубянь безжалостно отломил четверть драгоценного чайного блина и бросил в кипяток. Евнух Бао схватился за сердце: контраст между тем, как бережно император отщипывал крохотные кусочки заварки, и этим варварством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заваркой в котёл отправилось молоко. Вскоре по всей кухне разлился специфический аромат чая с молоком. Дубянь добавил немного сахара и, когда всё было готово, велел зачерпнуть ложку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превзошёл ожидания! Качество императорского чая в сочетании с молоком дало потрясающий вкус. В зимнюю стужу чашка горячего и сладкого напитка казалась истинным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процедить настой и разлить его по бамбуковым трубкам, на дно которых уже были положены жемчужины из маниоки и паста из таро. В некоторые трубки добавили растёртый зизифус, отчего чай приобрёл нежный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трубки были заполнены, остатки разлили по мискам.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щедро разделил напиток между всеми слугами дворца Цзычэнь, что пришли с ним. Вскоре на кухне зазвучало дружное прихлёбывание — мало кто мог устоять перед ароматным, сладким и согревающим питьём.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искренне восхитился управляющий кухней. — Как Ваше Высочество додумалось до такого диковинного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увидел, — небрежно бросил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сияя от подобострастия,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приготовить ещё из кухонных запасов чая и подать это к столу высокородных господ как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три дня — нет, — отрезал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разумеется! Как Ваше Высочество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блюдо со временем попадёт в меню. Управляющий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подготовили эти бамбуковые трубки, чтобы отправить их кому-то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начал распределять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 императрице и наложнице Сюань. Эти отправьте в школу моим братьям, и Великому наставнику Фану передайте одну. Одну оставьте мне, а остальное раздайте тем, кто заботится обо мне во дворце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Отработанную заварку можно использовать ещё раз. Если кто-то захочет добавки — сварите ещё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 Большой кухне, которым в первый раз не досталось, радостно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распределил всё до последней капли. Он даже тайком приберёг порцию для И Шиэр, решив оставить её в укромном месте и посмотреть, заберёт ли тот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 Шиэр вёл себя странно: то он был совсем рядом, то исчезал так далеко, что Дубянь переставал его чувствовать. И так каждый день, словно человек на службу ходит и отмечает время прихода и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нелогично: Дубянь и так жил под крылом у отца во дворце Цзычэнь, зачем императору посылать тайного стража, чтобы шпионить за сыном прямо у себя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Бао, тронутый тем, что принц не забыл о нём, всё же не выдержал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ведь... кажется, забыли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 Дубянь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Бао даже притопнул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приготовить такую диковинку и не дать попробовать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 Дубянь, и на его лице отразилось внезапное озарение. — Он же не пьёт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http://bllate.org/book/16117/1588627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