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горная тропа, на которой едва мог разминуться один человек, вела к обрыву, за которым, разделённый бурным потоком, раскинулся сумрачный, непроглядный лес. Два берега соединял ветхий подвесной мост на проржавевших цепях.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сорняков, у самого входа на мост виднелся белый пепел от сгоревших благовоний, будто кто-то проходил здесь и совершал некий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хотел было подойти поближе, но не успел сделать и двух шагов, как Вэнь Сюци загородил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 легко простудиться, если одежда промокнет.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позвонил мне? — произнёс он как ни в чём не бывало и, пригладив выбившиеся прядки на лбу Сюй Юйляня, нахлобучил ему на голову свою шляпу. — А если бы ты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 похоже на то, что его не просто надели, а натянули. Сюй Юйлянь от такого резкого движения чуть не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Шляпа, которая идеально сидела на голове мужчины, на Сюй Юйляне закрыла всё лицо, оставив снаружи лишь кончик бледного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Сюци замер на несколько секунд, а потом, спохватившись, поспешно приподнял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ты сам крошечный, так ещё и лицо у тебя такое 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поджал губы, не понимая, почему Вэнь Сюци и это ставит ему в упрёк. Он только что сюда пришёл, не успел и пары слов сказать, а тот уже не умолкал.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Сюй Юйлянь открыл и снова закрыл рот. Поняв, что переспорить его не удастся, он решил ответить на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написать тебе, но тут увидел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 не стал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глупый, значит, — оценил Вэнь Сюци.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подумал, что Вэнь Сюци стал ещё невыносимее,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зрение вернулось, он увидел, что Вэнь Сюци смотрит на него не моргая. Сбитый с толку, он опустил взгляд, осмотрел себя, убедился, что ничем странным не испачкался, и снова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на что ты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с глубоко посаженными глазами прищурился, глядя на него. Его руки, скрещённые на груди, напряглись, обрисовывая рельеф мышц. Казалось, он одновременно и всерьёз обсуждал что-то с Сюй Юйлянем, и красовался.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Юйляня застыло. Помедлив пару секунд,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 На бабочку?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Сюци протяжно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на тот образец, который показывала мне мать, когда в детстве объясняла, какого человека нужно искать для любви. На такую белую, маленькую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Сюй Юйлянь, с его хрупким телосложением и худобой, сильно отличался от европейцев. Вэнь Сюци и раньше считал этого паренька красивым. Но сейчас, когда из-под шляпы показалось его изящное личико с растерянным и испуганным выражением, когда нежный румянец залил всё от кончика носа до век, а одежда подчёркивала невероятно тонкую талию… Когда он увидел его тонкие, длинные пальцы с ногтями, будто подкрашенными румянами, застывшие в нерешительности в воздухе, Вэнь Сюци вдруг вспомнил старинные костюмированные драмы, которые когда-то смотрел. Сцену свадьбы, где с невесты снимают фату. Только там главная героиня, разодетая в пышные наряды, и в подмётки не годилась этому юноше в простой рубашке и с растрёпанными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никогда не видел никаких фарфоровых кукол, но знал, что ему, маленькой бабочке, нельзя заводить романы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фарфоровая кукла, —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подхватил Вэнь Сюци. — Ты гораздо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почувствовал, что что-то не так, но не мог понять, что именно. Подумав, он протянул Вэнь Сюци перчатки, решив больше не ломать над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скорее возвращаться, скоро начнётся отсчёт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сказал, что если мы не выполним задание, нас накажут. Я не хочу в первый же день оказаться на последнем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вернёмся, — Вэнь Сюци наклонился и взял обе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их, он приобнял Сюй Юйляня и повёл его обратно, попутно рассказывая о результатах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осмотрелся. Похоже, в персиковый сад часто кто-то приходит, сорняки все подстрижены, так что змеи и прочая живность вряд ли выползут.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касается только самого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дойдя до сада, Сюй Юйлянь обернулся и через плечо Вэнь Сюци бросил взгляд назад. В углу, прикрытом пеплом, что-то слегка выпирало. Подул ветер, и в воздухе снова появился тот самый речной, сырой запах. В поле зрения внезапно попал какой-то белый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присмотрелся и понял, что это, скорее всего, рыбьи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Вэнь Сюци не упомянул о пепле от благовоний, продолжая анализировать обстановку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краю трава становится выше, почти с человеческий рост. Особенно в том лесу, на другой стороне. Наверное, туда осмеливаются ходить только охотники.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понимал, что тот вырос в другой стране и, вероятно, не знает, что означают эти следы, поэтому не придал этому значения. Услышав про другую сторону, он прикусил губу и рассеянно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охотники?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Сюци стало серьёзнее, и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там водятся людоеды.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окружающей тишине его слова прозвучали особенно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Юйляня волосы встали дыбом. Он испуганно посмотрел на Вэнь Сюци.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шучу, — видя, что Сюй Юйлянь побледнел, пояснил Вэнь Сюци. — Не то чтобы людоеды, но хищники там точно есть. Может, дикие кабаны или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Сюй Юйляню, и его зелёные глаза в этот миг стали необычайно тёмными и глубокими. Сюй Юйлянь увидел в них отражение собственных дрожащих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видел? Эти высохшие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Голоса, наполненные нарочитым страхом, постепенно затихли, и шелест травы вокруг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из зарослей показалась высокая фигура. Мужчина был весь мокрый, тёмные волосы прилипли ко лбу, черты лица отличались зловещей красотой, а рельефные мышцы рук покрывала серебристая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достаточно, чтобы понять — он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несколько секунд, он подошёл к тому месту, где только что стояли те двое. Медленно подняв руки, он в точности повторил жест Вэнь Сюци, надевавшего шляпу, и пробормотал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Маленький, самка,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с горы оказался быстрее подъёма, и вскоре они вернулись к месту проведения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Цзинлянь, уже в перчатках, сидел на персиковом дереве. Увидев их, он указал на другую бамбуковую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берите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крикнул стоявшему неподалёку сотруднику: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сборе, можно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Цзинлянь надеялся, что работа поможет ему отвлечься от сумбурных мыслей, но из-за того, что начало задерживалось, он только больше раздражался. А теперь, увидев, как эти двое вернулись вместе, он и вовсе вспыхнул от гнева. Закатав рукава, он полез на ветки, где было больше всего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персики с глухим стуком посыпались в корзину. Лишь после замечания съёмочной группы, что так можно повредить плоды, он стал бросать их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Сюци совершенно не обращал внимания на Цзе Цзинляня. Взяв корзину и выбрав наугад персиковое дерево, он повернулся и дал указание: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здесь и будешь собирать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Сюй Юйлянь неохотно опустил глаза. — Корзина большая, ты можешь сам в неё бросать. — Раз уж он пришёл на мероприятие, ему тоже хотелось собирать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мы же команда, я тоже должен выполнять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Сюци, приподняв бровь, развеселился, глядя на его вид, полный сдерживаемого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камерами он вдруг обхватил Сюй Юйляня за талию и, слегка напрягшись, поднял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собрался это делать со своими-то ручками и ножками?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Сюй Юйлянь и глазом моргнуть, как земля ушла у него из-под ног. Он замер, не в силах сразу осознать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Сюци этого показалось мало. Он несколько раз качнул его в воздухе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от ветра качаешься.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инерции руки Сюй Юйляня беспомощно мотнулись по бокам. Он чувствовал, что все взгляды в этот момент были прикованы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заколотил по рукам Вэнь Сюци, сжимавшим его талию. Лицо Сюй Юйляня покраснело так, что, казалось, вот-вот потечёт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 было всего две, и после того, как их взяли Вэнь Сюци и Цзе Цзинлянь, Сюй Юйляню остались только перчатки. Он решил срывать по несколько персиков за раз, класть их в карманы, а когда они наполнятся, спускаться вниз, выкладывать в корзину и снова лезть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Сюци следовал за ним по пятам, не переставая извиняться. Сюй Юйлянь, опустив глаза, молчал, делая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твёрдо решил больше не обращать на Вэнь Сюци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был неправ, правда. Я больше никогда не буду поднимать тебя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ожидал, что ты такой лёгкий, и талия такая тонкая, я как схватил… нет,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сказать, что лазить по деревьям опасно, и лучше бы тебе остаться внизу, потому что так легко пораниться. Я правда не хотел тебя злить и не пытался хвастаться своей силой…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Юйлянь, с пылающими ушами, наступил на ветку персикового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взбирался, Вэнь Сюци продолжал страховать его, держа руки у его талии, боясь, что тот поскользнётся и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Юйлянь, усевшись повыше, посмотрел вниз, Вэнь Сюци всё так же растерянно смотрел на него снизу вверх. Очень похоже на того золотистого ретривера из его списка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Сюй Юйлянь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идёшь? Если будешь тянуть, время скоро закончится. Если мы не наполним корзину, то не пройдём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было немного неловко, ничего страшного не произошло. И сейчас задание было куда важнее всяких пустяков. Он не понимал, почему Вэнь Сюци переживает больше него. Неужели он повёл себя так пугающе?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дрогнули. Юноша с бледным, розоватым лицом сидел на ветвях дерева, усыпанного хрустящими персиками, и мягким голосом сам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правда не злюсь. Иди скорее выполнять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было легко уговорить, и он был слишком мягкосердечным.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Вэнь Сюци ответить, как Цзе Цзинлянь бросил к ним свою корзину, уже заполненную почти на четверть.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не тянуть резину?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персиковый-бро, ради любви готов и на дерево, и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Синий-2 — это тот тип, который ничего не умеет и потом доводит девушек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Талия малыша, такая, такая, та-ка-я — тонкая (показывает руками).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со смеху, малыш покраснел так, что скоро испарится, кто-нибудь спасёт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площадке было две корзины, каждый раз, когда Цзе Цзинлянь спускался с дерева, он, независимо от того, какая корзина была ближе, обязательно нёс персики к той, что стояла возле Сюй Юйляня.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Сюй Юйлянь этого не замечал. Но потом, когда он, не торопясь, сорвал персики и собрался бросить их вниз, то наконец увидел, как Цзе Цзинлянь, обхватив целую охапку плодов, высыпает их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корзина была уже почти переполнена.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в корзине скоро не останется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Цзе Цзинлянь, казалось, с неохотой поднял на него взгляд. Сюй Юйлянь сидел на ветке, поджав ноги, и держал в руках несколько розовых персиков с зелёными листочками.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Сюй Юйлянь моргнул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придётся перекладывать в другую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поднял руку и вытер лицо, тут же оставив на бледной щеке серую полоску. Этот немного растрёпанный вид, благодаря его естественности и непосредственности, выглядел невероятно живым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Цзинлянь вдруг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подумал несколько секунд и бросил ему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Цзинлянь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не можешь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быстрее. Я тебя спущу.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http://bllate.org/book/16122/1583337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