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господин ничего не сказал, лишь с некоторой виноватостью отхлебнул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решил воспользоваться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где ты видел мой портрет, но ты вообще понимаешь, кто я такой? Ты просто взял и увел меня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знаю, кто ты, — на лбу мальчика появилась легкая морщинка, каждая бровь выражала недоумение. — Ты вообще откуда? Я никогда тебя раньше не видел, и такие волосы, как у тебя, во всем Чанъане не встретишь. Кроме той лавки с баоцзы, я несколько дней пытался тебя найти, но даже не знаю, где ты живешь.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слушал, все больше удивляясь, и в конце концов просто обомлел: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знаешь, кто я, но осмелился меня схватить?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Великое Чу — могущественная страна, и какая-то варварская глушь меня не пугает. Даже если ты принц, мне это безразлично. К тому же та маленькая лавка с баоцзы, которую ты открыл, явно говорит о том, что ты сбежал. Простой беженец, чего мне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теперь жалел, что вообще покрасил волосы! Если бы не этот необычный каштановый цвет, его бы, настоящего потомка дракона, не приняли за беженца из варварской страны?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лавки с баоцзы, Цзи Янь был возмущен: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 принцип «маленькой прибыли, но большого оборота»?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Маленькой прибыли, но большого оборота?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посмотрел на него с одобрением: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точное выражение. Не ожидал, что ты, владелец лавки с баоцзы, еще и образованный.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итоге он стал мангакой, он действительно окончил университет! И по сравнению с образованием в Великом Чу, он получил настоящее аристократическое воспитание!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спорить с несовершеннолетним было глупо, и Цзи Янь не хотел больше тратить время на этого невоспитанного мальчишку. С раздражением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схватил своими силами, зачем мне тебя отпускать?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Цзи Янь впервые видел, чтобы кто-то так уверенно оправдывал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отпускает, так не отпускает, все равно сейчас он не сможет убежать. Цзи Янь развалился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и не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снова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поместье, почему ты не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хочешь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объясни все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хочешь, — Цзи Янь уже устал говорить, снотворное делало его слабым, и говорить так долго было просто изнурительно.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накатила на него, и он завернулся в одеяло, перевернувшись на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хочешь, я встал рано утром, еще и твое снотворное принял, теперь просто умираю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Яня становился все тише, и вскоре он заснул, полностью потеряв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мгновенно уснувшего Цзи Яня, мальчик: «...?»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сегодня Вэнь И чувствовал себя неспокойно. В этом мире множество людей, но только Цзи Янь мог вызывать у него такие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снова обмакнул кисть в чернила: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 еще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пятый раз, когда он спрашивал о господине Цзи. Думая о только что полученных новостях, Бифу немного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из Дворца Линьсянь пришло сообщение, что господин Цзи отправил кого-то забрать маленького господина, сказав, что не будет обедать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Бифу закончил говорить, раздался треск — кисть в руках Вэнь И сломалась пополам, брызги чернил упали на рукав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слуга сейчас принесет Вашему Величеству чистую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беспокойтесь, господин Цзи просто захотел попробовать еду за пределами дворца, после обеда он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ничего не ответил,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появления Цзи Яня он ни о чем не заботился, лишь в глубине души хранил надежду и мечту, что сможет увидеть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Цзи Янь действительно появился, словно божество, возникшее перед ним, и он снова надеялся, что Цзи Янь поспит еще немного, чтобы он мог запомнить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Цзи Янь открыл глаза, он обнял его и поцеловал, точно так же, как в его воспоминаниях. И его желание снова изменилось — он набрался смелости и обнял Цзи Янь через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дыхание в своих объятиях, он понял, что даже этого момента недостаточно. Если бы Цзи Янь остался на несколько дней, он был бы счастлив...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остался, и он снова стал жадным, желая, чтобы тот всегда был рядом...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презирал жадность в глазах других, но теперь понял, что его бесстрастие было лишь страхом перед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месяца он каждый день испытывал страх потери, каждую минуту думая о Цзи Яне, поэтому не мог удержаться и смотрел на него по ночам, иногда по два часа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Цзи Яне у него всегда было множество желаний и надежд, и он никогда не мог насытиться. Теперь он даже хотел, чтобы Цзи Янь всегда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страх, что Цзи Янь в гневе уйдет без слов, он бы действительно хотел навсегда запереть его рядом с собой, чтобы тот мог видеть только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хотел, чтобы Цзи Янь боялся его. Цзи Янь был таким добрым, не терпящим грязи и страданий, он всегда был честным, открыто выражая свои симпатии и антипатии...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я? Я всего лишь жалкий смертный, и если Цзи Янь узнает мою истинную сущность, он обязательно возненавидит меня, отвернется и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Янь уже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слова, которые Цзи Янь произнес прошлой ночью, когда проснулся, Вэнь И почувствовал глубокое чувство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 кем говорил Цзи Янь, и что ему сказали, но каждое слово он слышал ясно, включая гнев в его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наказал тех людей двадцатью ударами, и Цзи Янь, вероятно, теперь считает его жестоким. Сегодня он не вернулся на обед, завтра не вернется ночевать...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постепенно уходит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достал из кармана коробку с конфетами и, подражая Цзи Яню, слегка потряс ее. Когда конфеты зазвенели внутри, он почувствовал, как его сердце тоже затрепетало, словно танцуя под звуки барабанов.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из-за колонны появилась тень, положив на стол маленький белый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Голубь-тень. Вэнь И почувствовал, как сердце его замерло. Если бы не чрезвычайная ситуация, Стражи Дракона никогда бы не использовали голубя-тень для передачи сообщения, и на свитке был явный знак Байлу.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полдень, господин Цзи пропал в Ипиньцзюй.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сжал записку в руке и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Соберите цзиньи-вэй, немедленно закройте Чанъань!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Янь, даже если ты уходишь, ты не должен уходить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господин Чжан уже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сделал несколько шагов к выходу, затем повернулся к Бифу: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Отправься за Цзи Пинъанем, но помни, ничего ему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закрытия города Вэнь И приказал цзиньи-вэй окружить Ипиньцзюй.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где Цзи Янь только что заказывал еду, три блюда на столе еще дымились. Он стоял у окна, наблюдая за суетящимися внизу горожанами,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 мне все, ничего не упуская.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Ипиньцзюй и официант стояли на коленях, оба с бледными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взглянул на официанта, и тот дрожащим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тот господин вошел, он сразу попросил комнату у окна, и я провел его и одну девушку в эту комнату. В тот момент, похоже, больше никого не было, поэтому господин сказал, что пока закажет три блюда. Едва блюда были заказаны, девушка вышла, а затем и господин вышел, перед уходом оплатив счет и сказав, что скоро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долгая пауза, прежде чем Вэнь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спокоен, это явно не был вопрос. Официант, стоя на коленях, не осмелился ответить, лишь дрожал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комнаты внезапно открылась, и вошла Байлу, опустившись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повернулся, отпустив управляющего и официанта, и сел, глядя на блюда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господина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поместье на восточной окраине Чанъаня.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Внук министра Хэ, Хэ Ювэнь.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http://bllate.org/book/16137/1444448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