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наблюдал, как Чжи Гэ покидает толпу, и, почти зная, что они собираются делать дальше, не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узнал у системного помощника расположение площади и направился в противоположную сторону, нашёл подходящее кафе, поднялся на второй этаж и занял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в окно, и, как он и ожидал, через несколько минут после того, как он сел, Чжи Гэ, обойдя площадь, появился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Гэ, увидел, как тот положил ножны меча на землю, затем, кажется, что-то крикнул, привлекая внимание, остановился и начал танцевать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Чжи Гэ также был в рамках предположений Чэнь Циньцина, поэтому он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с мечом отличались от боевых искусств, здесь важна была красота, не требовалось использования внутренней силы, только мастерство, чтобы меч выглядел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действительно хорошо танцевал с мечом, его движения были плавными и приятными для глаз, количество зрителей вокруг стало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начали снимать его на телефоны…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отвел взгляд и начал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шло хорошо, но через пять минут в поле зрения Чэнь Циньцина появились сотрудники охраны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они пробираются сквозь толпу, подходят к Чжи Гэ и останавливают его, едва он успевает убрать меч, чтобы не задеть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начали разгонять зрителей, пока не остался только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Чжи Гэ и понял, что охранники его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план снова не удался, и Чэнь Циньцин уже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он уже немного знал Чжи Гэ, поэтому не стал спускаться,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ошибся, Чжи Гэ действительно получал выговор от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то, что танцы с мечом угрожали общественной безопасности, поэтому Чжи Гэ запретили танцевать с мечом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первое нарушение и Чжи Гэ вёл себя хорошо, охранники недолго его отчитывали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убрал меч, в его сердце было странное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таким количеством людей вокруг план точно удастся, но неожиданно появились охранники, и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чем танцы с мечом угрожают общественной безопасности. Меч был в его руках, и он был безопасен, он не мог никого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кого-то ранил, ему пришлось бы платить за лечение, а у него сейчас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кого-то ранил просто танцуя с мечом, то о каком возрождении древних боевых искусств могла идти речь? Лучше бы он сразу собрал вещи и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охранники этого не понимали и считали, что меч в руках Чжи Гэ был опасен, поэтому естественно не позволили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Чжи Гэ снова закинул меч за спину и молча покинул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этот метод был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хозяин, мы придумаем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подошёл к тени дерева, посмотрел на высокие листья, затем поднялся по стволу и сорвал один лист…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грациозными, он сделал то, что современные люди не могли, и это вызвало удивление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обратил внимания на возгласы, он поднёс лист ко рту и начал играть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листа раздалась уникальная и приятная мелодия, которая поразила тех, кто уже остановился посмотреть на него, и они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прислонился к дереву, опустил голову и закрыл глаза, его мысли уже не были сосредоточены на толпе, он просто хотел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Чжи Гэ не мог оставаться совершенно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человеком, и у него были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издалека наблюдал за Чжи Гэ, заметил проходящего мимо ребёнка и остановил его, достал заранее приготовленные конфеты и попросил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ребёнок с леденцом подошёл к Чжи Гэ, положил несколько монет на землю и прижал их, чтобы их не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ребёнок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многие из зрителей тоже начали оставлять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много, но это было проявление их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редко можно увидеть человека, играющего на листе, и тем более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их привлёк древний дух, который чувствовался в мелодии…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заканчивал, Чэнь Циньцин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открыл глаза, он услышал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стало легче, и он вдруг заметил деньги на земле, что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ребёнок положил деньги, а потом другие начали подкладывать.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деньги,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старались придумать способ заработать, но не получили ни гроша, а теперь, не стремясь к этому, они заработали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правильный способ заработать в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тоже молчала, не ожидая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странную горечь за свои прошлые попытки…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заработав свои первые деньги, чувствовал себя сложно, всё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монеты в руках говорили ему, что это правда, у него действительно были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было немного, он хотя бы больше не боялся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сжал монеты,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немного горят…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наконец дождались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наконец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мы нашли способ заработать, и в будущем будем зарабатывать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опустил руку, его слегка покрасневшие глаза наполнились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только начало, мы будем зарабатывать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соберём деньги на билет в Удан!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соберём деньги на билет в Удан!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Удан?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проверила, Удан ближе всего, и билеты туда самые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когда система говорила о заработке, она имела в виду именно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их требования были очень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нахмурился, видимо, что-то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рано или поздно тебе придётся отправиться в Удан, я думаю, лучше раньше, чем позже. Так ты не будешь беспокоиться о том, когда ты туда попадёшь, ведь ты уже не сможешь избежать этого,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следующая цель — копить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копить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Чжи Гэ потратил все свои деньги на еду, и система, и он сам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потрогал свой живот, с лёгким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переел?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думая о том, что все его заработанные деньги ушли на еду, почувствовал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хотели копить…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