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Цяо Шэн уезжал и сказал, что это семья Чэнь должна ему, Цюй Кэ принял это объяснение и запомнил его, не пытаясь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вздохнул, посмотрел на Цяо Шэна внизу и понял, что он действительно не подходит для такой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видел любовь Чэнь Циньцина и Цяо Шэна в прошлом, и не знаешь, насколько трудно им было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взглянул на Су Бая и уже собирался рассказать историю Чэнь Циньцина и Цяо Шэна, но был прерван: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уже начавший говорить: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сейчас рядом с Чэнь Циньцином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Хозяин! Как ты можешь так говорить?! Ты должен знать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Зачем? Это же пустая трата времени!]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Ты должен знать! Знание их прошлого поможет увеличить очки душевных страданий в будущем!]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ладно…]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Бай, который раньше не придавал этому значения, с лёгким колебанием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действительно хочешь рассказать, я могу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что Су Бай его дразнит?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потерял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Кэ повернул голову, и его лицо явно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увидев это, тоже обернулся,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угла обзора было видно, как фигуры Цяо Шэна и Чэнь Циньцина слились воедино. Цяо Шэн стоял рядом с Чэнь Циньцином, положив руку на его плечо, и, казалось,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мгновенно врезалась в мозг Су Бая, и что-то в его голове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не заметила перемены в Су Бае, но была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[Посмотрим… насколько выросли очки душевных страданий…]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[Хм?] Система сделала паузу, слегка озадаченная: [Почему очки душевных страданий не увеличились?]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взглянув на Су Бая, который пристально смотрел на двоих внизу, слегка усмехнулся, выражая самокритику, и его лицо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нашёл Су Бая по просьбе Цяо Шэна, он не мог отказать ему, поэтому и покинул своё место, когда Су Бай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собирается сделать Цяо Шэн, Цюй Кэ привёл Су Бая на балкон и сказал ему всё это, чтобы поколебать его дух, а также чтобы дождаться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думал, что уже морально подготовился, но понял, что, когда видит это своими глазами, сердце всё равно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так чувствует, то может представить, что творится в душе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план Цяо Шэна хотя бы наполовину удался, а другая половина провалилась из-за него самого, ведь его слова не поколебали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снова почувствовал, что он не подходит для такой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Бай, смотря в сторону Чэнь Циньцина, слушал голос системы, и его глаза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это же должен быть пик душевных страданий, почему же они не увеличились?]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не считается душевными страданиями, то что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что-то не так? Не может быть… я только что проверяла…]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видящая мир глазами Су Бая, конечно, не знала, что они видели не всё, а лишь угол, специально выбранный Цяо Шэном, чтобы вызвать у них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Шэн действительно хотел, играя в игру, поцеловать Чэнь Циньцина, ведь, если бы это удалось, поцелуй имел бы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Цяо Шэн не стал бы жульничать, чтобы его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на глазах всех друзей, включая Су Бая, поцеловать Чэнь Циньцина и дать всем понять, что они ещё не расстались и могут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Связь, которая тянется, — это естественно, и, если в сердце ещё есть чувства, они обязательно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кто бы ни был сейчас рядом с Чэнь Циньцином,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Чэнь Циньцин позволил ему сделать всё, что он хотел, и Цяо Шэн уже думал, что добился успеха и радовался этому, Чэнь Циньцин вдруг заговорил, остановив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в сочетании с холодным взглядом и тоном Чэнь Циньцина, сказанное при всех, заставило Цяо Шэна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чувствуя неудовлетворённость и помня о Су Бае на балконе, Цяо Шэн не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и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бросил карты, лежащие перед ним, в общую стопку: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ты что, проиграл и теперь не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отрицать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можете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 затем снова посмотрели на Чэнь Циньцина. Если он твёрдо решил не играть, разве они могут заставить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момент, когда Чэнь Циньцин решил выйти из игры, это поставило Цяо Шэна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понимали, почему Чэнь Циньцин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всех унизив Цяо Шэна, друзья смотрели на него с непонятными чувствами…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под взглядами друзей, не показал ни малейшего замешательства, он лишь посмотрел на Чэнь Циньцина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Цяо Шэн, но и остальные за столом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из-за Цяо Шэна, то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снова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просто, как нормальный человек, не хочу целовать обычного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 побледнел, его лицо стало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ни одна причина, которую мог бы привести Чэнь Циньцин, не ударила бы по Цяо Шэну сильнее,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присутствующие, у кого были глаза, видели, что Цяо Шэн всё ещё испытывает чувства к Чэнь Циньцину, и он сам никогда этого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вернулся ради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интересовались, как всё будет развиваться, но никогда не ожидали, что Чэнь Циньцин назовёт Цяо Шэна обычным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друг — это значит, что между ними нет ничего, кроме дружбы, и даже уровень дружбы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все смотрели на Чэнь Циньцина, пытаясь понять,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ложь, и Чэнь Циньцин просто всё ещё злится на Цяо Шэна за прошлое, то это ещё терпимо. Но если это правда, то Цяо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полностью понимали, почему у Цяо Шэна такое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чувствовал, что эту тему нельзя продолжать, нельзя копать глубже и выяснять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замять этот разговор, особенно перед друзьями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 были богатыми и влиятельными, а он, сирота, как мог войти в их круг? Если бы он не был первым в школе и не поступил в эту школу бесплатно, он бы даже не смог приблизиться к этим богатым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Вэнь Синьлянь, Цяо Шэн, Цюй Кэ — угадайте, кто из них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с помощью «бомб» или «питательной жидкости»!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«гранату»: 37549351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«питательную жидкость»: Цзяндунский красавец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