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не особо беспокоился о том, как именно пройдет свадьба, столь необычный способ всё же несколько выходил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подойдя к пустому алтарю,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появился человек с Книгой Жизни и Смерти и кистью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 глазах Чэнь Циньцина промелькнула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пространство было создано Чжэн Шоуюанем, Колокольчик подавления души всё ещё находился здесь, и обычные духи не могли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появиться здесь и остаться невредимым, должен был быть кем-то выше простого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хотя и были духами, отличались по своей сути, и их уровень мастерства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этого человека, можно было предположить, что это именно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 этом мире существует Подземное царство, то, естественно, должны быть и его служители.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услышал, как этот предполагаемый Судья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Судья пришёл, чтобы стать свидетелем их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видимо, достиг больших высот...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заручиться поддержкой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 ему нужно пересмотреть свои представления о том, как давно Чжэн Шоуюань вернулся из того мира в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гораздо раньше, чем он предполагал, иначе как бы он смог пригласить Судью, который вершит судьбы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табличку с именем покойного, Чэнь Циньцин повернулся спиной к алтарю и поклонился...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Судья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поклонился красным свечам, мерцающим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поклон —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развернулся и снова поклонился, на этот раз в пустую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слегка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красные свечи снова сильно заколебались, и струйки чёрного дыма начали вытекать из таблички в руках Чэнь Циньцина, словно холодный, осязаемый ветер, который закрутился по всей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чёрный дым проник в его тело, и Чэнь Циньцин почувствовал, как что-то врезается в его душу, оставляя на ней след и сливаясь с ней, становясь неотделимым.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 из приятных. Когда сознание вернулось к нему, Чэнь Циньцин резко открыл глаза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рассвело, было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осмотрел комнату площадью менее сорока квадратных метров. Никакого свадебного зала, никакого Судьи, никакой таблички — всё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был уверен,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повернув голову, он увидел лежащего рядом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Колокольчик подавления души. Обойдя Чжэн Шоуюаня, он подошёл к столу и взял колокольчик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древний дух лежал на его кровати, колокольчик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предположил, что это было связано с их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 Шоуюань и он теперь были одним целым, колокольчик, принадлежащий ему, больше не воздействовал на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колокольчик с самого начала не мог удержать этого древнего духа, чей возраст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Циньцин держал колокольчик в руках, на его плече появилась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 голову и увидел Чжэн Шоуюаня, который положил свою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Чжэн Шоуюань выглядел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подчёркивало, что он всё же не был нормальным, поскольку Чэнь Циньцин не чувствовал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смотрел на него, Чжэн Шоуюань тоже склонил голову на его плечо, тихо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Чжэн Шоуюань открыл рот, и из его горла вырвались странные и неуклюжие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Же...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оттолкнул Чжэн Шоуюаня, сбросив его с плеча...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их особых отношений, даже будучи духом, Чжэн Шоуюань мог быть осязаем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Чжэн Шоуюань не показал ни малейшего недовольства, его ясные, спокойные глаза по-прежнему смотрели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Чэнь Циньцин вдруг задумался, как Чжэн Шоуюань на протяжении тысячелетий смог сохранить свою сущность и не превратиться в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Чжэн Шоуюань снова подошёл к нему, положил руки на его плечи и словно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посмотрел на него, затем покачал головой, показывая, что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Же...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означали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теперь был его женой, разве было что-то неправильное в том, что он прижимался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поправлять Чжэн Шоуюаня, понимая, что это бесполезно, и зачем тратить на это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иллюзия, но ему показалось, что слова Чжэн Шоуюаня звучали чуть более уверенно,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он вообще узнал слово «жена»?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пустая голова вряд ли могла сохранить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теперь его голова была способна удержать только эти три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обращать на него внимания, зашёл в ванную, быстро привёл себя в порядок, затем нашёл коробку с лапшой быстрого приготовления и начал её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Чжэн Шоуюань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игнорировал просьбы Чэнь Циньцина и продолжал висеть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духом, ему не нужно было ходить, и он просто плыл за Чэнь Циньцином, куда бы тот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заставить Чжэн Шоуюаня отойти, Чэнь Циньцин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духу висеть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 счастью, Чжэн Шоуюань был духом, иначе мужчина весом в сотню килограммов на спине был бы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сел на пол и, ожидая, пока лапша заварится, включил компьютер, зашёл в QQ и проверил сообщения в группах. Как и раньше, большинство из них были пустой болтовнёй, и он не нашёл ничего полезного, поэтому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крышку своей лапши, и пар поднялся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чашкой он положил книгу о даосских практиках и начал читать, одновременно поедая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Чжэн Шоуюань вёл себя тихо, не пытаясь привлечь его внимание, словно был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достаточно просто находиться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съедена, Чэнь Циньцин не стал убирать чашку, а продолжал сидеть на полу, внимательно читая книгу и изучая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сталкивался с книгами о даосских практиках, поэтому ему приходилось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дух был неожиданностью, долгом, который он оставил в 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однажды придётся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в этот мир, Чэнь Циньцин считал, что больше никогда не встретит Су Бая и что их связь закончилась с его уходом из того мира. Он не ожидал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