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если всё, я пойду, — Шэнь Сянянь выскользнул из объятий Цзян Бэйчэна и умчался, оставив Юань Ванъе и Цзян Бэйчэна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Цзян Бэйчэн, следуя новому образу, покрасил волосы в зелёный цвет. Однако, похоже, краска была плохо смешана, и насыщенность получилась слишком высокой, из-за чего Цзян Бэйчэн буквально светился зелёным светом. Говорят, зелёный цвет полезен для глаз, но когда его слишком много, это может вызывать дискомфорт. Юань Ванъе почувствовал, как его глаза начали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Бэйчэн-гэ, могу я спросить тебя кое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 Юань Ванъе запнулся. — Ладно,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не бросай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заяц,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давно не заходил в свой секретный аккаунт в Weibo. Сегодня, зайдя туда, он снова почувствовал, что не понимает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[Счастливое фанство начинается с меня]: Ого, ты уже видел его трусы, и это не правда? Моя мама говорила, что если ты видел чьи-то трусы, то должен жениться на этом человеке. Да, именно на том, Юань Ванъе. Когда ты женишься на нашем красавчике?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Еняня]: О Боже, Нянь-гэ носит трусы со свиными головами? Это немного разочаровывает, ха-ха-ха. Может, это не Енянь, а Нянье? Ладно, Нянье тоже подойдёт. Сяое тоже может быть цветком. Я, как зверь, готова принять всё, что угодно. Дети придирчивы, а взрослые берут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шутить]: [Сон] [Сон] О Боже, yn слишком кровавый, что даже убил мою точку фанства. Может, лучше переключиться на взрослых? Как насчёт Цзян Цзэлэй и Шэнь Е Санчай?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грязь]: Что? Молодой господин, что ты несёшь? Я не верю. Сестра точно носила лёгкое розовое кружевное бельё с бантиками. Молодой господин, ты всё ещё не понимаешь романтики. Сестра только надела трусы со свиными головами, чтобы порадовать тебя. Моя сестра так страдает. Когда ты вырастешь, купи ей бельё от Victoria's Secret, чтобы она выглядела красиво. Тогда играть будет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[Розовая свинья BB]: Ты уже видел его трусы. Это подтверждение, что yn занимаются doi. Я пойду перепощу карпа, чтобы yn занимались doi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опять она. Шэнь Сянянь с дрожащими руками зашёл на страницу этой фанатки и отписался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секретный аккаунт был создан для того, чтобы следить за фанатами, которых он находил в комментариях и репостах своего основного аккаунта. Он хотел узнать, что они думают о нём, или просто почитать комплименты. Но его фанаты оказались двуличными: в его аккаунте они писали одно, а в своих — совершенно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пойдёшь по цветущему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красавчик [Сердце] [Сердце] [Любовь]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Горы и реки не сравнятся с твоей красотой [Сердце]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Няньгао, мы всегда будем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своих страницах они называли его сыном, братом, мужем, а также красавчиком, милашкой, сердечком. Это всё было мило, но почему некоторые называли его сестрой, сестрёнкой, женой? Шэнь Сянянь был в полном недоумении. Он решил обратиться к Чэнь Цзую. Всё, что касалось фан-культуры, можно было решить с его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Цзуй,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увидел фразу «Сяое тоже может быть цветком».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он может быть принимающей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меня называют сестрой или сестрёнкой?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нису-фанаты, не обращай внимания! У меня тоже такие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понятно.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недавно читал фанфик о тебе и Сяое. Хочешь посмотреть? Сюжет довольно интересный. Сяое — ветреный плейбой, а ты — танцор на шесте. Это ABO-сеттинг, и ты сбежал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сюжет звучит знакомо. Ах да! Тот, где мы играли в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в фанфиках используется название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ABO — это не название группы, а сеттинг. Если хочешь, можешь погуглить.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значит «сбежать с ребёнком»? Это как в футболе — обвести мячом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значит, что ты сбежал, будучи беременным.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чепуха?! Я… беременный?!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ABO-сеттинге это нормально. Ладно, Ацянь зовёт меня спать. Спокойной ночи,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Цзуй только что лёг в кровать, как Шэнь Сянянь прислал ему песню: «Сегодня никто не спит». Чэнь Цзуй рассмеялся, а Чжун Цзыцянь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переписываешься?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 моим любимым Няньгао!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Ревнуешь? — Чэнь Цзуй подмигнул Чжун Цзыцяню. — Не переживай, я всегда буду любить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Наедине не нужно шутить.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Цзыцянь выключил свет, и тьма поглотила комнату. Чэнь Цзуй лежал с открытыми глазами, не зная, сколько времени прошло, прежде чем он осторожно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Уснул? Так быстро? — Чэнь Цзуй засмеялся, но его смех постепенно превратился в лёгкий вздох. — Я не шутил.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укутался в одеяло и повернулся спиной к Чжун Цзыцяню.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За окном мелькали машины, работал кондиционер, а дыхание Чэнь Цзуя было неровным. Чжун Цзыцянь осторожно перевернулся и задумчиво уставился на затылок Чэнь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выпуске «Семьи ABO» короткий сюжет был заменён на игровое соревнование. Правила были просты: кто первый засмеётся, тот проиграл. Участники должны были держать во рту воду, и тот, кто первым рассмешит соперника, побеждал. Шэнь Сянянь сразу 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надо, я слишком легко смеюсь!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Хун Диндин достал телефон. — Тогда я прочитаю тебе несколько шуток, чтобы проверить твоё чувство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даже не начал читать, а ты уже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смешно от того, что ты собираешься проверять моё чувство юмора, ха-ха-ха — ой, я сейчас умру от смеха,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Хун Диндин оттащил Шэнь Сяняня, который уже смеялся так, что чуть не упал. — Ты вообще хочешь попасть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внезапно осознал свою ошибку и с энтузиазмом присоединился к игре. По жребию его первым соперником стал Юань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Сяое, пожалуйста,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Ванъе коварно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закинул свои длинные волосы назад и с решимостью набрал полный рот воды. О нет, я набрал слишком много! В этот момент он был похож на лягушку. Он с грустью обернулся и увидел, что Юань Ванъе, с надутыми щеками, тоже напоминал лягушку. В тот же момент Шэнь Сянянь не выдержал и выплюнул воду, облив лицо Юань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Юань Ванъе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тут же начал судорожно вытирать лицо Юань Ванъе, но, как только он это сделал, Юань Ванъе тоже выплюнул воду, облив Шэнь Сяняня.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уже смеялась так, что вышла за пределы кадра. Хун Диндин поспешил заменить их следующей парой, отправив Шэнь Сяняня и Юань Ванъе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смеёшься, когда видишь меня? — Юань Ванъе вытирал лицо, его большие чёрные глаза смотрели прямо в душу Шэнь Сяняня. — Я выгляжу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моя вина, — Шэнь Сянянь извинялся. — Прости, я действительно легко смеюсь,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раунд начался. Шэнь Сянянь больше не набирал столько воды, а Юань Ванъе тоже извлёк урок. Они неподвижно смотрели друг на друга, не делая гримас или смешных движений, словно заворожённые красотой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Чэнь Цзуй появился рядом и, наклонившись к уху Шэнь Сяняня,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шепчет мне в ухо, что любит меня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Цзуй! Ты мой отец! Я тебе поклоняюсь! Пожалуйста, не мешай! Шэнь Сянянь с трудом сдерживал смех, но вдруг его нос защекотало, глаза потемнели, нервы сдали, и вода выплеснулась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почувствовал, будто съел килограмм лимонов, и кислота дошла до мозга. Команда поспешила похлопать его по спине, а Юань Ванъе невозмутимо проглотил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главы не содержит авторских примечаний, комментариев или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http://bllate.org/book/16139/1445015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