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день каникул Чжан Цзиншу встал рано, позавтракал и, прихватив карту, сразу помчался в ближайший мебельный центр. С выбором проблем не возникло: шкафов за тысячу с небольшим было всего несколько моделей. Обойдя несколько магазинов, минут за десять он все выбрал, оставил адрес продавцу и пошел в торговый центр напротив, где выбрал холодильник отечественной малоизвестной марки. Заметив скидку на кухонную технику, он в уме подсчитал деньги на карте и купил еще рисоварку, которую не планировал. По дороге в новую квартиру на машине Чжан Цзиншу получил сообщение от одной учительницы, которая хотела его пригласить на обед. Он специально прождал полчаса и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устроился преподавателем в этот университет второго уровня в Шэньчэне, коллеги, узнав, что ему уже двадцать семь-двадцать восемь, и он все один, постоянно хотели свести его с кем-нибудь. Пару месяцев назад, когда он решил купить квартиру, желающих стать свахами стало еще больше. Помимо необходимости отбиваться от этих людей, время от времени некоторые учительницы и студентки сами проявляли к нему интерес, но он твердо отказывал всем. Сейчас он хотел только постепенно обустроить свой собственный дом и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шкаф и холодильник привезли. Аренда старой квартиры заканчивалась через полмесяца, и он планировал переехать только в последние три дня. Когда придет зарплата за прошлый месяц, он еще должен будет купить обеденный стол и кухонную утварь; диван тоже надо купить сначала. Коллеги заранее ему сказали, что при переезде в новый дом нужно обязательно пригласить их в гости, показать квартиру и угостить ужином, чтобы все могли его поздравить. Так бегая между новой квартирой и торговыми центрами, Чжан Цзиншу наконец привел дом в порядок к началу работы. Хотя не хватало еще нескольких предметов мебели и техники, но чтобы принять коллег на ужин,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Чжан, у тебя здесь, конечно, пустовато, зато как чисто, на глаз приятно, — сестрица Лю, только войдя в дверь, не удержалась от эмоций. — Как только появились дети, мой дом стал похож на свалку. Вещей накапливается всё больше, пользуешься раз-два, выбросить жалко, теперь я даже убираться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улыбнулся, не ответил, он понял, что это «сладкая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 этой комнате ничего нет? — спросила сестрица Лю, осматривая вторую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комнату я планирую под кабинет, — объяснил Чжан Цзиншу. — Пока ничего не ставил, подожду, пока куплю книжный шкаф и стол, тогда оборудую.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 сестрица Лю на мгновение замерла, затем серьезно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кабинет, я бы тебе посоветовала поставить здесь кровать на всякий случай. Если вдруг придут гости, будет где спать. Не можешь же ты класть их на диван. Нужна не большая, односпальной хватит, минимум как временная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подумал и решил, что сестрица Лю права. Хотя вероятность того, что гости будут ночевать, ничтожна мала, поставить кровать не сложно. Он сам тоже иногда сможет отдыхать в кабинете. Вскоре остальные коллеги пришли одна за другой, в руках держали приготовленные подарки на новоселье. Чжан Цзиншу посмотрел: это были не такие обычные подарки, как фрукты, а набор ручной росписи посуды «синий и белый фарфор», крупных и мелких предметов всего штук шестьдесят, вид изящный и элегантный, меньше двух тысяч точно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думали-думали и решили скинуться, подарить тебе это, главное — практично, ты сможешь пользоваться, смело принимай, если разделить на всех, копейки каждому выйдет, — сестрица Лю закончила, не обращая внимания на Чжан Цзиншу, прямо поставила вещи в угол кухни и стала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Насмотрелись или нет? Если насмотрелись, все выходите мыть овощи и чистить! Сегодня Маленький Чжан будет готовить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большой, вещей было мало, войти — и всё как на ладони. Группа учительниц, хихикая, обошла круг и все полезли на кухню помогать, но в итоге сестрица Лю выгнала несколько человек, которые только мешали, и на кухне началась работа. Несколько выгнанных учителей столпились на диване и начали шептаться, обсуждая главного героя —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многого не хватает, до начала учебы осталось немного, а не всё купил, наверное, денег не хватает. Учитель Чжан слишком честный, зачем не занять у нас? Много не дадим, но по паре тысяч каждый может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 нём так не говори, знаю, ты как лучше хочешь, но разве не видела, какой учитель Чжан человек? Не любит просить помощи. При его семейном положении он сам купил квартиру, это не просто. Сейчас сколько мужчин могут удариться в грудь и сказать, что жилье для свадьбы куплено ими самими? Дом ни копейки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Институте механики и электроники несколько преподавателей тоже здесь купили. Я узнала, что квартира учителя Чжана полная стоит больше 400 000, после скидки первоначальный взнос тоже 100 000. Учитель Чжан работает меньше двух лет? Для него первоначальный взнос и ремонт — это не мало. Без отца и матери как же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несколько учительниц одновременно замолчали, самая молодая заикающимся голосом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думала, что учителю Чжану легко найти пару, нет проблем со свекровью и тестем, а теперь посмотрю — действительно трудно. Не хочет опираться на семью девушки, всё должно быть своим горбом, какое же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Цзиншу готовил, он все делал сам, почти два часа потратил, пока не поставил на стол последнее блюдо. Начавшие есть учителя поспешили уступить ему место, нахваливая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умеешь готовить свинину в кисло-сладком соусе и тушеные свиные ребрышки! И так вкусно! — одна учительница, продолжая уписывать, вздохнула. — Будь я на несколько лет моложе, точно бы выгнала того дома и побежала за тобой! Только за эту кулинарию, если я раз опозорюсь, то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несколько человек громко рассмеялись, безжалостно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дорости до метра шестидесяти, потом говори. Учитель Чжан — это единственная зелень среди цветов в нашем Институте финансового управления, он как сокровище. Если не найдет богиню как партнера, мы несколько человек не согласимся, до тебя очередь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преследовать его нагло, вы же не можете каждый день следить за мной? — эта учительница говорила все более азартно, снова спросила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Цзиншу, расскажи о стандарте выбора партнера? Я не буду тебя знакомить, просто любопытно, какой тип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только сделал несколько глотков риса и был подавлен этим вопросом. Он взял стакан, сделал глоток напитка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себя прокормить могу, о другом пока не хочу думать, конкретного стандарта нет, смотрю по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вещь как «ощущения» очень мистическая, действительно нельзя дать ей какой-то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просто высокие требования имеешь! Мы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несколько коллег так думают? Чжан Цзиншу слабо улыбнулся, больше не оправдывался,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себя не понимает, как же другие могут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каникул Чжан Цзиншу вернулся к жизни с восьми утра до пяти вечера. В офисе, кроме него, были только замужние учительницы, самая младшая из которых была на два года старше его. Ежедневные разговоры вращались вокруг странных студентов, детей, мужей и онлайн-шопинга, и он редко мог в них участвовать. К счастью, он был по натуре спокойным человеком и не чувствовал неловкости. Однако работать с женщинами было и полезно: с тех пор как он пришел сюда, он больше не беспокоился о своей одежде. Коллеги, имея опыт покупок для своих мужей, могли дать ему совет по любому вопросу. Рекомендованные ими магазины, как офлайн, так и онлайн, всегда предлагали качественные товары. Единственное, что раздражало Чжан Цзиншу, — это то, что коллеги с особым энтузиазмом относились к выбору его одежды. Если он сам выбирал что-то немного старомодное, они сразу начинали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Чжан Цзиншу отправился к входу в университет, чтобы забрать посылки для коллег. Их покупательская способность была впечатляющей, и почти каждый день приходили новые посылки. Если у него не было уроков, он помогал забирать их, чтобы коллегам не приходилось ходить через весь кампус на каблуках. Но сегодня что-то было не так: помимо знакомого курьера, рядом суетился еще один, которого он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 поздоровался знакомый курьер. — Все здесь, можете искать. — Затем он продолжил звонить по номерам, указанным на посылках.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кивнул и начал осматривать содержимое фургона. Вскоре он нашел четыре посылки, но имя последней коллеги никак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вам помочь? Вы стоите здесь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kkkkksick за поддержку и первый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