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он знал только, что родился в степи, вырос в степи и должен умереть за горы и реки Лянъяня, но внезапно в этот момент в его сердце отозвалось пустым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знал, как жить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оглянуться, как наступил ноябрь. Во дворце уже начали готовиться к концу года, и Сяо Цинму стал заходить туда чаще. Он часто бывал во дворце супруги Шунь, и с приходом зимы казалось, что и та малая жизненная сила, что была у супруги Шунь, медленно угасает, словно цветок, не способный пережить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войдя в дворец Циншунь, Сяо Цинму увидел, как супруга Шунь сидит, прислонившись к окну, и вышивает. Он подошел, прикрыл окно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поднялся, Ваше Высочество, берегите себя,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Шунь подняла на него взгляд, слабо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Цижунь пришел, садись. Я целыми днями без дела, просто посижу здесь немного,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взглянул на то, что она держала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еще вышиваете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супруги Шунь на мгновение остановились, затем она снова медленно и аккуратно продолжила двигать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прежних вещей почти ничего не осталось, что можно починить, то чиню. Все же это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руках была одежда, которую носила супруга Цзин в девичестве, на ней была вышита феникс — священная птица Тугуси. Но со временем нитки выцвели, и супруга Шунь часто доставала ее, чтобы вышить заново, словно старая одежда не стареет, а старые друзья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посмотрел некоторое время,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напрягайте глаза. Если бы моя матушка узнала, она бы тоже посоветовала вам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придет и скажет мне это сама. Я болею уже давно, а она ни разу не пришла ко мне во сне, чтобы спросить пару слов. Что ж, и в те дни, когда она смеялась и шутила, она тоже ни о чем не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Шунь снова посмотрела на него несколько раз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Цижуня все больше напоминают Саю. Ее глаза особенно красивы, тебе повезло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говорила о супруге Цзин, она словно оживала, как сухое дерево, встретившее весну. Та безразличная, безучастная манера поведения слегка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Шунь часто вспоминала дела давно минувших дней: как Сая учила ее натягивать легкий лук, но случайно разбила стеклянное окно в другом дворце; как она учила Саю рисовать маленькие мостики и арочные проходы из голубого камня в Цзяннани Великой Ци, а Сая рисовала для нее высокие горы, крутые хребты и стада овец Тугуси.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рассказывала это Сяо Цинму, а возможно, говорила сама с собой. Было ли у ее слов слушатель или нет — для нее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чаще всего приходил во дворец Циншунь, чтобы просто посидеть, выслушать ее несколько слов, позволить ей, глядя на его глаза, вспомнить ушедших. Кроме этого, ничто больше не могло тронуть ее сердце или вызвать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в глубинах дворца... Он и Сяо Минло к настоящему моменту стали не утешением, а скорее самым неприятным шрамом на их вынужденной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люди были вместе и луна была полной, они получали двойную порцию тепла и любви. Теперь, когда цинь разрушен, а нефрит разбит, даже самая горячая любовь, перенесенная на других, была стерта мучительным разделением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луна из Тугуси погасла, прошлое тепло, попав в сегодняшние оковы, при внимательном рассмотрении превратилось в незаживающую, вечно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этом мире будет любить рану, которая не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Цинму вышел из дворца Циншунь, небо начало темнеть. Зимний закат был серым и холодным. Внутренний слуга проводил его за пределы дворцового города, и ожидавший снаружи Яньчжу подошел к нему,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просил вас сегодня вечером послушать оперу в башне Ваншуй. Вы уже два месяца там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решил пригласить меня на оперу? Разве у него недостаточно дел с князем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не были на утреннем совете и не знаете, что в зале для аудиенций был настоящий переполох. Яо Чжан, похоже, запаниковал. Большая группа чиновников подала прошение о возвращении наследника наманьцев в столицу. Похоже, он действительно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только сейчас начал нервничать? Что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поднял занавес кареты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Послушаем оперу. Скажи управляющему, чтобы поставил «Пионовую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кивнул и приказал кучеру тронуться от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изнутри кареты раздался голос Сяо Цинму, и Яньчжу снова заглянул внутрь,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парня я тоже давно не видел. Чем он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он взял отпуск на пару дней. Завтра должен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 Сяо Цинму усмехнулся. — Думал, он из железа, а оказывается, тоже может взять отпуск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чайная «Баньжисянь» последние пару дней пустует. Ее уже перепродали, теперь там винный магазин. Непонятно, почему они вдруг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потеребил кольцо лучника на пальце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Пустует? Это случилось за последние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Разведчики доложили об этом вчера. Похоже, она опустела уже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приподнял бровь,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этот парень слишком быстро поднялся и привлек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«Баньжисянь»?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сменит фамилию, на нем все равно будет полно совпадений. А когда совпадений слишком много, это уже выглядит как заговор. Служба при государе — это как хождение по льду. Раз уж он попал в окружение императора, то каждый шаг — это тонкий лед. Стоит допустить малейшую ошибку — и разобьешься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торговцев смена места — обычное дело. Просто им пришлось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глядя на новое кольцо лучника на своей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парень не может этого понять и будет переживать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Уехали — не значит, что больше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взял отпуск? Скорее всего, его учитель все еще человек с твердым сердцем. Хочет посмотреть, сможет ли парень выжить, если отрезать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наблюдая за его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после оперы, может, заглянем в «Цяньлицзуй»?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стукнул его сложенным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башню Ваншуй, все было как всегда. Наследный принц уже ждал в отдельном ложе. Увидев Сяо Цинму,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Цижунь, иди сюда. Скоро начнется представление. Ты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сел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из дворца Циншунь, задержался. Прошу прощения,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винить? Я знаю, что ты всегда почитаешь супругу Шунь как свою мать, это хорошо. Просто подумал, что в последнее время много событий, и ты давно не был на опере, вот и пригласил тебя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давно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актеры вышли на сцену, и представление началось. Оба замолчали. После того как первая часть закончилась, Сяо Лицун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император приблизил к себе одного тысяцкого. Это тот, кого ты раньше держал при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держал при себе, брат, ты шутишь. Тем более, это человек императора. Если такие слова услышит государь, то начнет думать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спросил. Просто государь редко берет к себе новых людей, вот 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спрашиваешь не того. Я не могу влиять на людей вокруг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с улыбкой скрыл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спросил, Цижунь,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только улыбался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оперу давно не слышал.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Лицуна были далеко от оперы, и он лишь вежливо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закончилось, они попрощались, и Сяо Цинму, выйдя, медленно стер улыбку с лица. Яньчжу, увидев, что он сел в карету и выглядел недовольным,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 Вы выглядите расстроенным. Наследный принц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этот парень — мой человек. Постоянно строит догадки. Все, что хоть как-то связано со мной, он хочет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Тысяцкий Лу служит при императоре, у него нет своей партии. Сейчас многие, вероятно, положили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престол строит планы на ребенка.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тихо кашлянул,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скоро будем у переулка Гуцю. Зайдем в «Цяньлицзуй»?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швырнул веер ему в голову, раздраженно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Цяньтан вернулся в «Цяньлицзуй» в подавленном состоянии. Он не мог понять и не хотел думать, поэтому просто взял двухдневный отпуск и провел оба дня, сидя в углу и полируя свою саблю Лансин. Неизвестно, хотел ли он найти ответы на ее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получив повышение до сотника, стал меньше заниматься мелкими делами и чаще заглядывал в «Цяньлицзуй». Видя, что Лу Цяньтан выглядит подавленным, он нанял нового повара, чтобы готовить для него блюда из Юнъюя.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энурез — медицинский термин, означающий ночное недержание мочи. В данном контексте используется в переносном смысле как шутливое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