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Чаои Чжу псевдоним Хуа Уянь, чтобы соответствовать, изначально хотел назвать Юй Дапина Хуа Уюй, но вдруг понял, что Хуа Уюй будет больше походить на брата с именем Хуа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этом есть некая предопределённость.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и спокойном крестьянском дворе, окружённом ароматом лекарственных трав, среди зелени, под тенью деревьев сидел юноша в зелёном халате, медленно обмахиваясь веером и помешивая лекарство. Постепенно его движения замедлились, и он задумался,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хотел найти свои корни, на самом деле меня постоянно отвлекают разные дела, — сказал Юй Дапин, вдыхая аромат трав, позволяя своим мыслям течь вместе с дымом. — Возможно, время ещё не пришло, поэтому на моём пути всегда появляются маленькие препятствия, или, может быть, я всё ещё сомневаюсь в своём желании найти корни? Но если бы я не помогал умирающим и не лечил больных, это было бы против моей природы. Ха, так что я буду следовать своему сердцу. А что касается поиска истоков, если судьба позволит, я их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лекарства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снял отвар с огня, и горячая жидкость, попав в чашку, заискрилась янтарным светом. Он уколол палец, и капля крови с лёгким зелёным оттенком упала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время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с чашкой, он увидел, что Чаои Чжу держит в руках свиток. Юй Дапин забрал свиток и протянул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лекарства тебе больше не нужно будет пить мои специальные снадобья. Теперь тебе нужно только укреплять тело и восстанавливать силы, и ты снова будешь здоров. А я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я многим обязан тебе,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отдать себя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Чаои Чжу поперхнулся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поперхнулся и ничего страшного не случилось, значит, я действительно могу уходить. Встреча — это судьба, расставание — тоже судьба, и всё, что было в прошлом, — это судьба. Если нам суждено встретиться, мы встретимся. Если нет, то даже если искать до края света, мы не найдём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общения Юй Дапин понял, что Чаои Чжу — человек, который ценит чувства, но его сердце обременено тяжёлыми мыслями. Его раны уже зажили, но ноша на сердце не поддаётся лечению лекарствами. Своими словами Юй Дапин надеялся немного облегчить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Саньюй пришёл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за пределами двора голос заставил Юй Дапина слегка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действительно, нужно было уходить раньше. Этот голос «друга» явно предвещает новые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Саньюй пришёл специально, чтобы попросить тебя о помощи. «Спасающий, но не убивающий» Юй Дапин, конечно, не оставит умирающего без помощи, верно? Поэтому я пришёл, чтобы забрать тебя и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Саньюй Умэншэн схватил Юй Дапина и попытался увести. Пятнадцатилетний Юй Дапин, которого тащил Саньюй Умэншэн, выглядел как шаловливый мальчишка, которого старший брат учит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разве так просят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покраснев от злости,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Саньюй не хотел бы быть таким грубым, но, вспомнив, как ты дважды заставлял меня думать, что мы потеряли столпы праведности, я не могу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Саньюй Умэншэн сказал это, слегка усиливая хватку, чтобы Юй Дапин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всё ещё помнит историю с Ци Лошэн.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благодарен, что я спас человека, и ты не потерял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сообщил хорошие новости до того, как я начал скорбеть, я был бы бесконечно благодарен. Но ты всегда сообщаешь о спасении только после того, как я уже успел погрустить.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знал, что спорить с Су Хуаньчжэнем, даже в его псевдониме, бесполезно, поэтому сдался. Даже маленький псевдоним Су Хуаньчжэня был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помоги И Цисину.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помогу.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Дапин согласился, Саньюй отпустил его и посмотрел на уже выздоровевшего Чаои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 тебя в добром здравии. Пожалуйста, отдохни и уйди от дел.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больше не вернусь. Ты уже выздоровел, так что можешь поступать,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Дапин ушёл вместе с Саньюем.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Фэйма Мэнцюй четверо детей окружили Юй Дапина, сидящего в инвалидном кресле, и рассматривали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лекарь, которого нашёл Сяньшэн? Выглядит совсем молодым, может, даже младше меня, Маленького Чертенка!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Маленький Чертенок, хлопая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сидит в инвалидном кресле, разве можно доверять его мастерству? Если он не может вылечить себя, как он может быть лекарем? Может, Сяньшэн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тоже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гость Сяньшэна, не будьте слишком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Дань сказал это, но в его взгляде всё ещё была доля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человек действительно выглядит ненадежным. Может ли он действительно вылечить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Эр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обманул Сяньшэна, то я, бдительный Маленький Чертенок, научу его больше не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понизил голос, и его кресло мгновенно оказалось позади Маленького Чертенка.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Чертенок вскрикнул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четверо детей — новый способ Су Хуаньчжэня наказать меня за то, что я скрыл от него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подумал, может, стоит дать им какое-нибудь лекарство, чтобы они замолчали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Дапин, ты собираешься сдаться и спорить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его мысли, Саньюй, подкатив к Юй Дапину И Цисина на кресле, сказал это. Четверо детей быстро спрятались за Саньюем, выглядывая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Юй Дапин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Юй Дапина засиял зелёный свет, и из его тела начали выходить лёгкие нити, окутывая И Цисина. Юй Дапин активировал свою энергию, восстанавливая разорванные каналы И Цисина, соединяя их по частям. И Цисин глубоко вздохнул, и его энергия больше не была заблокирована. Он вышел из состояния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проснулся, он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Маленький Чертенок.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...Неисправимый противный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Цисин очнулся, Саньюй облегчённо вздохнул, но Юй Дапин не собирался делать ему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живой мертвец, но его сила восстановилась только на семьдесят процентов. Причина в ране на спине, которая блокирует его основу. Как разблокировать эту рану,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Неужели ты не можешь вылечить маленькую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эта рана имеет тонкую связь с судьбой И Цисина, и я не стану разрушать чужую судьбу. Во-вторых, твоё поведение меня разозлило, и я не хочу полностью его вылечивать. В-третьих, я вижу, что ты слишком долго эксплуатировал его, и ему нужно отдохнуть. Иначе слишком натянутая тетива может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друг мой, ты на меня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Дапин сказал это, его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куда ты отправишься теперь, друг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Саньюй Умэншэн медленно помахал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прибрежный город на западе, я хочу найти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твоему лицу, ты не найдёшь того, что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уже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не удивился словам Саньюй Умэншэна. Прибрежный город был погребён под водой тысячу лет назад. Даже если через тысячу лет он снова появится из-за изменений рельефа, следы прошлого, вероятно,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это может быть пустой тратой времени, ты всё равно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невозможно спасти всех в мире, ты всё равно будешь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Саньюй Умэншэн.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остроумен.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Дав Чаои Чжу псевдоним Хуа Уянь, чтобы соответствовать, изначально хотел назвать Юй Дапина Хуа Уюй, но вдруг понял, что Хуа Уюй будет больше походить на брата с именем Хуа Уянь. Видимо, в этом есть некая предопределённость.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