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прищурился и медленно протянул руку, положив её на бедро Хэ Дачжуана. Летом одежда была лёгкой, и хотя все были в официальных костюмах, ткань была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понял, что делает Цзинь Жуй, только когда тот уже залез рукой в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запаниковал. Глядя на улыбающегося Цзинь Жуя, который, казалось, был полностью поглощён происходящим на сцене, Хэ Дачжуан тихо выругался и попытался оттолкнуть его руку, едва сдерживаясь, чтобы не ударить это лицемерное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Цзинь Жуя словно прилипла к нему, и сколько бы он ни пытался её отодвинуть,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нервничая,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сжал внутреннюю часть бедра Хэ Дачжуана, причинив ему боль и вызвав смесь стыда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так зол, что готов был разразиться бранью, но в итоге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Цзинь Жуй с улыбкой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полностью потерял интерес к выступлению Ся Юйхуэя, его переполняла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терпел холодность Цзинь Жуя, унижался, пытаясь заговорить с ним, но тот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нём он был холоден как лёд, а с другими — улыбался и был обаятелен. И ещё при нём флиртовал с кем попало. Хотя это его не касалось, но всё равно злило. Если он так любит этих людей, зачем тогда держит его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события он снова и снова унижал его, придирался по пустякам. А теперь ещё и перешёл все границы, делая такое на глазах у всех. Если бы кто-то увидел, как бы он опозорился?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Хэ Дачжуан наполнялся яростью. Он резко встал и направился в туалет, не желая больше видеть лицо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наблюдая за его уходом,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зашёл в туалет и с яростью захлопнул дверь. Он не понимал, что сегодня случилось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Разгневанный, он несколько раз пнул раковину, а затем поднял голову и увидел ошарашенного Лун Сяосюна.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стало ещё мрачнее. Видимо, сегодня он не посмотрел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избавился от одного психопата, а тут появился ещё один. Чёрт! Неужели ему не дадут спокойно провести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ошеломлённый, смотрел на Хэ Дачжуана, его лицо исказилось. Он тоже подумал, что сегодня явно не его день, раз он столкнулся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Цзюнь, который мыл руки неподалёку, увидев выражение лица Лун Сяосюна, догадался, что к чему. Он бросил взгляд на закрытую дверь туалета, и на его губах промелькнула улыбка. Незаметно достал из кармана бутылку с ополаскивателем для рта и поспешно направился к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Лун Сяосюна, он намеренно подмигнул, свистнул и, улыбаясь, хлопнул его по плечу, бросив взгляд на его неприкрытый член: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неплохо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Лун Сяосюн понял, что он ещё не надел брюки после туалета. Его лицо мгновенно покраснело, и он начал судорожно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слова Да Цзюня, невольно перевёл взгляд на Лун Сяосюна. Что поделать, все мужчины любят сравнивать. Не то чтобы он хотел смотреть, просто инстинктивно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Хэ Дачжуана Лун Сяосюн заметил, и в его сердце вдруг возникло чувство гордости. Ну как,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момент, когда внимание Хэ Дачжуана было полностью сосредоточено на Лун Сяосюне, он не заметил приближающегося Да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столкнулся с ним, Хэ Дачжуан нахмурился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с извиняющимся видом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опустил взгляд и увидел мокрое пятно на своих брюках.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стоя рядом, с удивлением наблюдал за происходящим. Что задумал Да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Да Цзюнь одной рукой за спиной показал знак молчания, он понял, что сейчас лучше сделать вид, что они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тоже смотрел на мокрое пятно на брюках Хэ Дачжуана, его лицо выражало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светло-бежевых брюках, поэтому ополаскиватель, пролитый на них, оставил явное мокрое пятно. Даже было видно цвет и контуры его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извинился и потянулся за бумажным полотенцем, чтобы вытереть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же отступил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Цзюнь, глядя на холодное выражение лица Хэ Дачжуана, внутренне вздохнул. Не зря он осмелился ударить Лун Сяосюна, он действительно крут. Но... увы,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не на сто процентов. Ведь всё ещё не решено окончательно. Слышал, что семья Цзинь снова ищет невесту для Цзинь Жуя. Может быть, как только у него появится невеста, он выкинет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стоит попробовать, чтобы понять, не из тех ли он, кто готов продаться за выгоду. Если да, то это будет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кто первый встал, того и тапки. Цзинь Жуй ведь просто воспользовался тем, что познакомился с Хэ Дачжуаном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хотел. Очень извиняюсь. Вы пришли один? Ваш друг не взял с собой запасных брюк? Я могу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о Цзинь Жуе, ещё больше разозлился. Его взгляд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не испугался, глядя на Хэ Дачжуана,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друга, может, подождёте здесь, я куплю вам брюки,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вспомнив, сколько раз Цзинь Жуй изводил его из-за Лун Сяосюна,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выглядел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надо? Подождите,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сразу же выбежал. С самого начала он не посмотрел на Лун Сяосюна, как будто они действительно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нахмурился, глядя на закрытую дверь туалета, подошёл к раковине и взял бумажные полотенца, чтобы вытереть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стоял рядом, неловко смотрел на него и, подумав,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даже не взглянул на него, сразу же зашёл в кабинку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нахмурился, глядя на закрытую дверь, ему стало немного не по себе. И что вообще задумал Да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SMS. Лун Сяосюн достал телефон и увидел сообщение от Да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[Возможность в твоих руках, братан,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увидев эту строку на телефоне, почернел лицом. Этот Да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закрытую дверь, он подумал: возможность в моих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выросший в семье, где всё решали сила и влияние, был не из тех, кто легко отступает. Ему приглянулся человек, и он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делах семьи Цзинь он знал немало. Он также знал, что старый господин Цзинь снова ищет невесту для Цзинь Жуя. А что касается самого Цзинь Жуя, если говорить о его искренности к Хэ Дачжуану, то вряд ли кто-то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мог быть с Хэ Дачжуаном, но, как говорится, молодость — время для безумств. Сейчас, пока он ещё может позволить себе следовать своим желаниям и страстно любить, нужно этим пользоваться. Потом, когда придётся жениться и заводить детей, уже не будет возможности поступать так,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насколько он знал, Хэ Дачжуан, кажется, не очень-то хотел оставаться с Цзинь Жуем. Так что, если он поможет ему выбраться из лап Цзинь Жуя, возможно, у него самого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Лун Сяосюн решил, что стоит воспользоваться этой возможностью и поговорить с Хэ Дачжуаном, предложить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с грохотом распахнулась, и Хэ Дачжуан вышел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увидев мокрое пятно на его брюках, слегка смутился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бросил на него ледяной взгляд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Лун Сяосюна застряли в горле. Глядя на разгневанное и презрительное лицо Хэ Дачжуана, он тоже разозлился. Чёрт! Что это за выражение? Я ведь не знал, что этот идиот Да Цзюнь сделает такое! Я тоже жертва! И вообще, ты что, так меня ненавидишь? Чем я тебе не угодил? Я ведь тоже молодой господин Лун, чем я хуже Цзинь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только что думал о том, как помочь ему выбраться из лап Цзинь Жуя, он почувствовал, что Хэ Дачжуан словно дал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себя 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взорвался, выплеснув всю злость, копившуюся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