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Чжи было залито слезами и соплями,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глядя на Цзинь Жуя,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умоляю, пощади меня. Я больше не буду, я понял, что был неправ. Брат, умоляю,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его испуганное лицо, оставаясь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недостаточно. Даже если он изрежет этих людей на тысячу кусков, это не уменьшит его боли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страдания — разве они могут сравниться с его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могут. Потому что они не знают, каково это — потерять того, кто важнее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боль, которая делает каждый вдох мучительным, а каждую секунду жизни —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умереть, но невозможность сделать это — кто поймёт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благодаря этим двум людям. Хотя он и сам знал, что без них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Чжуанэр не ушёл бы от него,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человеке лицо Цзинь Жуя стало ещё более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Цзинь Чжи за рот, засунул туда мясо, затем сжал ему челюсти и удерживал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не мог выплюнуть мясо, чувствуя вкус крови во рту, его желудок начал судорожно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наблюдал, как лицо Цзинь Чжи искажается от боли, пока оно не стало бледным и синим, и только тогда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тут же выплюнул мясо, и его тело начало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даже не взглянул на него, повернувшись к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наблюдавший за происходящим, тоже почувствовал тошноту. Мысль о том, что его мясо едят,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Ранка, где Цзинь Жуй срезал мясо, снова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подошёл к Цзинь 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мужик,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убиваешь меня, значит, ты не мужик. Ты думаешь, что победил? Ха, когда он умер, ты ведь был рядом? Я слышал, что его выстрелили в сердце, крови было много, очень много. Ха-ха-ха... Цзинь Жуй, ты так старался защитить его, но не смог. Он умер,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резко отрезал ладонь Цзинь Сы. Тот закричал от боли, начал закатывать глаза, его тело дёргалось. Цзинь Жуй поднял отрезанную руку, засунул её в рот Цзинь Сы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победил, я проиграл. Проиграл полностью, потерял всё.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странной улыбкой, от которой Цзинь Сы затрясся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всех заплатить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включая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Дачжуан почувствовал себя лучше, он смог немного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максимум, что он мог сделать, — это пошевелиться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боль в груди становилась настолько сильной, что его тело начинало биться в конвульсиях, и каждый вдох давался с трудом, словно он был рыбой, выброшенной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каждый день приходил делать ему иглоукалывание, чтобы помочь восстановить здоровье. Он сказал, что, когда Хэ Дачжуан поправится, процедуры можно будет делать раз в три дня, а затем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перейти на недельный режим, потребуется около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Иглоукалывание было не из приятных. Неизвестно, виной ли были сами иглы или места, куда их вводили, но каждый раз Хэ Дачжуан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красные глаза мамы и папы Хэ, он стискивал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его состояние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мама Хэ приносила ему чашку чёрного лекарства, он чувствовал, как боль в груди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был врачом традиционной китайской медицины, поэтому его лекарства были невероятно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хорошее лекарство всегда горькое, и только через страдания можно достичь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маму и папу, он каждый день пил это лекарство. Сначала его каждый раз рвало, но теперь, хотя желудок всё ещё болел, по крайней мере, рвота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также прописал ему лекарственные ванны, которые нужно было принимать раз в три дня. Трудно описать, насколько отвратительно они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сеансов иглоукалывания Старейшина Юань заметил шрам на животе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тщательный осмотр, который занял полчаса, и обнаружил, что организм Хэ Дачжуана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мамой Хэ о проблеме фертильности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тело было слишком слабым, и если заблокировать возможность зачатия, он больше никогда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сделать это сейчас, это может навредить его здоровью. Раньше, когда Хэ Дачжуан был здоров, это не было бы проблемой, но сейчас его организм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 конечном итоге, решила не блокировать его фертильность, чтобы не подвергать его здоровье риску. Ведь теперь он и Цзинь Жуй больше не вместе, и такая проблема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не спрашивал о прошлом Хэ Дачжуана, и мама Хэ тоже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Старейшины Юаня погибла семь лет назад, и с тех пор он жил в посёлке C, ведя уединённый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папа Хэ и мама Хэ умоляли его на коленях, и он увидел, что Хэ Дачжуан похож на его умершего сына, он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были глубоко благодарны Старейшине Юаню за спасение сына. Узнав о его ситуации, мама Хэ часто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Старейшина Юань делал вид, что не хочет слушать, он всегда выслушивал её, а затем, сделав презрительное лицо,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они стали ближе, и из незнакомцев превратились в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провёл в главной резиденции семьи Цзинь уже много времени. Он почти забыл о своей жизни в доме Цзинь и о тех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только ел и спал, с ним никто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плакал, его никто не утешал, когда он капризничал,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приказал, чтобы никто не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будь то слуги или няни, все относились к нему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господин? Да он хуже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не понимал, почему все его игнорируют. Он протягивал руки, чтобы его обняли, но никто не реагировал. Постепенно он понял, что он здесь нежеланный гость, и больше не получал ласки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плакать и капризничать, просто покорно ждал, пока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исчезли, но остался один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папа был не самым лучшим, появляясь только ночью, Малыш Но-Но знал, что он единственный, кто по-настоящему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доме самым неприятным для него был «старый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«старый господин» видел его, он смотрел с отвращением и приказывал слугам увести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Малыш Но-Но понял, что при встрече со «старым господином» нужно вести себя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папы не было рядом, единственным, кто относился к нему хорошо, был дедушка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