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ужина, который они съедали в съёмной квартире, Хань Лэнсюань и Ши Юйфэн оставались в школе и в обеденное время, отдыхая в общежитии, чтобы избежать лишних хлопот с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просматривая университетский сайт, внезапно увидел видео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оказывается, этот Тан Луюань настолько жесток, что так поступил с Сяо Фэном?!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Цянь Ифэй и взглянул на экран компьютера, где показывали запись с камер наблюдения, запечатлевшую день, когда Ши Юйфэн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также подошёл, его глаза, скрытые за очками, сверкнули. Он повернулся к Хань Лэнсюаню, встретив его глубокий взгляд, кивнул с пониманием и снова обратился к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Ши Юйфэн выглядел измождённым, испуганным, его правая нога была неестественно вывернута, и он лежал без сознания на полу. Цянь Ифэй толкнул Сяо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перемотай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 заново. Звука не было, но по выражению лиц и насмешливому смеху было ясно, что парни издевались над Ши 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ударил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быть такими подлыми, смеяться над Юйфэном!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продолжалось. На экране показали, как во время перерыва Ши Юйфэна вызвал заместитель руководителя для разговора. В зале для занятий танцами остались только Тан Луюань, его приспешники и несколько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вместе, что-то обсуждая, а затем один из них открыл шкафчик и достал рюкзак. Те, кто знал Ши Юйфэна, узнали его рюкзак. Затем они убрали несколько стульев, оставив только один, на ножке которого заранее был сделан надрез, и поставили его рядом со шкафчиком.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вернулся и продолжил тренировку. Во время занятий один из приспешников Тан Луюаня внезапно схватил его ногу и резко выпрямил, заставив Ши Юйфэна, который держал одну ногу на перекладине, содрогнуться от боли. Его лицо покрылось потом, исказившись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изначально у Ши Юйфэна было лишь растяжение мышц, но после этого его нога практически перестала двигаться, не говоря уже о ходьбе. Заместитель руководителя проигнорировал это и просто ушёл с остальными, оставив Ши Юйфэна лежащим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переломом ноги Ши Юйфэна стала очевидной. Главным виновником был Тан Луюань, его приспешники и несколько других парней стали соучастниками, а заместитель руководителя не выполнил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выложил это видео, но оно быстро оказалось на первой строке форума университетского сайта. Прошёл всего час, и в разгар обеденного перерыва, когда многие были в сети, комментарии были переполнены гневом в адрес Тан Луюаня. Этот пост и видео мгновенно разрушили его репутацию, хотя и до этого она была не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Тан Луюань действительно подлый, он так подставил студента. Теперь он точно получит по заслугам, вероятно, его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Семья Тан имеет большое влияние в городе А, и университет будет считаться с их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Лэнсюаня промелькнула тень. Что бы ни случилось, он обязательно добьётся, чтобы Тан Луюань получил по заслугам! И Тан Луяо тоже скоро заплатит за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явно взволновало руководство университета, и они начали расследование. Результаты подтвердили подлинность видео, и поскольку оно было выложено на университетском сайте, возмущение студентов было слишком велико, чтобы решить дело простым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первого курса, держа микрофон, почтительно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директор Тан, я обязательно разберусь с этим и не допущу, чтобы молодой господин Тан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университета обсудило ситуацию и, несмотря на гнев студентов, объявило о наказании в виде снятия баллов у Тан Луюаня, а не об отчислении, как многие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 студенты пошли на занятия, обсуждая происшедшее: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Тан Луюань, который так поступил с человеком, просто потеряет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действия уже являются преступлением, а университет просто покрывает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Сын семьи Тан, у них большие связи, и университет должен считаться с их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в виде снятия баллов вообще не считается наказанием. Потом университет найдёт оправдание, и с Тан Луюанем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только того парня, которого подставили. Его нога была вывернута, явно перелом, и у него забрали телефон. Неизвестно, отвезли ли его потом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университет не наказал его, но после этого видео его репутация разрушена. Кто теперь захочет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Он красивый, с хорошей фигурой и из богатой семьи. Найдётся много девушек, которые захотят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Тан Луюаня это практически не имеет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утешительно похлопал Хань Лэнсюаня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нам, простым людям, не справиться с этими богатыми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молча похлопал его по плечу, а Вэй Цзэ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который до этого сохранял спокойствие, теперь не мог сдержать своего гнева, слушая всё больше и больше разговоров. Хотя он никогда не использовал своё положение для давления, даже если его семья имела влияние в городе Б, это всё равно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Хань Лэнсюань направился в кабинет ректора, оставив Сяо Цяня, который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занятия,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Цзэ, держа книги,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разбираться с делом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семьи Тан такое влияние, что может сделать Лэнсюань?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Лэнсюань вёл себя как обычный богатый парень, и хотя у его семьи были деньги, они не могли сравниться с семьёй Тан. Разве это не будет битвой Давида с Голиафом?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замечаешь, что хотя Лэнсюань не носит брендовую одежду, это всё эксклюзивные вещи. Его семья намного влиятельнее, чем мы думаем, и это в городе Б, где собраны все высшие семьи. Можно только представить, насколько богата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в общежитии живёт настоящий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Хань Лэнсюань был просто обычным богатым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снова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семья Лэнсюаня владеет сетью супермаркетов, и это международная компания. Если семья Тан в городе Б считается третьесортной, то семья Лэнсюаня, вероятно, находится на вершине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всё ещё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семья Тан ничего не значит по сравнению с семьёй Лэнсюаня?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да, но сильный дракон не давит местную змею. В городе А семья Тан — это местная змея, и семья Хань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Сяо Цянь кивнул, а затем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Лэнсюаня уже международная компания, но всё ещё только на вершине второго уровня, то как выглядят семьи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первого уровня — это те, у которых глубокие корни, вековые предприятия, а также военные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семьи первого уровня действительно крутые. Значит, никто не осмелится их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ещё корпорация «Оуян», которая сильнее этих семей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«Оуян»? — Сяо Цянь повторил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«Оуян» — это наш старший Оуян Ихэнь, которого никто в университете не осмеливается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об Оуян Ихэне? Но разве его семья не связана с мафией? Как она может быть сильнее военных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похлопал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корпорация «Оуян» вышла из мафии, они контролируют торговлю оружием и наркотиками, и у них много сторонников. Даже военные семьи не осмеливаются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