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тот самый капризный актёр третьего эшелона, которого Цянь Хунцюань холит и лелеет, выглядел как никому не известный режиссёр мелких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лёгкостью взялся за крупный проект известного режиссёра с бюджетом в сотни миллионов, о котором мечтали многие актёры первой и второй лиги, готовые на любую роль, лишь бы попасть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пробы пришло много людей, мужчин и женщин с выдающейся внешностью, среди которых были и известные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выбрал тихий уголок, сел и начал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немного взволнован, ведь в шоу-бизнесе много красавцев, независимо от пола, и можно было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Когда-нибудь, после того как они с властным президентом Чэн разойдутся, он сможет присмотреть себе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всех, он понял, что красивых людей много, с хорошей фигурой тоже, но таких, как властный президент Чэн, с идеальной внешностью, харизмой и аурой,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деликатесам, простая капуста кажется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написал властному президенту Чэн, договорился о встрече на ужин, и это немного скрасило его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на грани победы, когда телефон вдруг выхватили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поднял голову, мысленно цокнул языком и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или ты хочешь, чтобы я сам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его пнули под раковину, были слишком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действительно боялся, что на людях его снова пнут, поэтому с опаской бросил телефон обратно, но с выражением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Не ожидал от тебя такого, это Чэн дал тебе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окружающие, которые до этого смотрели на него недружелюбно, смягчили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Ван Шэньжань был с молодым Чжоу, так что когда он говорил о Чэн, всем было понятно, о ком речь. Неудивительно, что этот никому не известный юноша с такой внешностью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нет таких способностей. — Ван Шэньжань повеселел, ведь он был утверждён на роль второго плана самим молодым Чжоу, так что режиссёр не посмеет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Шэньжаня к Гу Сину, помимо прошлых обид, была ещё и глубокая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Гу Син —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Чжоу был главным инвестором «Безымянного героя», и если Гу Син снимется в этом сериале, они будут часто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на которую пробовался Гу Син, была ролью третьего плана в «Безымянном герое» — молодого аристократа, вернувшегося из-за границы и посвятившего себя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персонажа была как изысканная утончённость старого аристократа, так и пылкая преданность делу спасения родины, что делало его образ очень привлекательным. Однако найти актёра с книжной эрудицией было сложно, поэтому роль долго оставалась незанятой.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Чжицзя, хмурясь, протирал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тринадцатый по счёту, помощник режиссёра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Лу, может, стоит немного снизить требования? В индустрии много молодых, но чтобы был и эрудирован, и выглядел как человек, выросший в роскоши, это слишком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Чжицзя тоже понимал, что требования завышены, но всё же не хотел идти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Цэнь Юя, хотя и с меньшим количеством сцен, чем у главных героев, была крайне важной. Если её хорошо сыграть, это станет изюминкой всего сериала, а если плохо — это будет позором, и режиссёру будет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он увидел входящего юношу 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который хотел продолжить уговаривать, тоже замолчал. Разве это не живой Цэнь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памяти были воспоминания о пробах, для Гу Сина это было всё равно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царила какая-то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было одним из основных качеств мистера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актёрского мастерства, то у оригинала был талант, а мистер Гу обладал высоким интеллектом и умением вникать в психологию персонажа. В совокупности его актёрское мастерство, хотя и не могло сравниться с опытными актёрами, было на уровне лучших среди молодёжи, так что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глубоко проник в образ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Цэнь Юем, стоящим с изяществом и достоинством, но с ярким взглядом и выражением лица, полным юношеского пыла, что заставляло не отрывать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 Лу Чжицзя задал Гу Сину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ещё студент Пекинского университета, режиссёр подумал, что это настоящая находка, дар небес для роли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вышел, Линь Тин спросил, как прошли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высокомерное поведение Ван Шэньжаня, Гу Син не стал давать однозначного ответа, сказав, что всё может быть, и попросил Линь Тина не рассказывать Ци Сю о встрече с Ван Шэньжанем.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Шэньжаня была поддержка Чжоу Юньчжи, с которой Ци Сю не справится, так зачем лишний раз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Син и сам не планировал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личность Лу Чжицзя, этот старый режиссёр ценил таланты и был принципиальным человеком, и, судя по всему, остался доволен им, так что, вероятно, будет бороться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 получится, значит, Ван Шэньжань имеет слишком большое влияние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боялся Ван Шэньжаня, но гоняться за мухой, которая жужжит, —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тот попадётся ему в руки, он свернёт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проект не сработает, у него есть и другие инвестиции, основанные на информации из оригинального сюжета, которые приносят неплохой доход, так что он мог бы сам профинансировать достойный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войти в проект с собственными деньгами, даже немного вдохновляла.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теперь считал Гу Сина своим главным советчиком, вспомнив, что брат Ци недавно думал о поездке за границу, чтобы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выпадала раз в несколько лет, и не стоило обременять его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перерывом, Ван Шэньжань заговорил с режиссёром Лу о Гу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побаивался этого строгого старого режиссёра, но, вспомнив, что проект финансируется семьёй Чжоу, набрался смелости и начал рассказывать о том, как Гу Син вёл себя высокомерно и плохо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разговоры не могли сильно навредить Гу Сину, но Ван Шэньжань хотел дать понять, что он не любит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режиссёр Лу умный, то поймёт, что не стоит ради Гу Сина ссориться с тем, кто имеет поддержку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 досадой сказал сценарист. — Какой талантливый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семья Чжоу — это огромная сила, с которой лучше не связываться, а молодой Чжоу с его непредсказуемым характером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подумал, что всё же не хочет сдаваться, но даже лучший режиссёр должен склоняться перед капиталом, иначе как снять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один компромиссный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всю ночь провёл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первым делом он посмотрел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он там искал, но в последнее время он постоянно проверял его, словно что-то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посмотрев, он стал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с предложениями развлечений было много, но большинство из них были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что-то интересное, он увидел сообщение от режиссёра Лу с несколькими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смотрел без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вторую фотографию,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Чжоу Юньчжи было: «Этот противный малыш может выглядеть так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изображение, он увидел, что глаза парня светились радостью, словно он нашёл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фотографиями был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объяснил, что один из персонажей сериала должен быть выбран из трёх кандидатов, и он не мог решить, поэтому просил Чжоу Юньчжи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не подходит, остальные — без разницы. — Чжоу Юньчжи быстро набрал сообщение, словно хотел разбить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закончив, он на мгновение задумался, а затем стёр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лицо постепенно смягчилось, и на нём появился заинтересованный взгляд: «Может, есть более интересный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в мои руки, я тебя замучаю!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после отправки сообщения режиссёр Лу получил ответ от Чжоу Юньчжи, состоящий из двух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хорош,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съёмок соберите всех актёров, время и место на ваше усмотрение, счёт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подойдя к зданию корпорации «Цзиньцзян», получил запрос в друзья в WeChat с пометкой «Лу Чжицзя».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Чжицзя сообщил ему, что он прошёл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ответил, подумав, что режиссёр Лу, вероятно, заступился за него, иначе, как маленький актёр, он бы не удостоился личного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нужно запомнить, чтобы в будущем, при возможности,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снова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вспомнив, как Линь Тин переживал за него, отправил сообщения и ему, и Ци Сю, сообщив, что он прошёл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ответил забавным стикером.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рассмеялся, сохранил его и положил телефон, иначе могло начаться укачивание.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властный президент Чэн смотрит на него с каким-то странным взглядом, словно ждал, что он превратится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смотрел на него с недоумением, ведь в последнее время он вёл себя вполне прилично, что же могло вызвать такое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призом: Что ищет молодой Чжоу в телефоне? (Правильный ответ — подарочный сертификат!)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