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вздохнул, в его мыслях всё ещё мелькала сцена, где Гу Син смеялся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смеяться с ассистентом, мог ухаживать за своим госпитализированным менеджером — Гу Син жил, как настоящий образец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люди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Син не показывает свою хитрость и коварство?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очаровал Сюй-гэ, что тот даже превратил «Ханьхай Интернэшнл» в свой второй дом. Разве такой человек может быть добряком?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где лежал Ци Сю, принадлежала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случайно заметив Гу Сина здесь, стал уделять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Сю назначил время повторного приёма, он сразу же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Син сопровождал Ци Сю на приём, было для Сяо Иня и неожиданностью, и чем-то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логичность была тем, чего Сяо Инь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Син был лицемером, то он играл свою роль слишком хорошо, слишком безупречно,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он действительно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провёл пальцами по волосам с силой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 и прозрачный человек, что даже Юньчжи, кажется,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Сюй-гэ… что будет с Чжишу?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не хотел причинять вред Гу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хорошо знал, как сильно Чжишу дорожил Сюй-гэ. Чжишу был таким упрямым, что, потеряв его, он бы горько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был в раздумьях, когда его взгляд упал на изображение с камеры, где ситуация резко изменилась.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быстро вызвал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этаж хирургии, срочно нужна помощь!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знал, что это чувство, будто за ним следили, было не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как к нему быстро приближается человек,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он заметил, что мужчина был худым и явно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он носил рубашку с длинным рукавом, одна рука была спрятана в рукаве, и на первый взгляд казалось, что у него только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задерживать взгляд на незнакомце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больнице, где пациенты могли быть разными, и взгляды могли стать для них давлением и раздражителем.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взглянув, Гу Син перевёл взгляд на Линь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Тин нервно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Нож! Его рукав… это кончик ножа,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Тина был негромким, но из-за волнения звучал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частной больницы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посмотрел на мужчину, тот, услышав шум, тоже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сердце Гу Сина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как стеклянные шарики, в них не было ни капли жизни, словно это был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рукаве, который он прикрывал, на локте виднелся кончик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мужчина надел рубашку с длинным рукавом, чтобы скрыть нож, но тот был слишком острым и прорезал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Тин это заметил, на лице мужчины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Сина и Линь Тина тем же безжизненным взглядом, а другой рукой вытащил нож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уверен, что длина этого ножа достаточна, чтобы проткнуть живот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холодным, и он выставил руку вперёд, защищая Линь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взгляд оставался спокойным и жёстким, показывая, что он готов бороться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сначала оцепенел, увидев, как мужчина достал нож, затем его оттащили за спину, и, наконец, он был поражён внезапной, леденящей душу аурой, исходившей от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ножом слегка расширил глаза, сделал несколько шагов назад, затем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убегал, но в то же время спешил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испугался! — Линь Тин был в поту. — Брат, ты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Гу Син резко прижал его к стене, быстро и решительно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никуда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Син побежал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делать человек с ножом, спрятанным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мелькали разные мысли, но все они были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знал точно: позволить этому человеку бегать по больнице было слишком опасно,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больницы был длинным, в форме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они оказались в зоне с кабинетами для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не было палат, и в коридоре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кабинетах для анализов были люди, но стекло служило хорошей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людей — это была удача, подумал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гнался за мужчиной, и в конце концов они остановились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мужчина, разозлённый погоней, развернулся, готовый что-то сделать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рад, что с момента своего возрождения он уделял внимание физической подготовке, и теперь, несмотря на пот на лбу, у него ещё оставались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острие ножа, направленное на него, он не мог не почувствовать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такая прямая и острая злоба была редкостью, и столкнувшись с ней, он ощутил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начал уговаривать Гу Син, но нож уже двинулся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замер на месте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одним взглядом заставил его голову гудеть, — это был его брат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его кто-то сильный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подкосились, он нервно топнул пару раз и всё же побежал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Тин добрался туда, на полу были следы крови, а на перилах лестницы — окровавленный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на мгновение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увидел, как Гу Син прижал мужчину лицом вниз к полу, и с облегчением выдохнул,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полицию! — сказал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немного тяжёлым, но голос звучал спокойно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прижатый к полу, беспомощно пошевелил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так много читателей обратили внимание на этот текст, и я немного растерялся. (Оставляет слезы радости)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некоторые читатели обеспокоены, объясню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этом тексте Гу Сина не будут мучить, он слишком силён, чтобы его можно было сломить. (Смех)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До расставания Гу Син не влюбится в властного президента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Расставание произойдёт в середине текста, после чего начнутся погоня и различные сцены ревности, а ближе к концу будет настоящая «пожарища» (как физически, так и эмоционально).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На данном этапе властный президент Чэн не влюблён в Гу Сина, но Гу Син настолько выдающийся, что он постоянно обращает на него внимание и вкладывает силы, хотя в душе считает (обманывает себя), что просто завёл себе питомца, которого можно гладить, но при этом очень ревниво охраняет, поэтому и наказал Тао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На самом деле, я считаю, что у каждого персонажа в тексте есть своя позиция, и никто не является откровенно плохим, включая «белую луну» (шепотом).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в этой главе каждый, кто оставит комментарий, получит красный конверт, мммм-да!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(3) По поводу обновлений: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обновления, одна глава в 21:00 (объём от 3 000 до 6 000 символов). Поскольку я параллельно обновляю древний роман, сил не хватает, так что не сердитесь, если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(4)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читатели будут чаще комментировать и не станут откладывать чтение. Я всегда тайком просматриваю комментарии, и когда меня хвалят, меня переполняет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(5) У меня уже есть готовый план текста, и я не буду менять сюжет или персонажей. Если кому-то не нравится, давайте встретимся в следующем тексте, только… не ругайте меня, мне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период с 2020-04-13 20:48:13 по 2020-04-14 13:48:31: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маленьких ангелов, которые голосовали за меня и поливали меня жидким удобрением!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ангел: Чашао Паоп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ангел: Ло Чжаньсянь, Моу Лоу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жидкое удобрение: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ангел: Mifug — 40 бутылок; Сяо Сяо любит сладкое — 20 бутылок; 24768038 — 10 бутылок; Синьи — 8 бутылок; Сяо У, Ие Чжицю, Фан Чжисяо, Фэн Гань Чжанъюй — по 5 бутылок; Alice — 4 бутылки; Ли Лань, Юй? Ни — по 2 бутылки; панды Пада, Цзы Се, Ичжи Мэн Баобао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