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за тридцать хорошо иметь рядом кого-то близкого, чтобы в подобных ситуациях можно было легко справиться. В будущем никто не сможет использовать это против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эта маленькая альфа неплоха, хоть и молода, но справляется с делами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достал из кармана маленькую коробку с арбузными конфетами, бросил две в рот, затем достал телефон и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шести вечера, он ещё не поел. Думаю, через полчаса маленькая альфа вряд ли сможет готовить для них, так что лучше перекусить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заказать что-нибудь и для Лань Янь с альфой. Если они займутся чем-то, требующим много энергии, на пустой желудок, даже самые привередливые не смогут устоять перед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получив ключи, без колебаний направилась к дому, где жила Лань Янь. Войдя в лифт, она смотрела, как поднимаются этажи, её лицо становилось всё краснее, дыхание учащалось, сердце билось быстрее, а ключи в руке стали слегка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 напряжена, и обеспокоена, но также чувствовала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с сестрой что-то случилось, и хотела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первой временной метке постоянно всплывала в её голове. Возможно, из-за того, что лекарство Цзян Му начало действовать, Су Иань чувствовала только запах алкоголя, а на задней части шеи не было ни малейшего намёка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Су Иань открыла её ключом, но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что-то забыла.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она колебалась, её нос заполнился знакомым ароматом — сладким запахом винограда, который, казалось, исходил из спальни, и это затрудняло ей возможность сохранять полную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наверное, это что-то незначительное. Сейчас важно спасти сестру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покачала головой, закрыла за собой дверь и пошла на запах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приоткрыта, не заперта, и Су Иань легко её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сердце чуть не выпрыгнуло из груди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Су Иань непроизвольно сглотнула, шёпотом произнесла, но не решалась подойти ближе, боясь разрушить эту редкую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кровати Лань Янь лежала с распущенными чёрными волосами, лицо её было пунцовым, губы слегка приоткрыты, глаза мутные, как у пьяного. Её одежда почти исчезла, оставляя открытыми самые интимные места, лишь кое-как держась на руках. Белизна её кожи резко контрастировала с чёрным постельным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феромоны мучили её до потери сознания, на белой коже виднелись вздувшиеся вены, а руки царапали шею, оставляя явные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шее, но и на запястьях были синяки. Можно было представить, как она мучилась всё это время, пока за ней никто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почувствовала, как сердце её разрывается от жалости, и забыла обо всех посторонних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подойти, но Лань Янь, казалось бы, слабая, почувствовав запах феромонов альфы, покраснела в уголках глаз, с трудом поднялась и быстро подошла к Су Иань, крепко обняв её с невероятной силой, совсем не похожей на ту, что была у неё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прикосновения постепенно опускались на шею, рюкзак Су Иань упал на пол, а затем холодная рука залезла под низ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ты… — Су Иань начала говорить, но её прервали губы, которые долго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феромоны переплелись, и Су Иань почувствовала себя так, будто парила в облаках, ей казалось, что она тоже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чёрная кровать прогнулась под весом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из рюкзака, который Су Иань забыла у двери спальни, выпал чёрный пакет, а из него высыпались презервативы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Необычайная выдержка Су Иань полностью исчезла в тот момент, когда Лань Янь проявила инициативу. Она не могла контролировать себя и начала отвечать, под влиянием феромонов одной рукой схватила руки Лань Янь и осторожно укусила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укус был глубже, и большое количество феромонов хлынуло в шею Лань Янь, заставив её заплакать, но также вернуло ей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Лань Янь растерянно схватила руку Су Иань, которая вела себя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 — Су Иань вдруг очнулась, накрыла Лань Янь одеялом, поспешно встала и долго искала свою футболку, которая оказалась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спиной к Лань Янь, дрожащими руками надела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Чуть-чуть, и она бы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я… я пойду в ванную — Су Иань, покраснев, не решалась смотреть на Лань Янь, произнесла это и вышла из спальни,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учитывая их нынешние отношения, говорить что-либо было неловко, и она не хотела, чтобы сестра чувствовала себя неудобно, ей нужно было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стояла перед раковиной, понюхала руку, на которой осталась капля влаги, и её взгляд стал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сестры, видимо, она не такая холодная,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дать немного времени, она сможет полностью завоевать сестру. Это дело не спешное, ведь такая женщина, как Лань Янь, требует постепенного подхода…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тоже вкладывает в это свои искренние чувства, чтобы обменяться ими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Обрызгав лицо холодной водой несколько раз, Су Иань успокоила своё взволнованное сердце. Придя в себя, она тихо села на диван в гостиной, достала телефон, подумала о том, чтобы написать Цзян Му, но через мгновение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сестра выйдет, и посмотреть,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так же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смотрела в потолок, слегка свернувшись калачиком, и долгое время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временно помеченная младшей сестрой, она чуть не потеряла свою почти тридцатилетнюю защиту. Можно сказать, что, кроме последнего шага, они сделали почти всё, что можно 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конечно, было стыдно, стыдно за то, что она чувствовала себя виноватой перед младшей сестрой, ведь на этот раз она нарушила соглашение, и ей было стыдно за реакцию своего тела. А злилась она на Чжан Байяна, этого мерзкого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дней, с тех пор как она узнала, что SCX приехал в город Цзин для развития, она хотела пригласить его в свою компанию. После долгих усилий ей это удалось, но Чжан Байян, этот подлый мужчина, устроил заговор, отправив несколько альф с нарушенными феромонами из-за лекарств на её путь. Конечно, они не тронули её, но эти феромоны невозможно было избежать, и она сама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была неосторожна, просто сегодня, видимо, у неё началась течка раньше времени, поэтому она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Байян, наверное, не ожидал, что она предпочтёт обратиться к младшей сестре с повреждённой железой, чем быть с ним. Он, должно быть,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Лань Янь почувствовала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переживёт следующие три дня особого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как бессовестный серый волк, который снова и снова заманивает маленького белого кролика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Лань Янь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соскользнуло с её тела, коснувшись ран, о которых было стыдно говорить. Лань Янь покраснела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хоть и молода, но зубы у неё острые, она чуть не прокусила мне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тоже была достаточно тактична, иначе, если бы она осталась здесь, Лань Янь не знала бы,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подошла к шкафу, взяла новый комплект одежды и уже собиралась надеть его, как лёгкий ветерок из окна поднял чёрный пакет в углу комнаты. Лань Янь повернула голову, увидела две коробки, лежащие на пакете, и её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жила одна уже много лет, так что у неё дома точно не могло быть таких вещей. Значит, это могла принести только та маленькая сестра, которую она считала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многое вспомнила, каждую деталь от их первой встречи до сегодняшнего дня. Казалось, всё было нормально, но именно это и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1 сентября 2022 года, 19:43:35 по 2 сентября 2022 года, 20:18:29, отправляя мне голоса или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питательной жидкостью: У Цюй — 10 бутылок; Аотеман, Нин, Хэй Шэнь Му Лун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