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смотрела на молодых людей в комнате, и в её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посидите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 Хуэй, поднимая чёрный зонт, прислонённый к стене. — Бабушка, вы отдохните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всё та же рубашка светло-серого цвета. Воротник не застёгнут, и, когда он повернулся, можно было разглядеть на шее татуировку — острый рог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знал, что это Чэнхуан — похожее на лису мифическое существо с рогами на спине. Легенда гласила, что тот, кто на нём прокатится, проживёт две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проводи его! — едва Ци Хуэй переступил порог, бабушка засуетилась и принялась подталкивать Бай Синхэ к выходу. — Совсем не понимаешь в человеческих отношениях? — прошипела она ему в ухо. — Ци Хуэй издалека приехал, чтобы тебя повидать…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только я ему тоже не понравился,* подумал Бай Синхэ. *К чему эти встречи?*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перечить бабушке он не посмел. Пришлось, подобрав подол платья, броситься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услышал за спиной шаги и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девушка, подхватив подол, бежала к нему. Её лицо и серебряные украшения слабо поблёскивали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Ци Хуэй, постой же! — Бай Синхэ наконец догнал его, запыхавшись. — Бабушка велела тебя проводить. Куда тебя проводить-то?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не оценил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обязательно проводим, — у Бай Синхэ было стойкое ощущение, что бабушка где-то прячется и наблюдает, как он исполняет свой долг провожающего. — Дай подумать… На вокзал же? Доведу до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настаивал, и Ци Хуэй не стал спорить. Они дошли почти до самого перекрёстка и замерли у светофора, как вдруг навстречу вышла целая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сестрёнка? — репортёр неестественно округлил глаза. — И снова вы! Какая встреча. А это ваш молодой человек? Как же вы хорошо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поморщился: *Ну и нахал, прямо так и лезет с расспросами.*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Репортёр, меж тем, уже обошёл его и сунул микрофон прямо под нос Ци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уделите минутку для интервью? Видите ли, я снимаю сюжет на тему «Жуткие народные обычаи». Не знаете ли, какие в городке Y странные традиции в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нахмурился и не проронил ни слова. Его холодность ничуть не смутила непрошеных гостей — те лишь плотнее обступили его с камерами и микрофонами. Бай Синхэ видел, что тот и не думает отвечать, и поспешил выручить: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верят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я слышал! Говорят, каждый год в определённое время местным большим призракам бумажные деньги жгут, — оживился репортёр. — А вы сами когда-нибудь деньги для призраков жгли?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на удивление снизошёл до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сестрёнка? Раз молодой человек не верит, вы, наверное,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Хуэй, похоже, не против, чтобы их приняли за пару, Бай Синхэ тоже не стал смущаться: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сейчас и сам не мог сказать, человек он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как раз про «Женитьбу Короля Призраков» материал готовим, — загорелся зелёный, и репортёр, заподозрив, что они вот-вот сбегут, поспешил перейти к сути. — Слышал, лет десять назад тут аж целый помолвочный пир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Призраков… или, можно сказать, Янь-ван, с одной здешней семьёй договорился, на их дочери жениться. В ту ночу, как старики заснули, со всех сторон вой да плач послышался, суна, петарды… Поняли они — несчастную девушку Королю Призраков в невесты отдают. Махонькую девочку следующему Королю Призраков в жёны прочили, на вечную погибель…»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Пустынные улицы городка Y, ни единой машины, только светофор уныло мигал. Репортёр говорил загадочным, зловещим шёпотом, и от его слов у Бай Синхэ по коже побежали мурашки. Он поднял глаза, собираясь что-то сказать, — и встретился взглядом с Ци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оставался бесстрастным, но этот прямой, изучающий взгляд заставлял похолодеть внутри — совсем как тогда, в гостиной, когда он сказал: «Тебе татуировки не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рассердился: *И что он опять во мне прочитал? Мои мысли что, так легко угадать? Извращенец!*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бойся, — вдруг сказал Ци Хуэй, и это прозвучало как утешение. —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боюсь, — отбрил тот. — Со мной-то что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да? Я тоже, когда старики рассказывали, обомлел. Вы раньше не слышали эту историю? Обычай старинный, сейчас, поди, и след простыл. Брак должен на взаимной склонности держаться, а в старину что — сговорились родители, и поженились, ни слова не спрося. В наше время такое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и пришлось свадьбу Короля Призраков отменить, — тихо бросил Ци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загорелся зелёный. У репортёра, казалось, ещё на час разговора припасено, и Бай Синхэ, ухватив Ци Хуэя за рукав, потащил через дорогу. На той стороне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до сюда провожу, а до вокзала сам доберёшься.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там, в городке Y народ простой, порядок — лучше некуда, — отмахнулся Бай Синхэ. —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жениха, он почувствовал невероятное облегчение. Его так давно не принимали за девушку, что он уже отвык.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а потому не увидел, как у него за спиной в воздухе закрутилась стайка подозрительных, неказистых призраков, увлечённо на него указывающих.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как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Хуэю стало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назад, — тихо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 и мир вновь погрузился в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Развевающийся подол Бай Синхэ уже скрылся за поворотом, и Ци Хуэй почувствовал, что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 к ней, ни она к нему не лежала душой — судьба определила, что им не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вернуться в Дифу и уничтожить брачный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 — как телефон в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**— Приложение Дифу —**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 вас новое сообщение]**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**[Отправитель: Система Юэлао 1.0]**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**[Тема: Re: Брачный контракт №21150712 — Заявление о расторжении]**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**[Расторжение брака не удалось]**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**[Причина: Неизвестна]**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 возникновении вопросов звоните: XXXXXXXX]**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**Король Призраков x Мужская невеста. Часть 4**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мы настоятельно рекомендуем как можно скорее вступить в брак~o(*////▽////*)q»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расторгнуть?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мы и сами не вполне уверены~~Есть вероятность, что ваша помолвка является нелегальной. Наш «Закон Юэлао» и «Закон Купидона» запрещают все формы детских браков и подобные договорённости~~Поэтому обычным способом расторгнуть её не получится, дорогой~~~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*необычный*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очень просто, дорогой~Если вы или ваша невеста уничтожите душу, договор автоматически аннулируется~n(*≧▽≦*)n»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дурная весть нависла над всей канцелярией Дифу тяжёлой тучей. Вскоре каждый сотрудник подземного ведомства знал эту захватывающую историю: босс призрачного мира не смог расторгнуть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**— Приложение Дифу —**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**[Запись об отпусках]**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**[Янь-ван Ци Хуэй — 2127/0128]**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обстоятельства.]**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**[Комментарии]**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**Сотрудник A:** Это разве не из-за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**[Данный комментарий был удалён]**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**Мир людей.**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Ци Хуэй уехал, жизнь Бай Синхэ вернулась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колокольчик больше не звонил, и странные происшествия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беспокоило, — это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казалось, становилась всё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разговаривала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Бай Синхэ подслушивал и ловил одни и те же фразы. Южный диалект был ему не слишком понятен, и он разбирал лишь отдельные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же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брачный контракт…»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бы уже пожениться…»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 имя: Ци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эти слова вместе, выходило, будто бабушка переживает из-за женитьбы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Хуэй был всего лишь приезжим знахарем. С чего бы бабушке волноваться о чужой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внешность у него была такая, что девушек, наверное, за версту к себе 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между тем холодала, и в городке Y вот-вот должен был пойти снег. Бабушка, беспокоясь, что короткие волосы внука голову не согреют, связала ему шерстяную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стоял перед зеркалом, любуясь своим мужественно-прекрасным лицом и новым головным убором, — и вдруг его вновь потянуло принарядиться.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примерить новое платье,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дорогой~Это служба системы Юэлао~У нас для вас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щёлкнул отбойником и с радостью принялся наряжаться.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дорогой~Мы не ошиблись~Вы ведь Бай Синхэ, верно?~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занёс номер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 дюжину селфи, он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Синхэ! Выходи, гость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крикнул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подол, он вышел в гостиную —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гость. Знахарь. Мужик с татухой на всю руку… Ци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 снова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