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невероятно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Поболтайте, я же говорила, что вы наверняка общались. Синхэ,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послушай,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посиди с парнем, ха-ха. Я пойду на кухню, приготовлю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Бай Синхэ покраснел от смущения. — Бабушка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Хуэй рассеянно ответил. — Я пришёл, потому что узнал плохие новости, и мне нужно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нужно обсуждать со мной? Я обычный восемнадцатилетний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 её равнодушному выражению лица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рассказывала тебе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недоумением и невинностью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не знаешь, то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о его существовании, и её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сомнения были как снег, упавший с вершины горы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— Ци Хуэй опустил взгляд. — Как долго ты планируешь оставаться в городке 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зимних каникул, а потом вернусь в город B.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подумал: «Он человек, который приходит и уходит, как ветер, свободный, без постоянной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что-то не рассказала мне о Ци Хуэе? — он снова обратился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стоя у печи, смотрела на огонь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мог тебе рассказать? Он медик, родом из города A, симпатичный,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погода была прекрасной, и Бай Синхэ взял с собой соседскую собаку по кличке Да Хуан прогуляться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увидев птиц, чуть не полез на дерево, но Бай Синхэ увёл его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прогуляемся, посмотрим, может, найдём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был в игре, что почти забыл, что это всё ещё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умерла, и в мире не было второй такой,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только для задания по наказанию подлецов, но теперь даже не знал, где этот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гуляли по лесу, больше похоже на туристов, чем на охотников за подлецами.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платья Бай Синхэ зацепился за траву, и, когда он дёрнул, он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вдруг громко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смутный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бросились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из тумана вышел высокий худой мужчина. — Выгуливаешь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словно взъерошенный, робко отступил на несколько шагов и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бежал медленнее, но, услышав голос, сразу понял, что это Ци Хуэй. Он был слегка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будет новый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охотник, который спас его, когда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 обратил внимания на его разочарование, опираясь на чёрный зонт, он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 неба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укрытие, — вздохнул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«Чёртов пессимист».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собака и Ци Хуэй вошли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пещера, только глаза Да Хуана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Хуэя, потом на Бай Синхэ и осторожно начал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растянулся на камне, лениво болтая с Ци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медик? Можешь вылечить бабушку от суеверий?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всё время говорит о чём-то мистическом,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делать домашнее задание,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открыв телефон, он получил уведомление от системы заданий для старшеклассников: «Пожалуйста, срочно отправьте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тоже есть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всё ещё был рассеян, но, глядя на девушку на камне,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уже спросила Бабку Янь и узнала о своём брачном контракте с Королём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разочарование, вероятно, связано с тем, что она хотела бы выйти замуж за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ничего идеального. Она жертва, а у жертвы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вдруг вскочил с камня,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что-то укусило, чешется, — он жалобно посмотрел, засунув руку за воротник. —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насекомое, не чеши, — спокойно сказал Ци Хуэй, удерживая руку Бай Синхэ. Он что-то вспомнил и отпустил её, и змеиный язык на его указательном пальце лишь слегка коснулся запястья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Синхэ чесалась и болела, он выглядел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и они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дома намажем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сказать «пей больше горячей воды»?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мне больно. Это не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подозрением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врач,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называла себя скромной и ругала врача за вход в её комнату, это ведь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а Бай Синхэ уже торопливо повернулся спиной, поднял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так. Может, это скорпион?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эту тонкую и бледную талию, не похожую на тело человека, который любит спорт. Несколько красных укусов портили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браке, Бай Синхэ вдруг перестал быть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Девчачьи мысли действительно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скорпион, — через некоторое время Ци Хуэй поставил диагноз. — Обычный укус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Бай Синхэ с облегчением опустил рубашку.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клиент, это Система Юэлао~ Центр обслуживания напоминает…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отодвинул телефон,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навязчивая компания?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Юэлао… это продукт для игр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(*^.^*) дорогой клиент~ наша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который всё это время молча наблюдал, вдруг взял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больше не звоните ей. — Сказав это, Ци Хуэй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 этой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Хуэй посмотрел на дождь за пределами пещеры, который шёл без остановки. — Сегодня, возможно, не вернёмся, позвони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Бай Синхэ сообщил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услышав его, была очень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Ци Хуэем? Отлично, побудьте вместе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разве ты не должна сначала побеспокоиться о моей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обратила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Ты же знаешь… в любом случае, Ци Хуэй обязательно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снова с подозрением посмотрел на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казалось, снова понял, о чём он думает, и сказал с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слегка раздражённый тон Ци Хуэя заставил его задуматься, что татуировки на его теле могли бы выпрыгнуть и сражаться за него, как Пикачу или Бульбазавр.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набить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умеешь читать мысли? — Бай Синхэ уставился на него. — Я просто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лет, возраст, когда ничего не понимаешь, и он сидит в пещере с незнакомым мужчиной, даже не думая отодвинуться подальше или испугаться. Тот прошлый случай, когда он кричал и ругал его за вход в комнату,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Хуэй снова почувствовал странное ощущение: «Если кто-то когда-нибудь женится на ней, ему придётся держать её рядом и следить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ничего не подозревающий Бай Синхэ погрузился в свои подростковые переживания: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сделал домашнее задание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этого загадочного мужчину рядом и вдруг подумал о чём-то, медленно пододвинувшись к Ци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тебе нужны деньги? Можешь сделать моё домашнее задание?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помолчал несколько секунд,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домашнее задание не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всегда искал, кто сделает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школьные годы, Бай Синхэ снова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