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Бай Синхэ оказался в одиночестве. Воспользовавшись отсутствием Ци Хуэя, он позвонил Мэн Ди. Хотя Мэн Ди славился своими успехами в учебе и безупречным поведением, он также был известен как настоящий сердцеед, сменявший подруг быстрее всех. Все считали его мастером в этом деле, и, как говорится,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обратился к нему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сделать так, чтобы мужчина возненавидел меня? Есть ли способы, кроме как изменить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это сделать, я могу помочь.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успели придумать надежный план, как каникулы для выпускников уже закончились. Классный руководитель, старина Чжэн, безжалостно сообщил каждому ученику: необходимо явиться в школу заранее для внезапной проверки домашних заданий, и начинаются интенсивные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Бай Синхэ содрогнулся при мысли о нагрузке в выпускном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классе старина Чжэн проверял домашние задания, и, увидев работу Бай Синхэ, он улыбнулся, как цветок хризантемы, и похвалил его перед всем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какой он умница! Все должны брать пример с Бай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слыша смущенный смех вокруг, холодно подумал: «Я этого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несколько человек, как обычно, собрались вместе, чтобы поиграть в игру, и атмосфера была жаркой, азарт не угасал. Только А заметил, что у двери кто-то бродит туда-сюда. Он взглянул и увидел ученика из гуманитарного класса, того парня, которого он видел раньше дома. Как его звали, он не помнил, но сейчас этот парень смотрел на Бай Синхэ так, будто хотел его просверлить взглядом, словно у него были какие-то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тебе, — сказал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мельком взглянул и снова опустил голову, продолжая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интересно, скажи ему, чтобы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превратился в философа: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 говорил, что любовь — это способ убить время. Один — еще терпимо, но два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Ди, сидевший рядом и писавший контрольную,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убить время, почему не обратился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не ест траву у своего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Б, не задумываясь, начали подшучивать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Ди такой хороший, у него было столько подруг, и ни одна не была им недовольна. С ним ты точно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Мэн Ди тоже легко ладит, но я не хочу… — Бай Синхэ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хочешь? — спросил Мэн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тебя подставлять, — он все же высказался. — Если ты признаешься в своей ориентации, твоя семья тебя разорвет.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семья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не продолжилась, так как прозвенел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занятия в школе проводились тайком, учителя не осмеливались говорить громко, и уроки заканчивались намного раньше. Как и раньше, он собирался поехать домой на машине Мэн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стояли роскошные автомобили всех марок. Это была дорогая частная школа, и ученики, которые здесь учились, были либо богаты, либо знатны. Каждый раз после уроков и на родительских собраниях здесь устраивали выставку роскошных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учеников Бай Синхэ вдруг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черный автомобиль, стоявший под жарким солнцем, излучал необычайно холодную ауру, словно он был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из машины вышли несколько высоких мужчин, похожих на телохранителей… и один мужчина, который, сквозь толпу, смотрел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Синхэ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тоже заметил это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Такая помпезность, может, постелим ему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 Хуэй успел подойти, Бай Синхэ схватил рюкзак и быстро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с тобой? Ты же вернулся в мир духов? — Бай Синхэ схватил его за рукав и с любопытством огляделся. — Ты вышел оттуда без проблем? Так открыто, вдруг тебя поймают божества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Ци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весь шум и гам снаружи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забрать меня после уроков?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оставляя школу позади. Бай Синхэ взглянул на маршрут и понял, что это не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видел тебя утром, думал, ты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доме в районе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как у тебя в мире людей есть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миром духов и миром людей есть деловые связи, поэтому здесь есть некоторые активы, — Ци Хуэй взглянул на него. — Ты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настоящий босс остается боссом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сейчас ремонтируется, его можно использовать как свадебный. Потом ты переедешь туда, это ближе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Хуэй, казалось, был в хорошем настроении. Хотя большую часть времени он был бесстрастным, в последние дни в его глазах появилась какая-то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не знал, что сказать, ведь он был настроен на расставание, а его парень уже планировал подарить ему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уже готовится, — продолжал мужчина. — В мире людей в восемнадцать лет нельзя жениться, поэтому свадьба будет в мире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свадьба? Почему ты не обсудил это со мной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был в шоке и хотел поскорее разорвать отношения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Обсудить? — тон Ци Хуэя был странным. — Но ты ведь вообще не хочешь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свадьба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чуть не подпрыгнул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все слишком спонтанно, гости, банкет — все это очень сложно, свадьба —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 этом беспокоиться, — глаза Ци Хуэя были как зимние озера, леденящие душу. — Тебе нужно только появиться на свадьбе.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все кончено, и расставание придется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Двенадцатого февраля, благоприятный день для строительства, похорон и свадеб.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Призраков женился, и гости собрались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надели красный свадебный наряд, лицо его было закрыто красной вуалью. Рука мужчины вела его, от одного конца коридора до другого. Рука Змея Башэ, змеиный язык монстра, шумные поздравления, толпа гостей… все это не давало ему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 дети рассказывали истории. Древние истории, счастливые истории, о невесте из мира людей, выходящей замуж за Короля Призраков, а затем влюбляющейся в него и живущей с ним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смеха его красная вуаль была снята, и он увидел, как Ци Хуэй наклонился, чтобы поцеловать его, с такой редкой нежностью. Ци Хуэй сказал, что бабушка не захотела приехать, предпочитая оставаться в городе, что Бай Ган, мачеха и младший брат не ладят с ним, и он боялся, что их приглашение на свадьбу огорчит его. Он сказал, что позже устроит еще одну свадьбу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Синхэ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ошеломленный, был напоен вином, и его сознание внезапно помутнело, он не мог понять, какой сейчас день. Девушки втолкнули его в свадебную комнату, он упал на кровать, стены были украшены красными иероглифами «двойное счастье», а у кровати горели две красные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дальше, было очевидно. Его платье будет снято, он будет обладан и завоеван, став полностью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 На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мужчины сомкнулись вокруг него, но он говорил тихо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был растерян и 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искренен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 тумане, смотрел в глаза этого мужчины, но видел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открытое окно вдруг подул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развеял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ним стоял не его первый любовник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только что назвал? — лицо Ци Хуэя исказилось, и он сжал его руку так, что казалось, она вот-вот сломается. — Ты принял меня… за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шатаясь, чувствовал, что его мозг превратился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пить, алкоголь — это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все обернется так, что он снова совершит ошибку, превратившись в подлеца, который принимает своего возлюбленного за замену первой любви, что было ужасно. Тем не менее, он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принимал тебя за него, это просто была минутная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моей первой любовью, ты ведь наверняка знаешь обо мне и слышал. У него был такой же татуировка, как у тебя, почему так совпало, я не знаю. — Бай Синхэ опустил голову. — Я тоже не ожидал, что снова его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остановился, не решаясь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они иногда действительно похожи, возможно, одержимые всегда похожи. Например, что ты немного более понимающий, чем он, он однажды сошел с ума, запретив мне оставаться наедине с Мэн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свечи все еще горели, но свадьба превратилась в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http://bllate.org/book/16168/1449228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