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опустил голову и промолчал. Цинь Юй поднялся, подошел к нему и, поддерживая его,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Земли цянов полны песка и ветра, ты, должно быть,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не чувствует усталости, — ответил Чжао Чжипин, поднимаясь и глядя на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слегка кивнул, усадил его и велел Сяо Фу-цзы подать две чашки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сказал он, поднимая чайную чашку и глядя на него, — ты проделал долгий путь. Как ты считаешь, чем нынешнее царство Цзинь отличается от того, каким оно было, когда я только вступил на престол?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идет своим чередом, порядок царит повсюду. Это заслуга новой политики, Ваше Высочество управляет страной с мудростью, — ответил Чжао Чжипин.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 Цинь Юй покачал головой. Господин Чжао тоже научился льстить.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народа? Разбогатели ли деревни? Носят ли простолюдины шелковые одежды? Есть ли на лицах детей следы голода?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Чжао Чжипин понял, что имел в виду князь Цзинь, — боюсь, время не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У планирует наступление на север, а в Гуаньчжуне есть такие люди, как Ци Юй. Как царство Цзинь может отступать?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Чжипин, это дело нельзя торопить, — Цинь Юй положил руку на его руку. — Разве ты не видел, чем закончилась поспешность царства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Чжао-ван действовал поспешно и потому потерпел поражение от Вашего Высочества. Но у Чжао-вана были амбиции покорить Поднебесную. А у Вас, Ваше Высочество?..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стоял напротив, казалось, он был более нетерпелив, чем сам князь Цзинь. Хотя Чжао Чжипин обычно расходился с ним во мнениях, Цинь Юй искренне уважал господина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Чжао всегда оставался верен своим идеалам и преданности. Никогда, ни при каких обстоятельствах он не отказывался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Долгий вздох вырвался из груди Цинь Юя. Он подошел к окну, повернувшись спиной,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понимаю твои чувства. И ты понимаешь мои. Хотя наши мысли и планы различаются, в конечном итоге у нас есть общие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молча смотрел на него. Князь Цзинь обернулся и продолжил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Царство Цзинь больше не может воевать. Ему нужны стабильность и процветание. Господин, в этом городе Далян Фань Вэньтянь не сможет помочь мне, Шэнь Сюэвэнь слишком молод. У меня есть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господина Чжао изменилось, он опустил голову и промолчал. Цинь Юй посмотрел на него некоторое время, затем с грустью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Вы, князь Цзинь, были мудры, то убили бы своего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эти слова Чжао Чжипина вызвали у Цинь Юя чувство потерянности. В конце концов, их пути разошлись. — Я не могу поднять на тебя руку, так что позволь мне быть глупцом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покачал головой и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стук раздался, когда Чжао Чжипин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поклялся в верности. Жизнь и смерть не заставят меня оставить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бросился к нему, поднял Чжао Чжипина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ты заставил меня сильно поволноваться. Я чуть не подумал, что потерял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Чжао Чжипин тоже улыбнулся,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успокоить народ и обогатить страну, во-первых, нужно строго наказать деревенских чиновников, захватывающих земли. Во-вторых, изменить систему распределения земель, чтобы деревни процветали.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действительно предан своему долгу. Цинь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заняться этим. Если аристократические семьи будут препятствовать, сообщи мне. Сюэвэнь отправился в Лянъань, это дело непростое. Ты можешь выбрать людей из Палаты государственной политики или среди министров. Я одобрю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улыбнулся и кивнул, собираясь сесть, как вдруг Чжао Чжипин поднял брови и с некоторой осторожностью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слышал, что Ваше Высочество и господин Наньгун собираются скоро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Цинь Юй взглянул на него. Господин Чжао даже знает, как извиниться. — Это... еще не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точно? Чжао Чжипин удивился. Почему, когда речь заходит о свадьбе князя Цзинь, все становится так неясно!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 слуга слышал, что многие министры подают петиции, торопя...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знаю об этом. У меня все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Ваш слуга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ушел, а Цинь Юй остался сидеть в зале, потирая виски. Его действия у городских ворот понял Фань Вэньтянь, и вскоре он подал казенную бумагу, торопящую с браком. Но если он понял, то маленький жрец не желает этого. Вчера он уже сильно разозлился из-за этого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столько времени, он, должно быть, успокоился! Цинь Юй посмотрел в окно, подумал и вышел из дворца вместе с Ли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Наньгун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 с Ли Ханем подошли к воротам, они случайно столкнулись с Дэн Юанем. Оба почувствовали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их отношения становились все ближе, Дэн Юань не мог не знать о конфликте между князем Цзинь и жрецом. Теперь, когда князь Цзинь пришел извиняться и столкнулся со своим будущим шурином, ему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Дэн Юань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 родственником князя Цзинь было честью для семьи Дэн, но столкнуться с князем, пришедшим извиняться, все же было неудобно для него как для подданного.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навестить Сян? — улыбнулся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Дэн Юань улыбнулся и отступил в сторону. — Ваше Высочество, прошу вас войти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так странно. Цинь Юй слегка усмехнулся, но ничего не сказал, вошел и направился прямо во двор Наньгун Юйляна.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повернул голову, увидел его, быстро отвернулся и снова уставился на книгу в руках,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злится? Цинь Юй поднял брови, улыбнулся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 — Цинь Юй выхватил у него книгу. — Так увлечен?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закончили с казенными бумагами? — Наньгун Юйлян потянулся за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Чпок! Цинь Юй бросил книгу в сторону, схватил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всегда слишком много. Лучше я пришел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нахмурился, глядя на книгу, брошенную на пол, попытался вырвать руку, но князь Цзинь не отпускал. Наньгун Юйлян поднял брови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оправдания придумал сегодня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Цинь Юй улыбнулся и наклонился ближе. — Все, как ты сказал. После траура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лучше! Наньгун Юйлян внутренне обрадовался, поднял книгу и налил чай князю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министр Чжао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только что видел его, — Цинь Юй поднял чашку, внутренне удивляясь, как быстро изменилось настроение. Только что он даже не налил ему воды, а если станет супругой князя...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 чем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отбросил свои размышления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Ничего, просто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Наньгун Юйлян слегка опустил голову, извиняясь, — Я понимаю ваши трудности. Но если бы не отец, который воспитал меня, я бы, возможно, уже не был жив. Теперь, когда его нет, если я не смогу соблюсти сыновний долг... Чем я лучше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Чжао Чжипина в Далян неизбежно вызовет обсуждение свадьбы в царстве Цзинь. Князю Цзинь придется справляться с большим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— Цинь Юй поспешил утешить его, — Я понимаю. Не беспокойся,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всегда чувствовал вину перед Наньгун Сюнем. Цинь Юй узнал об этом спустя некоторое время. Маленький жрец сожалел, что не увидел Наньгун Сюня в последний раз, что их последняя встреча закончилась ссорой.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Наньгун Сян и Дворец Небесного Бога стали целью маленького жреца. Но чем больше это происходило, тем больше Цинь Юй боялся, что Наньгун Сян раскроет ложь, что маленький жрец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Наньгун Юйлян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понимал его чувства, понимал его трудности. Это утешало. Если бы отец был жив и видел нынешнего князя Цзинь, возможно... он бы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нами нет места благодарности, — Цинь Юй обнял его и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заслуживаю этой благодарности, она вызывает слишком много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резиденцию Наньгун, уже наступили сумерки. Цинь Юй смотрел на закат, чувствуя тоску, и отказался от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Сян, проходя через переулок, увидела его и сузила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видеть князя Цзинь в резиденции, поэтому вышла с Дэн Юанем. Но когда Дэн Юань случайно заговорил о свадьбе князя Цзинь, она еще больше разозлилась, поссорилась с Дэн Юанем и ушла, но здесь случайно столкнулась с князем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Сян, — Цинь Юй остановился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лицо Наньгун Сян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поднял брови и сделал шаг, чтобы уйти, но Наньгун Сян снова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хочет поскорее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Цинь Юй обернулся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даже не может дождаться окончания траура по отцу. Вы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князь Цзинь стал отвратительным. Она не хотела видеть его, потому что каждый раз, встречаясь, не могла сдержать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Сян, — Цинь Юй наклонил голову, с досадой сказал, — Не трать силы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трать силы? Человеческая жизнь для тебя всего лишь «пустая трата сил». На лице Наньгун Сян появилось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добьешься своего. Я расскажу старшему брату, — она не смогла сдержаться и повернулась.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схватил ее за плечи, толкнул в переулок и прижал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сможет угрожать мне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делаете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 тебе, что ты опоздала, — Цинь Юй прижал ее, холодно сказав. — Твой отец умер более двух месяцев назад, Су Цзя и другие были убиты мной. Теперь ты хочешь рассказать Юйляну, но кто тебе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