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— Цзи Ань, войдя в комнату, поклонился, сложив руки перед собой. — Это секретное письмо от вдовствующей императрицы. Она также передала вам слова, которые велела сообщить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 князя Цзинь — наши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Шицзюнь, принимая письмо, на мгновение замер, но тут же, сохраняя невозмутимый вид,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немедленно удалился. Янь Шицзюнь, проводив его взглядом, обернулся к своему подчиненному, стоявшему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господина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тучами, скрывающими теплые лучи солнца, и сумерки уже окутали все вокруг мрачной пеленой. Чжо Цинфэн следовал за проводником, шаг за шагом двигаясь уверенно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царство Чжао, как только князь Цзинь захватил заставу Яньнин. Чжо Цинфэн понимал, что если не остановить князя Цзинь сейчас, то сделать это позже будет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понимал, что амбиции Янь Шицзюня превосходят его таланты. В панике маркиз Вэнь, как и прежде, будет пытаться соперничать с князем Цзинь за поддержку народа земель У и контроль над войсками Гуаньчжуна, не замечая, что мир уже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методы борьбы больше не смогут остановить князя Цзинь. На этот раз придется идти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— он вошел в комнату, уже предчувствуя намерения Янь Шицзюня.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Чжо, — Янь Шицзюнь посмотрел на него. Несмотря на долгое знакомство, он все еще не привык к плотной шляпе Чжо Цинфэна. — Ты говорил, что князь Чэн может быть полезен.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 родился в низком положении, но в итоге смог соперничать с князем Юй и другими за трон. Когда он удерживал заставу Яньнин, это было сделано в условиях крайнего отчаяния, что показывает его непоколебимую волю. Такой человек, даже оказавшись в безвыходной ситуации, никогда не сдастся. Именно поэтому он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сел без приглашения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Чжо, ты встречался с князем Чэн? — Янь Шицзюнь, глядя на него, задал вопрос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Минъюэ я несколько раз встречался с князем Чэн. Он знает о моих связях с Большим Снежным хребтом и давно пытается привлечь меня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задумался на мгновение, затем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планируешь использовать князя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Приблизиться к князю Цзинь и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 — Янь Шицзюнь предположил, что за черной вуалью лицо Чжо Цинфэна исказилось от злобы. — Брат Чжо, мы оба хотим смерти князя Цзинь, но... мы оба понимаем, что подходящего момента может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ты забыл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Общую ситуацию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молчал, а Чжо Цинфэн внутренне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никто не осмелится противостоять князю Цзинь. Если он вернется в столицу, множество людей сами предложат ему трон. Вдовствующая императрица и Его Величество не смогут этому помешать. Минъюэ уже захвачен, земли У скоро подчинятся. Если князь Цзинь завершит объединение, кто сможет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после смерти князя Цзинь, генералы царства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ты забыл, что Минъюэ еще не полностью под контролем князя Цзинь. Если он умрет сейчас, что будет с Минъюэ, что будет с землями У? Сейчас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не стал продолжать. Мир уже практически объединен, осталось лишь царство Чжао с тремя уездами, которое не представляет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князя Цзинь испуганные аристократические семьи царства У немедленно прильнут к Императорскому двору, а двести тысяч солдат Цзинь, оставшись без командира, будут вынуждены сдаться. С амбициями князя Чэн он непременно восстановит царство, и тогда эти солдаты, кроме как сдаться Императорскому двору, не смогут остаться на вражеской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задумался, понимая логику, но все же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Чжао Чжипина 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Цзинь есть только один хозяин — князь Цзинь. Чжао Чжипин не является лидером. Только князь Цзинь может объединить всех под своим командованием. Без него все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Чжо Цинфэн посмотрел на Янь Шицзюня, который спросил с серьезным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Чжо,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внезапно встал, снял плащ. Шрам, пересекавший его лицо, сделал его облик устрашающим. Бледные щеки, долгое время не видевшие света, придавали ему зловещий вид, заставив Янь Шицзюня невольно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я сам возьму на себя жизнь князя Цзинь. У меня есть только одно предупреждение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потерплю неудачу, что бы ни случилось в будущем, вы должны убить князя Цзинь. Иначе ваша судьба и судьба вдовствующей императрицы будет хуже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кивнул. Чжо Цинфэн, надев шляпу,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Чжо, — Янь Шицзюнь внезапно остановил его, глядя на его профиль. — Мы не можем назвать себя близкими друзьями. Почему ты даешь мне такие советы?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ненавижу клан Цинь. Если я потерплю неудачу, я хочу, чтобы ваши амбиции и ненависть не угасали, а продолжали гореть, пока все из клана Цинь не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мои амбиции всегда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слегка повернулся,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кто заставил вас изменить свое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Янь Шицзюнь, сложив руки за спиной, подошел к окну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враги князя Цзинь — наши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Цинфэн, глядя на его самодовольство, внутренне усмехнулся. Янь Шицзюнь до сих пор не понял, что ненависть Наньгун Юйляна не была направлена на него, и он не собирался ему это объяснять.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возможно, вдовствующая императрица — это тот, кто сможет окончательно уничтожить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вздрогнул, но, обернувшись, увидел, что Чжо Цинфэн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проник в комнату. Глядя на снег за окном, он внезапно почувствовал напряжение, как и тогда, когда планировал убийство своего дяди. Страх и возбуждение смешивались, но ничто не могло остановить его растущие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**Город Минъюэ, Южное царство**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окутал весь город. Каждый раз в это время Сыма Шаоцзюнь вспоминал столицу Великой Юн. Будучи уроженцем Минъюэ, он глубоко ненавидел здешние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Чэн была тихой и спокойной. Хотя здесь не было ни войн, ни вторжений войск Цзинь, в дни хаоса, когда город был захвачен, многие слуги в панике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внезапно появился Лю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Яньшэнь? — Сыма Шаоцзюнь удивился, но затем улыбнулся. —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являюсь советником резиденции князя Чэн, поэтому должен быть здесь, — Лю Яньшэнь слегка опустил голову. Улыбка князя Чэн, по-прежнему элегантная, вызывала у него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Какие еще советники в такое время? — Сыма Шаоцзюнь покачал головой и повел его внутрь. — Ты только усложняешь положение семьи Лю и твоего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сел на стул, нахмурив брови, чувствуя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он опустил взгляд. — Представители восьми великих семей все еще собираются у дверей князя Цзинь, прося аудиенции. Я слышал, что они уже начали намекать на идею отречения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также была одной из аристократических семей. В это время, когда страна была на грани гибели, никто из них не думал о том, как спасти Минъюэ. Напротив, все они спешили предать императора У и перейти на сторону князя Цзинь. Лю Яньшэнь, как представитель аристократической семьи, чувствовал стыд за действия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Отречение? — Сыма Шаоцзюнь рассмеялся, вспоминая жалкий и смешной вид императора У. — Его Величество никогда на это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Мин У был самоуверенным и глупым, он не был настолько безумен. Отрекшись от престола, он сразу же стал бы жертвой, принесенной в жертву ради демонстрации лояльности великих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слегка кивнул, бросив быстрый взгляд на Сыма Шаоцзюня, а затем, опустив голову,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ходят слухи, что хотят... чтобы князь сблизился с князем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Сблизился?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Имеется в виду династический брак, — Лю Яньшэнь опустил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Шаоцзюнь, до этого спокойный, внезапно замер, опустив голову,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снова обманул меня!*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ли советник князя Цзинь Чжао Чжипин?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Яньшэнь, все еще опустив голову, услышав вопрос, резко поднял взгляд, но увидел, что выражение лица князя Чэн осталось прежним,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 Слышал, что многие представители аристократических семей пытались его посетить, но все были отправлены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кивнул, размышляя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Государственная политика царства Цзинь сильно отличается от Минъюэ. Чжао Чжипин всегда предпочитал политику Цзинь и имел большое влияние на князя Цзинь. Восемь великих семей хотят поставить нового правителя, чтобы сохранить свои интересы, но забыли, что князь Цзинь — не император У, которого можно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понимал эту логику, но не знал, как ее использовать. Нахмурив брови, он посмотрел на князя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же нам делать... чтобы спасти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Сыма Шаоцзюнь, наконец, проявил признаки беспокойства, медленно вставая, вздохнул. — Будем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тоже встал и, глядя на спину князя Чэн, глубоко поклонился, долго не поднимаясь. Неспособность спасти страну в трудные времена и защитить своего господина была для Лю Яньшэня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