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вашей компании очень строго относятся к записям с камер, и без высоких прав удалить видео невозможно. Тот охранник, что был только что, у него, должно быть, только права на просмотр, но не на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человек не удалил запись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знает что-то о хакерстве, это моё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дома, и Цзян Цяо, видя, что Тан Сю всё ещё задумался,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Лу Канцзину — это не твоя обязанность, если слишком сложно, то, может, и не стоит,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изначально согласился помочь из чистого сострадания, но сейчас, обнаружив, что запись в комнате охраны была удалена, он вдруг заинтересовался. Этот человек, скрывающийся в тени, оказался гораздо сложнее и хитрее, чем он предполагал. Скрытное наблюдение, поиск возможности навредить, разрушение чужих отношений — это не мелкие злодеяния. В этом человеке определённо есть злая душа, которая, хотя и не нова для Стяга сбора душ, всё же представляет собой немалый интерес для Сборщика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прожив тысячелетия, он понял одну вещь: видимое — это лишь верхушка айсберга, и за этими следами зла могут скрываться ещё более интересные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глядя на заботливый взгляд Цзян Цяо,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раскрывать эти секреты —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него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сам весьма интересный человек. Новичок в индустрии, а не думает о славе, только о том, чтобы наблюдать за чужими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усмехнулся, помахал рукой и вошёл в дом. Цзян Цяо был знаменитым режиссёром, его фильмы, конечно, впечатляли, но реальные события были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съёмки для «Шпионских страстей» заняли меньше недели, и всё прошло быстрее, чем ожидалось. Режиссёр Цай, хотя и был нелёгким в общении, но остался доволен игрой Тан Сю, и к концу съёмок уже не придирался, а иногда даже рекомендовал его другим режиссёрам. Закончив последний кадр, Цай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[Цай-Всезнайка]: «Из-за одного инцидента пришлось переснимать часть эпизодов для „Шпионских страстей“. Я изначально был раздражён, но неожиданно встретил талантливого молодого актёра. Через неделю в сериале появится новый злодей, хоть и с использованием хромакея, но зрителям всё равно будет на что посмотреть [рукопожатие]».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Цзыпин, прочитав этот пост Тан Сю, засмеялся, его глаза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супер, режиссёр Цай и Цзян Цяо обычно не ладят, а он всё же решил публично похвалить человека Цзян Цяо. Если зрителям понравится, ты снова наберёшь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положил телефон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этот фильм с хромакеем, который мы сняли ради хайпа, получится так хорошо. Ты, парень, просто везунчик, вошёл в индустрию с удачей,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взглянул на комментарии под постом, большинство из которых пытались угадать, кто стал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Набирать фанатов или нет — не важно, главное не облажаться, иначе Цзян Цяо точно будет пилить меня этим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Цзыпин, щурясь,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что твои отношения с режиссёром Цзян немного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поднял веко,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Цзыпин, напрягаясь,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относишься к режиссёру Цзян с уважением, но в то же время совсем его не боишься. И он тоже странный, обычно он такой важный, но с тобой почему-то не задирается.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 на самом деле хороший человек, просто выглядит строго. Он как-то сказал мне, что расстраивается, когда актёры его боятся и не могут сблизиться. Наверное, потому что я его не боюсь, он и относится ко мне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сморщился, интуиция подсказывала ему, что Тан Сю врёт, но тот выглядел так искренне, что трудно было поверить, что новичок в индустрии может так легко обманывать...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ещё не успел разобраться в своих сомнениях, как начались съёмки «Плахи для лис». Съёмочная группа расположилась в известном киногородке на юге, и Тан Сю планировал приехать на два дня раньше, но, когда он пошёл в компанию купить билеты, ему сказали, что Цзян Цяо уже купил ему билет, и они прилетят в один день, одним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написал Цзян Цяо, спрашивая об этом, и получил ответ: [Если я не приеду, тебе там делать нечего].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вздохнул, впервые увидев человека, который так прямо создаёт возможности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Цзыпин нервно смотрел на маленький чемодан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ездил на шоу, это было всего на два дня, но сейчас съёмки займут много времени, и у тебя так 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подушку, в которой был спрятан Стяг сбора душ, и она заняла половину чемодана. Ли Цзыпин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неприхотливый артист, которого я когда-либо видел. И режиссёр Цзян тоже, что за бред: агент главного героя не может приехать на съёмки, я никогда не слышал о таких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подумал, что это нововведение. Цзян Цяо давно раздражал болтливый и назойливый Ли Цзыпин, и теперь он прямо запретил агентам главных героев приезжать на съёмки, разрешив только одного ассистента, якобы чтобы актёры полностью сосредоточились на работе, но на самом деле просто убрал лишнего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Старый Предок не мог разгадать его маленькие хитрости?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просто не хотел их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всё ещё ворчал, когда Цзян Цяо открыл приоткрытую дверь и вошёл, бросив взгляд на чемодан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вылета осталось четыре часа, на дороге пробки,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согласился, закрыл чемодан и передал ключи Ли Цзыпину.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Поливай мои растения каждую неделю,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 кивнул, на балконе Тан Сю росло множество зелёных листьев, и их зелень даже казалась немного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Цяо позвал, и Тан Сю, взяв чемодан, вышел с ним. Ли Цзыпин смотрел на их спины и подумал, что они выглядят удивительно гармонично, оба с маленькими чемоданами, и можно было подумать, что они просто отправляются в путешествие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режиссёр, такой и актёр, неудивительно, что Цзян Цяо выбрал Тан Сю, они слишком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аэропорт, до вылета оставалось два часа. Тан Сю, получив посадочный талон, вышел, и Цзян Цяо, стоя рядом, взглянул на его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поправил солнцезащитные очки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совпало, у меня 3В.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смог сдержать улыбки. Билеты в бизнес-класс, и при покупке даже не спрашивали предпочтений по местам, очевидно, кто-то уже заранее выбрал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усмехнулся, взглянув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перед вылетом выпьем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было много людей, перед кассой стояло человек семь-восемь. Тан Сю и Цзян Цяо, два высоких мужчины, вошли внутрь и привлекли внимание. Женщина, стоявшая перед ними, обернулась дважды, ахнула и тихо сказала Тан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тот самый, недавно ставший очень популярным, Тан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удивился, он что, стал очень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Как говорил Ли Цзыпин, он был всего лишь второстепенным 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ответить, как Цзян Цяо вдруг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испугалась, взгляд её перешёл на лицо Цзян Цяо, и она смутно почувствовала, что его черты кажутся знакомыми, но видела только солнцезащитные очки, закрывавшие большую часть лица, а из-за стекол на неё смотрел человек с угрожающим видом,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сдалась, пробормотав что-то, что Цзян Цяо не расслышал, и повернулась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кофе и выйдя, Цзян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разожгло любопытство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 знать? Это может быть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поднял бровь, и Тан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сказала: «Я же не на тебя смотрела, выпендрёжник».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