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рассердился, лишь крепче сжал руку Вэй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согласен — и не надо. Будешь подбирать ему невест — на каждую найду людей. Изнасилуют толпой — посмотрим, кто ещё посмеет к нему приблизиться. Мой человек — кто посмеет со мной соперничать? Смотри и жди. Разве что заставишь его век холостяком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«изнасилуют»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слов на ветер. На преступление сейчас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Но боюсь, язык мой не удержу. Если господин Цинь узнает, кто такой Цзян Чэн, — всем вашим многолетним трудам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Вэй Фэна захлестнула ярость, лицо покраснело, жилы на шее набухли.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побледнел и тут же оттащил Вэй Фэна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Сюн, пока я здесь, твой отец точно не посмеет сватать Сяои. Тебе лучше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Спокойствие? Я всегда спокоен. Я сказал: хочу просто тихо расти рядом с ним. Если только наши чувства не изменятся, любое внешнее давление для меня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слегка смягчил тон, давая Вэй Фэну возможность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это, Вэй Фэн перевёл взгляд с одного на другого. Силой не возьмёшь — может, лучше пустить всё на самотёк? Вдруг когда-нибудь сами разругаются?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угадал его мысли на семь-восемь десятых и едва сдержал усмешку. Ждать, чтобы он отпустил?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Ведите себя потише. В следующий раз вызову родителей — сразу перевод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Фэн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чуть не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Мяо чуть не окаменел. Неужели родители и вправду не будут вмешиваться? И эти слова Вэй Фэна — упрёк, что зря вызвал? А насчёт татуировки Вэй Фэн 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Хан, дождавшись, пока Вэй Фэн уйдёт, рухнул на плечо Вань Куйсюна с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Хуэй, глядя на телефон в руках Вань Куйсюна, записал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Син, уговори моего отца. Как только он согласится, я сразу встану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подмигнул Син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потирая лоб, записал номер, показал «окей»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поспешно последовал за двумя начальниками.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втроём стремительно — ушли втроём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Мяо уставился на двоих, глаза готовы были выскочить из орбит, но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Куйсюн, Вэй Сяои — месяц уборки туалетов в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Мяо бросил эту фразу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их отношений — он не мог их контролировать. Лишь бы вели себя потише, ещё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туалетов? Туалеты —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Выборы президента студенческого совета, по логике, не должны были проходить сегодня. Все ломали голову, что задумал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попасть в студсовет было много, в основном из топ-10 второго и третьего годов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и подсчёт голосов уже шли — непонятно, когда директор Лю всё организовал. Задействовали только второкурсников, первогодкам не позволили участвовать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Президентом студсовета испокон веков становились ученики второго или третьего года, и нынешний год, видимо,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особенно и не интересовался студсоветом — раньше его почти не было видно, разве что старшекурсники изредка проверяли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Вэй Сяои сидели на последних местах в секторе третьего класса. Собрание шло своим чередом, каждый кандидат, казалось, подготовил речь и выступал убедительно, большинство — второгодки.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школе вообще есть студенческий совет? Раньше я его не замечал, — удивился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Ван Жуйкай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быть. Но участвуют в основном второ- и третьекурсники, первогодкам там делать нечего. Президента переизбирают каждый год примерно в это время. Предыдущий состав как раз выпустился, вот и выбирают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Вань Куйсюн не придал этому значения. До тех пор, пока вскоре ведущий не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остолбенел. Он ведь не подавал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имя Вань Куйсюна прозвучало, все из первого и третьего классов, включая Вэй Сяои,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сидел на стуле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подавал заявку? — изумился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видя, что он не поднимается, позвал ещё несколько раз. Теперь уже весь зал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потирая лоб, поднялся и пошёл к сцене —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сидел в первом ряду по центру и, увидев его,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так это ловушка! Директор Лю специально подстроил», — мелькнуло у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директор Лю аплодирует, кто посмеет не поддержать? Мгновенно зал взорвался овациями — куда громче, чем для предыдущих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скосил взгляд на директора Лю. Рядом с ударной установкой стоял стул. Не долго думая, он придвинул его в самый центр, закинул правую ногу на левую, взял микрофон и лениво уселся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Вань Куйсюн. Неожиданно вышло. Насколько я знаю, президентом студсовета обычно становятся старшекурсники. А я всего лишь первогодка, даже не знал, что в школе есть такой орган, — узнал только сегодня. Насчёт выборов президента… мне нечего сказать. Одним словом: учитесь хорошо, стремитесь вверх, наслаждайтесь молодостью, живите для себя. Любить — так любить, учиться — так учиться, драться — так драться, нарываться — так нарываться. Но запомните: если натворите чего за пределами школы, не дурите — говорите, что вы из Второй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Вань Куйсюн закончил, весь зал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и все учителя в один голос вздохнули и потерли лбы.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Цао, держась за живот,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Первоклассники хохотали так, что, казалось, перевернут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не понимая, в чём дело, положил микрофон и спустился со сцены. Аплодисменты грянули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всё школьное сообщество обратило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подсчитав голоса, Вань Куйсюн с более чем восемьюстами голосами одержал победу. За него проголосовали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одночасье стал президентом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полном недоумении. Неужто случайно посадил иву, а выросла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просто дал ему шанс, но даже он не ожидал такого результата. Это были первые в школе открытые выборы — абсолютно честные и справедливые.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к Вань Куйсюну мгновенно сменилось с «Сюн» на «Президент 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шоке. Как он мог стать президентом студсовета? Чем он занимался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лучился гордостью. Ведь это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 — Вань Куйсюн смотрел на сияющего от счастья Вэй Сяои и не хотел его огорчать.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 Теперь он не сможет хулиганить? Драться, выпить, покурить — всё теперь под вопросом. Если президент студсовета будет нарушать правила, что станет со школой? Вань Куйсюн внутренне содрогнулся. Он ведь и вправду не примерный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Выборы закончились, и Вань Куйсюн мгновенно прославился на всю школу. Он и раньше был известен, но теперь стал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Первоклассники ликовали. Президент студсовета — из их класса! Раньше никто и не думал о студсовете, а теперь он стал символом новых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Вэй Сяои, чтобы отпраздновать избрание Вань Куйсюна, купил кучу сладостей и угощений для всего первого этажа. На этот раз он потратил свои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высокопоставленного чиновника, конечно, имел кое-какие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те платиновые кольца стоили бы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101 Вань Куйсюн, приняв душ, лёг на кровать и говорил по телефону с Чу Цзяном. Хаожань должен вернуться завтра, но точного времени нет. А что, если он не придёт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может, проверишь рейсы из Англии в город А? Обычно там один-два рейса в день. Лучше подкараулить его в аэропорту, чем ждать, пока сам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волновался, но ещё больше — предвкушал.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