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12L: Вэй Чжинин такой несчастный, с тех пор как связался с Бай Лишэном, его либо на площади травят, либо в комментариях. Может, его фанаты перестанут быть такими пассивными и хоть немного покажут свою силу? Как можно позволять так себя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13L: Судя по всему, ты не представляешь, насколько жестоки фанаты троих из Bathory. Скажу так: это уровень «you know who» в китайском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14L: Как саранча прошлись…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15L: Судя по всему, ты из числа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16L: Отвечая на предыдущий комментарий, дрожу от страха. Однажды мой любимый артист снялся для журнала в таком же наряде, как Бай Лишэн полгода назад. Тупые маркетологи начали подстрекать, и нас просто размазали по полу его фанаты. До сих пор не могу вспомнить ту кровавую ночь без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17L: О, ты выдал свою принадлежность к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18L: 16-й этаж, что ты тут из себя невинную лилию строишь, сам во всем виноват? Думаешь, интернет ничего не помнит? Мы вообще не хотели связываться, но вы специально надели такой же наряд и начали распространять негативные статьи. Даже бренд подтвердил, что вы специально просили этот наряд, чтобы он был похож на тот, что носил Бай Лишэн. Кто дал вам смелость сравнивать себя с божественной красотой китайского шоу-бизнеса? Лян Цзинжу?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19L: Я наблюдал за этой историей от начала до конца. Действительно, тот парень поступил нечестно. Хотя фанаты Бай Лишэна и жестоки, они не станут нападать на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20L: Понял. Значит, сейчас фанаты Бай Лишэна травят Вэй Чжинина, потому что он действительно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21L: Ты действительно мастерски разобрался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22L: Отвечая на 12-й этаж, их фанаты не такие уж и пассивные. Я видел, как несколько групп борются с чернухой всю ночь, но, увы, это как комар против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23L: …Я бы посоветовал фанатам Бай Лишэна быть помягче. Если вы доведете его до слез, вашему старшему брату придется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24L: Разве Бай Лишэн не вернулся в город Б на днях? Может, он заранее знал и поехал утешать свою половинку?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25L: Вы, фанаты пары «И Шэн Вэй Нин», что, только и делаете, что фантазируете? Мой брат вернулся в город Б, чтобы навестить свою семью, какое это имеет отношение к Вэй Чжинину?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26L: Лучше замолчите, вдруг это действительно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Бай Лишэн больше не получал сообщений от Вэй Чжинина, и после откровенного разговора с отцом он примерно понял, что тот мог сказать Вэй Чжинину.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просто изложил свои консервативные взгляды, возможно, более мягко, чем говорил ему самому, но этого было достаточно, чтобы его любимый человек, который всегда говорит одно, а думает другое, затаил обиду и даже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типичной: зарыться в нору, как ежик, выставив свои колючки, и уйти в себя, избегая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задумался: если отношения развиваются слишком быстро на начальном этапе, действительно стоит немного остыть и начать строить долгосрочные планы. Как говорится, если не думать о будущем, проблемы не заставят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закончив съемки, Бай Лишэн забрал телефон у Да Чжоу и был ослеплен множеством уведомлений из WeChat. Открыв приложение, он увидел, что большая часть сообщений была от одного человека из группового чата Bathory.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ваш капитан Хуан]: @Бай,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ваш капитан Хуан]: @Бай,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ваш капитан Хуан]: @Бай,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ваш капитан Хуан]: @Бай,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ваш капитан Хуан]: @Бай,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[Рокер Янь Шицзянь]: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ваш капитан Хуан]: @Бай,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воспользовавшись моментом, выразил свое недоумение и шок по поводу беспричинного спама капитана, а затем бездумно присоединился к упоминаниям.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[Рокер Янь Шицзянь]: @Бай,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[Рокер Янь Шицзянь]: @Бай,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ваш капитан Хуан]: Ты, неудачник, почему не ответил мне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[Бай]: Какой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[Рокер Янь Шицзянь]: Хахахахахаха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ваш капитан Хуан]: Ты,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ваш капитан Хуан]: Вчера я упомянул тебя в Weibo, ты не видел тренды? Твой Ниннин стал популярным за пределами нашего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[Бай]: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[Рокер Янь Шицзянь]: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ваш капитан Хуан]: Что за «А»? Почему бы просто не написать «Прочитано»?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[Бай]: Прочитано.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[Рокер Янь Шицзянь]: Хахахахахахахаха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ваш капитан Хуан]: А я еще старался тебе помочь, а ты так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[Бай]: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[Рокер Янь Шицзянь]: Честно говоря, капитан, Сяо Бай действительно не нуждается в нашей помощи в отношениях. Его лицо само по себе делает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ваш капитан Хуан]: Не факт. Даже самая красивая гора может отпугнуть своей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[Рокер Янь Шицзянь]: Покорить Сяо Бая действительно сложно, но если он сам начнет кого-то завоевывать, то, возможно,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смотрел на экран телефона, где его два шутника-сослуживца обсуждали его отношения с Вэй Чжинином. Очевидно, они даже не подозревали, насколько далеко все зашло, хотя на самом деле он уже дошел до стадии решения проблем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понял: действительно, все развивается слишком быстро, и стоит остановиться, чтобы дать друг другу время подумать и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быть точным, не друг другу, а именно Вэй Чжинину.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собирал вещи для предстоящих съемок в своей комнате. Им предстояло провести в городе К более двух месяцев, и только смена одежды и предметы первой необходимости заняли два чемодана. Когда он, наконец, закончил упаковывать, поднял голову и увидел, что за окном уже сгустились сумерки, а из чьей-то кухни через щели в окне донесся соблазнительный аромат жареного лука и чеснока, который успешно пробудил в нем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кровати, взял телефон и увидел, что последнее сообщение в верхней строке было от Бай Лишэна, и с тех пор ничего нового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он сам избегает общения, но не мог избавиться от двойных стандартов, чувствуя грусть из-за того, что другой тоже перестал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потеряет эту жемчужину, сможет ли он ее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подавить эти глупые мысли, забывая, что пока что все это было его собственной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врожденное чувство неполноценности играло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Несчастливые жизненные обстоятельства создали его как человека, сильного снаружи, но слабого внутри. В стерильном раю, созданном Бай Лишэном, он мог свободно плавать, но как только сталкивался с вызовами и сомнениями извне, единственным его ответом было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затем открыл диалог и написал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Чжинин]: Завтра я уезжаю в город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через некоторое время, он привычно предположил, что тот еще на съемках, и переключился на сообщение от тетушки Чжоу, которая спрашивала, не зайдет ли он сегодня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рано утром у него был самолет, и после этого он не будет дома больше месяца, поэтому решил зайти перед отъездом, чтобы навестить Тяньтянь, и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квартиры до дома, который он снял для Тяньтянь, было всего несколько минут ходьбы. Он переоделся, взял телефон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он неожиданно встретил Се Цзина, возвращающегося с улицы. Тот был одет в майку и шорты, словно на гавайском пляже, и нес пакет с пивом, похоже, только что купленным в магазине. Увидев его, Се Цзин крикнул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дома тоже не готовят. — Се Цзин выглядел так, будто нашел себе подобного. — Тогда давай вместе, у меня есть пиво, закажем еще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видимо, мне суждено быть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Вэй Чжинина не волновало, будет ли Се Цзин одиноким, и он, помахав рукой,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Се Цзин снова остановил его. — Во сколько у тебя завтра самолет?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 понял, к чему тот клонит,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с чем-то,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Вэй Чжинин понял.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лететь со мной одним рейсом?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Се Цзин выглядел совершенно спокойно.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не оборачиваясь,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хочешь,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